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ED551" w14:textId="2F42E833" w:rsidR="00986D5A" w:rsidRPr="000101DC" w:rsidRDefault="00DD4239" w:rsidP="00DD4239">
      <w:pPr>
        <w:jc w:val="center"/>
        <w:rPr>
          <w:rFonts w:cs="Times New Roman"/>
          <w:b/>
          <w:bCs/>
        </w:rPr>
      </w:pPr>
      <w:r w:rsidRPr="000101DC">
        <w:rPr>
          <w:rFonts w:cs="Times New Roman"/>
          <w:b/>
          <w:bCs/>
        </w:rPr>
        <w:t>Методические рекомендации по подбору и составлению репертуара на 2024 год для любительских театральных коллективов, чтецов и театральных студий Костромско</w:t>
      </w:r>
      <w:r w:rsidR="00827B80" w:rsidRPr="000101DC">
        <w:rPr>
          <w:rFonts w:cs="Times New Roman"/>
          <w:b/>
          <w:bCs/>
        </w:rPr>
        <w:t>й области</w:t>
      </w:r>
    </w:p>
    <w:p w14:paraId="71863559" w14:textId="44B990B7" w:rsidR="00C95C18" w:rsidRPr="000101DC" w:rsidRDefault="00C95C18" w:rsidP="00A44682">
      <w:pPr>
        <w:jc w:val="both"/>
        <w:rPr>
          <w:rFonts w:cs="Times New Roman"/>
          <w:b/>
          <w:bCs/>
        </w:rPr>
      </w:pPr>
    </w:p>
    <w:p w14:paraId="1DF1A036" w14:textId="72CB570E" w:rsidR="00C95C18" w:rsidRPr="000101DC" w:rsidRDefault="00C95C18" w:rsidP="00A44682">
      <w:pPr>
        <w:ind w:firstLine="708"/>
        <w:jc w:val="both"/>
        <w:rPr>
          <w:rFonts w:cs="Times New Roman"/>
          <w:i/>
          <w:iCs/>
        </w:rPr>
      </w:pPr>
      <w:r w:rsidRPr="000101DC">
        <w:rPr>
          <w:rFonts w:cs="Times New Roman"/>
          <w:i/>
          <w:iCs/>
        </w:rPr>
        <w:t>Настоящие методические рекомендации включают в себя материалы, призванные помочь режиссерам и артистам театральных студий Костромской области при создании</w:t>
      </w:r>
      <w:r w:rsidR="00A44682" w:rsidRPr="000101DC">
        <w:rPr>
          <w:rFonts w:cs="Times New Roman"/>
          <w:i/>
          <w:iCs/>
        </w:rPr>
        <w:t xml:space="preserve"> и подготовке</w:t>
      </w:r>
      <w:r w:rsidRPr="000101DC">
        <w:rPr>
          <w:rFonts w:cs="Times New Roman"/>
          <w:i/>
          <w:iCs/>
        </w:rPr>
        <w:t xml:space="preserve"> репертуара в конкурсе «Театральные встречи» а также в подготовке чтецких </w:t>
      </w:r>
      <w:r w:rsidR="000101DC" w:rsidRPr="000101DC">
        <w:rPr>
          <w:rFonts w:cs="Times New Roman"/>
          <w:i/>
          <w:iCs/>
        </w:rPr>
        <w:t>программ</w:t>
      </w:r>
      <w:r w:rsidRPr="000101DC">
        <w:rPr>
          <w:rFonts w:cs="Times New Roman"/>
          <w:i/>
          <w:iCs/>
        </w:rPr>
        <w:t xml:space="preserve"> для участия студийцев в концертных программах, посвященных годовщине Победы в Великой Отечественной войне 1941-1945.</w:t>
      </w:r>
    </w:p>
    <w:p w14:paraId="5DDE5692" w14:textId="5601C6DF" w:rsidR="00C95C18" w:rsidRPr="000101DC" w:rsidRDefault="00C95C18" w:rsidP="00A44682">
      <w:pPr>
        <w:jc w:val="both"/>
        <w:rPr>
          <w:rFonts w:cs="Times New Roman"/>
          <w:i/>
          <w:iCs/>
        </w:rPr>
      </w:pPr>
    </w:p>
    <w:p w14:paraId="1D3729C9" w14:textId="4324ECC2" w:rsidR="00C95C18" w:rsidRPr="000101DC" w:rsidRDefault="00C95C18" w:rsidP="00A44682">
      <w:pPr>
        <w:ind w:firstLine="708"/>
        <w:jc w:val="both"/>
        <w:rPr>
          <w:rFonts w:cs="Times New Roman"/>
        </w:rPr>
      </w:pPr>
      <w:r w:rsidRPr="000101DC">
        <w:rPr>
          <w:rFonts w:cs="Times New Roman"/>
        </w:rPr>
        <w:t xml:space="preserve">Эти и другие методические рекомендации Вы можете посмотреть на сайте ОГБУК «Областной Дом народного творчества» </w:t>
      </w:r>
      <w:hyperlink r:id="rId4" w:history="1">
        <w:r w:rsidRPr="000101DC">
          <w:rPr>
            <w:rStyle w:val="a3"/>
            <w:rFonts w:cs="Times New Roman"/>
          </w:rPr>
          <w:t>http://kodnt.ru/k-godovshchine-velikoj-pobedy</w:t>
        </w:r>
      </w:hyperlink>
    </w:p>
    <w:p w14:paraId="66B00113" w14:textId="7EA81117" w:rsidR="00C95C18" w:rsidRPr="000101DC" w:rsidRDefault="00C95C18" w:rsidP="00A44682">
      <w:pPr>
        <w:ind w:firstLine="708"/>
        <w:jc w:val="both"/>
        <w:rPr>
          <w:rFonts w:cs="Times New Roman"/>
        </w:rPr>
      </w:pPr>
      <w:r w:rsidRPr="000101DC">
        <w:rPr>
          <w:rFonts w:cs="Times New Roman"/>
        </w:rPr>
        <w:t>По всем вопросам можно обращаться в ОГБУК «Областной Дом народного творчества им. И. Кобзона»: Заведующая отделом народного творчества и досуговой деятельности: Андронова Светлана Александровна</w:t>
      </w:r>
      <w:r w:rsidR="00A44682" w:rsidRPr="000101DC">
        <w:rPr>
          <w:rFonts w:cs="Times New Roman"/>
        </w:rPr>
        <w:t xml:space="preserve"> 31-48-08</w:t>
      </w:r>
    </w:p>
    <w:p w14:paraId="14565C47" w14:textId="77777777" w:rsidR="00C95C18" w:rsidRPr="000101DC" w:rsidRDefault="00C95C18" w:rsidP="00A44682">
      <w:pPr>
        <w:ind w:firstLine="708"/>
        <w:jc w:val="both"/>
        <w:rPr>
          <w:rFonts w:cs="Times New Roman"/>
        </w:rPr>
      </w:pPr>
    </w:p>
    <w:p w14:paraId="67CB924D" w14:textId="4901DA94" w:rsidR="00C95C18" w:rsidRPr="000101DC" w:rsidRDefault="00C95C18" w:rsidP="00A44682">
      <w:pPr>
        <w:ind w:firstLine="708"/>
        <w:jc w:val="both"/>
        <w:rPr>
          <w:rFonts w:cs="Times New Roman"/>
        </w:rPr>
      </w:pPr>
      <w:r w:rsidRPr="000101DC">
        <w:rPr>
          <w:rFonts w:cs="Times New Roman"/>
        </w:rPr>
        <w:t>Методист отдела народного творчества и досуговой деятельности</w:t>
      </w:r>
      <w:r w:rsidR="00D0082F" w:rsidRPr="000101DC">
        <w:rPr>
          <w:rFonts w:cs="Times New Roman"/>
        </w:rPr>
        <w:t>:</w:t>
      </w:r>
      <w:r w:rsidRPr="000101DC">
        <w:rPr>
          <w:rFonts w:cs="Times New Roman"/>
        </w:rPr>
        <w:t xml:space="preserve"> Николаев Владимир Павлович</w:t>
      </w:r>
      <w:r w:rsidR="00A44682" w:rsidRPr="000101DC">
        <w:rPr>
          <w:rFonts w:cs="Times New Roman"/>
        </w:rPr>
        <w:t xml:space="preserve"> 47-08-72</w:t>
      </w:r>
    </w:p>
    <w:p w14:paraId="6ECB4C97" w14:textId="7F547B78" w:rsidR="00C95C18" w:rsidRPr="000101DC" w:rsidRDefault="00C95C18" w:rsidP="00A44682">
      <w:pPr>
        <w:ind w:firstLine="708"/>
        <w:jc w:val="both"/>
        <w:rPr>
          <w:rFonts w:cs="Times New Roman"/>
          <w:lang w:val="en-US"/>
        </w:rPr>
      </w:pPr>
      <w:r w:rsidRPr="000101DC">
        <w:rPr>
          <w:rFonts w:cs="Times New Roman"/>
          <w:lang w:val="en-US"/>
        </w:rPr>
        <w:t xml:space="preserve">e-mail: </w:t>
      </w:r>
      <w:r w:rsidR="00A44682" w:rsidRPr="000101DC">
        <w:rPr>
          <w:rFonts w:cs="Times New Roman"/>
          <w:lang w:val="en-US"/>
        </w:rPr>
        <w:t>odntinform@mail.ru</w:t>
      </w:r>
    </w:p>
    <w:p w14:paraId="783D2A7B" w14:textId="3EE9B124" w:rsidR="00B120F8" w:rsidRDefault="00B120F8" w:rsidP="00A44682">
      <w:pPr>
        <w:ind w:firstLine="708"/>
        <w:jc w:val="both"/>
        <w:rPr>
          <w:rFonts w:cs="Times New Roman"/>
          <w:lang w:val="en-US"/>
        </w:rPr>
      </w:pPr>
    </w:p>
    <w:p w14:paraId="263D86F9" w14:textId="216FD095" w:rsidR="000101DC" w:rsidRDefault="000101DC" w:rsidP="00A44682">
      <w:pPr>
        <w:ind w:firstLine="708"/>
        <w:jc w:val="both"/>
        <w:rPr>
          <w:rFonts w:cs="Times New Roman"/>
          <w:lang w:val="en-US"/>
        </w:rPr>
      </w:pPr>
    </w:p>
    <w:p w14:paraId="59A19A9A" w14:textId="27B4E1CF" w:rsidR="000101DC" w:rsidRDefault="000101DC" w:rsidP="00A44682">
      <w:pPr>
        <w:ind w:firstLine="708"/>
        <w:jc w:val="both"/>
        <w:rPr>
          <w:rFonts w:cs="Times New Roman"/>
          <w:lang w:val="en-US"/>
        </w:rPr>
      </w:pPr>
    </w:p>
    <w:p w14:paraId="61479033" w14:textId="1173D1BE" w:rsidR="000101DC" w:rsidRDefault="000101DC" w:rsidP="00A44682">
      <w:pPr>
        <w:ind w:firstLine="708"/>
        <w:jc w:val="both"/>
        <w:rPr>
          <w:rFonts w:cs="Times New Roman"/>
          <w:lang w:val="en-US"/>
        </w:rPr>
      </w:pPr>
    </w:p>
    <w:p w14:paraId="23421801" w14:textId="399F97C2" w:rsidR="000101DC" w:rsidRDefault="000101DC" w:rsidP="00A44682">
      <w:pPr>
        <w:ind w:firstLine="708"/>
        <w:jc w:val="both"/>
        <w:rPr>
          <w:rFonts w:cs="Times New Roman"/>
          <w:lang w:val="en-US"/>
        </w:rPr>
      </w:pPr>
    </w:p>
    <w:p w14:paraId="3A8DCC90" w14:textId="6CED770B" w:rsidR="000101DC" w:rsidRDefault="000101DC" w:rsidP="00A44682">
      <w:pPr>
        <w:ind w:firstLine="708"/>
        <w:jc w:val="both"/>
        <w:rPr>
          <w:rFonts w:cs="Times New Roman"/>
          <w:lang w:val="en-US"/>
        </w:rPr>
      </w:pPr>
    </w:p>
    <w:p w14:paraId="6CFCCCD1" w14:textId="394A5674" w:rsidR="000101DC" w:rsidRDefault="000101DC" w:rsidP="00A44682">
      <w:pPr>
        <w:ind w:firstLine="708"/>
        <w:jc w:val="both"/>
        <w:rPr>
          <w:rFonts w:cs="Times New Roman"/>
          <w:lang w:val="en-US"/>
        </w:rPr>
      </w:pPr>
    </w:p>
    <w:p w14:paraId="73E36299" w14:textId="754A8C34" w:rsidR="000101DC" w:rsidRDefault="000101DC" w:rsidP="00A44682">
      <w:pPr>
        <w:ind w:firstLine="708"/>
        <w:jc w:val="both"/>
        <w:rPr>
          <w:rFonts w:cs="Times New Roman"/>
          <w:lang w:val="en-US"/>
        </w:rPr>
      </w:pPr>
    </w:p>
    <w:p w14:paraId="47F19436" w14:textId="19CFB60F" w:rsidR="000101DC" w:rsidRDefault="000101DC" w:rsidP="00A44682">
      <w:pPr>
        <w:ind w:firstLine="708"/>
        <w:jc w:val="both"/>
        <w:rPr>
          <w:rFonts w:cs="Times New Roman"/>
          <w:lang w:val="en-US"/>
        </w:rPr>
      </w:pPr>
    </w:p>
    <w:p w14:paraId="50881A24" w14:textId="105FB5DE" w:rsidR="000101DC" w:rsidRDefault="000101DC" w:rsidP="00A44682">
      <w:pPr>
        <w:ind w:firstLine="708"/>
        <w:jc w:val="both"/>
        <w:rPr>
          <w:rFonts w:cs="Times New Roman"/>
          <w:lang w:val="en-US"/>
        </w:rPr>
      </w:pPr>
    </w:p>
    <w:p w14:paraId="42D0B082" w14:textId="77777777" w:rsidR="000101DC" w:rsidRPr="000101DC" w:rsidRDefault="000101DC" w:rsidP="00A44682">
      <w:pPr>
        <w:ind w:firstLine="708"/>
        <w:jc w:val="both"/>
        <w:rPr>
          <w:rFonts w:cs="Times New Roman"/>
          <w:lang w:val="en-US"/>
        </w:rPr>
      </w:pPr>
    </w:p>
    <w:p w14:paraId="52440692" w14:textId="77777777" w:rsidR="00B120F8" w:rsidRPr="000101DC" w:rsidRDefault="00B120F8" w:rsidP="00A44682">
      <w:pPr>
        <w:ind w:firstLine="708"/>
        <w:jc w:val="center"/>
        <w:rPr>
          <w:rFonts w:cs="Times New Roman"/>
          <w:b/>
          <w:bCs/>
          <w:lang w:val="en-US"/>
        </w:rPr>
      </w:pPr>
      <w:r w:rsidRPr="000101DC">
        <w:rPr>
          <w:rFonts w:cs="Times New Roman"/>
          <w:b/>
          <w:bCs/>
        </w:rPr>
        <w:lastRenderedPageBreak/>
        <w:t>ВВЕДЕНИЕ</w:t>
      </w:r>
    </w:p>
    <w:p w14:paraId="16BCEF06" w14:textId="03B91643" w:rsidR="00B120F8" w:rsidRPr="000101DC" w:rsidRDefault="00B120F8" w:rsidP="00A44682">
      <w:pPr>
        <w:ind w:firstLine="708"/>
        <w:jc w:val="both"/>
        <w:rPr>
          <w:rFonts w:cs="Times New Roman"/>
        </w:rPr>
      </w:pPr>
      <w:r w:rsidRPr="000101DC">
        <w:rPr>
          <w:rFonts w:cs="Times New Roman"/>
        </w:rPr>
        <w:t>Конкурс "Театральные встречи" это уникальная площадка для диалога театрального искусства и вечной памяти о великих событиях и подвигах прошлого. 2025</w:t>
      </w:r>
      <w:r w:rsidR="001E25A2" w:rsidRPr="000101DC">
        <w:rPr>
          <w:rFonts w:cs="Times New Roman"/>
        </w:rPr>
        <w:t xml:space="preserve"> год</w:t>
      </w:r>
      <w:r w:rsidRPr="000101DC">
        <w:rPr>
          <w:rFonts w:cs="Times New Roman"/>
        </w:rPr>
        <w:t xml:space="preserve"> особенно значим: это год 80-летнего юбилея Победы в Великой Отечественной войне. Театр, являясь зеркалом эпохи, должен стать тем местом, где оживают судьбы солдат и тыловиков, где звучат голоса погибших и выживших, и где поколения смогут осмыслить подвиг своих предков.</w:t>
      </w:r>
    </w:p>
    <w:p w14:paraId="4CBFA199" w14:textId="77777777" w:rsidR="001E25A2" w:rsidRPr="000101DC" w:rsidRDefault="001E25A2" w:rsidP="00A44682">
      <w:pPr>
        <w:ind w:firstLine="708"/>
        <w:jc w:val="both"/>
        <w:rPr>
          <w:rFonts w:cs="Times New Roman"/>
        </w:rPr>
      </w:pPr>
    </w:p>
    <w:p w14:paraId="1F826D92" w14:textId="53AA41C2" w:rsidR="00B120F8" w:rsidRPr="000101DC" w:rsidRDefault="00B120F8" w:rsidP="00A44682">
      <w:pPr>
        <w:ind w:firstLine="708"/>
        <w:jc w:val="both"/>
        <w:rPr>
          <w:rFonts w:cs="Times New Roman"/>
        </w:rPr>
      </w:pPr>
      <w:r w:rsidRPr="000101DC">
        <w:rPr>
          <w:rFonts w:cs="Times New Roman"/>
        </w:rPr>
        <w:t>Вспоминая Великую Отечественную войну, прежде всего стоит показать героизм войны через призму личностей</w:t>
      </w:r>
      <w:r w:rsidR="001E25A2" w:rsidRPr="000101DC">
        <w:rPr>
          <w:rFonts w:cs="Times New Roman"/>
        </w:rPr>
        <w:t>, сохраняя историческую правду и действительность.</w:t>
      </w:r>
      <w:r w:rsidRPr="000101DC">
        <w:rPr>
          <w:rFonts w:cs="Times New Roman"/>
        </w:rPr>
        <w:t xml:space="preserve"> Драматические сцены способны оживить письма с фронта, трагизм расставания, любовь во время боли и страданий советского народа.</w:t>
      </w:r>
    </w:p>
    <w:p w14:paraId="69B2409F" w14:textId="77777777" w:rsidR="00B120F8" w:rsidRPr="000101DC" w:rsidRDefault="00B120F8" w:rsidP="00A44682">
      <w:pPr>
        <w:ind w:firstLine="708"/>
        <w:jc w:val="both"/>
        <w:rPr>
          <w:rFonts w:cs="Times New Roman"/>
        </w:rPr>
      </w:pPr>
    </w:p>
    <w:p w14:paraId="7665F1A5" w14:textId="77777777" w:rsidR="00B120F8" w:rsidRPr="000101DC" w:rsidRDefault="00B120F8" w:rsidP="00A44682">
      <w:pPr>
        <w:ind w:firstLine="708"/>
        <w:jc w:val="both"/>
        <w:rPr>
          <w:rFonts w:cs="Times New Roman"/>
        </w:rPr>
      </w:pPr>
      <w:r w:rsidRPr="000101DC">
        <w:rPr>
          <w:rFonts w:cs="Times New Roman"/>
        </w:rPr>
        <w:t>В этих методических рекомендациях мы постараемся раскрыть, как можно творчески подойти к данной теме, какие произведения изучить для вдохновения и какие ресурсы использовать для более глубокого погружения в эпоху.</w:t>
      </w:r>
    </w:p>
    <w:p w14:paraId="059248BB" w14:textId="77777777" w:rsidR="00A44682" w:rsidRPr="000101DC" w:rsidRDefault="00A44682" w:rsidP="00A44682">
      <w:pPr>
        <w:jc w:val="both"/>
        <w:rPr>
          <w:rFonts w:cs="Times New Roman"/>
        </w:rPr>
      </w:pPr>
    </w:p>
    <w:p w14:paraId="170722E3" w14:textId="57FCE621" w:rsidR="00B120F8" w:rsidRPr="000101DC" w:rsidRDefault="00B120F8" w:rsidP="00A44682">
      <w:pPr>
        <w:jc w:val="center"/>
        <w:rPr>
          <w:rFonts w:cs="Times New Roman"/>
          <w:b/>
          <w:bCs/>
        </w:rPr>
      </w:pPr>
      <w:r w:rsidRPr="000101DC">
        <w:rPr>
          <w:rFonts w:cs="Times New Roman"/>
          <w:b/>
          <w:bCs/>
        </w:rPr>
        <w:t>Как обыграть тему в театральных постановках?</w:t>
      </w:r>
    </w:p>
    <w:p w14:paraId="07D21A90" w14:textId="77777777" w:rsidR="00B120F8" w:rsidRPr="000101DC" w:rsidRDefault="00B120F8" w:rsidP="00A44682">
      <w:pPr>
        <w:ind w:firstLine="708"/>
        <w:jc w:val="both"/>
        <w:rPr>
          <w:rFonts w:cs="Times New Roman"/>
        </w:rPr>
      </w:pPr>
      <w:r w:rsidRPr="000101DC">
        <w:rPr>
          <w:rFonts w:cs="Times New Roman"/>
        </w:rPr>
        <w:t>Постановки, посвящённые Великой Отечественной войне, должны быть проникнуты уважением к исторической правде и памяти о тех, кто отдал жизнь за мирное небо над головой. Однако это вовсе не значит, что театральные решения должны быть стандартными и однообразными. </w:t>
      </w:r>
    </w:p>
    <w:p w14:paraId="2251AD5A" w14:textId="77777777" w:rsidR="00B120F8" w:rsidRPr="000101DC" w:rsidRDefault="00B120F8" w:rsidP="00A44682">
      <w:pPr>
        <w:ind w:firstLine="708"/>
        <w:jc w:val="both"/>
        <w:rPr>
          <w:rFonts w:cs="Times New Roman"/>
        </w:rPr>
      </w:pPr>
    </w:p>
    <w:p w14:paraId="32742186" w14:textId="1F92409B" w:rsidR="00B120F8" w:rsidRPr="000101DC" w:rsidRDefault="00A44682" w:rsidP="00A44682">
      <w:pPr>
        <w:ind w:firstLine="708"/>
        <w:jc w:val="both"/>
        <w:rPr>
          <w:rFonts w:cs="Times New Roman"/>
        </w:rPr>
      </w:pPr>
      <w:r w:rsidRPr="000101DC">
        <w:rPr>
          <w:rFonts w:cs="Times New Roman"/>
        </w:rPr>
        <w:t>Рассмотрим несколько</w:t>
      </w:r>
      <w:r w:rsidR="00B120F8" w:rsidRPr="000101DC">
        <w:rPr>
          <w:rFonts w:cs="Times New Roman"/>
        </w:rPr>
        <w:t xml:space="preserve"> идей и направлений для творческого осмысления темы:</w:t>
      </w:r>
    </w:p>
    <w:p w14:paraId="2C36E4A0" w14:textId="77777777" w:rsidR="00B120F8" w:rsidRPr="000101DC" w:rsidRDefault="00B120F8" w:rsidP="00A44682">
      <w:pPr>
        <w:ind w:firstLine="708"/>
        <w:jc w:val="both"/>
        <w:rPr>
          <w:rFonts w:cs="Times New Roman"/>
        </w:rPr>
      </w:pPr>
    </w:p>
    <w:p w14:paraId="48C19B5C" w14:textId="04D1CA70" w:rsidR="00B120F8" w:rsidRPr="000101DC" w:rsidRDefault="00B120F8" w:rsidP="001E25A2">
      <w:pPr>
        <w:ind w:firstLine="708"/>
        <w:jc w:val="both"/>
        <w:rPr>
          <w:rFonts w:cs="Times New Roman"/>
        </w:rPr>
      </w:pPr>
      <w:r w:rsidRPr="000101DC">
        <w:rPr>
          <w:rFonts w:cs="Times New Roman"/>
          <w:b/>
          <w:bCs/>
        </w:rPr>
        <w:t>Судьбы простых людей.</w:t>
      </w:r>
      <w:r w:rsidRPr="000101DC">
        <w:rPr>
          <w:rFonts w:cs="Times New Roman"/>
        </w:rPr>
        <w:t xml:space="preserve"> Через историю одной семьи, одного солдата или одной женщины в тылу можно показать масштаб трагедии и значимость подвига. Это могут быть как серьёзные драмы, так и камерные спектакли с минимальными декорациями и акцентом на актёрскую игру и эмоциональное раскрытие образов.</w:t>
      </w:r>
    </w:p>
    <w:p w14:paraId="1B3FB356" w14:textId="7F4FD0BF" w:rsidR="00B120F8" w:rsidRPr="000101DC" w:rsidRDefault="00B120F8" w:rsidP="001E25A2">
      <w:pPr>
        <w:ind w:firstLine="708"/>
        <w:jc w:val="both"/>
        <w:rPr>
          <w:rFonts w:cs="Times New Roman"/>
        </w:rPr>
      </w:pPr>
      <w:r w:rsidRPr="000101DC">
        <w:rPr>
          <w:rFonts w:cs="Times New Roman"/>
          <w:b/>
          <w:bCs/>
        </w:rPr>
        <w:t>Военные письма и дневники</w:t>
      </w:r>
      <w:r w:rsidRPr="000101DC">
        <w:rPr>
          <w:rFonts w:cs="Times New Roman"/>
        </w:rPr>
        <w:t xml:space="preserve">. Важным источником вдохновения могут стать реальные письма и воспоминания фронтовиков. Постановка в формате моноспектакля, «живых писем» или документального театра даст </w:t>
      </w:r>
      <w:r w:rsidRPr="000101DC">
        <w:rPr>
          <w:rFonts w:cs="Times New Roman"/>
        </w:rPr>
        <w:lastRenderedPageBreak/>
        <w:t>возможность погрузить зрителя в мир военных лет через подлинные голоса прошлого.</w:t>
      </w:r>
    </w:p>
    <w:p w14:paraId="39300A06" w14:textId="34083A14" w:rsidR="00B120F8" w:rsidRPr="000101DC" w:rsidRDefault="001E25A2" w:rsidP="001E25A2">
      <w:pPr>
        <w:ind w:firstLine="708"/>
        <w:jc w:val="both"/>
        <w:rPr>
          <w:rFonts w:cs="Times New Roman"/>
        </w:rPr>
      </w:pPr>
      <w:r w:rsidRPr="000101DC">
        <w:rPr>
          <w:rFonts w:cs="Times New Roman"/>
          <w:b/>
          <w:bCs/>
        </w:rPr>
        <w:t xml:space="preserve">Литературные композиции – постановки. </w:t>
      </w:r>
      <w:r w:rsidR="00B120F8" w:rsidRPr="000101DC">
        <w:rPr>
          <w:rFonts w:cs="Times New Roman"/>
        </w:rPr>
        <w:t>Военные годы подарили нам множество замечательных стихотворений о войне, о боли и надежде. Спектакли-моноспектакли или коллективные постановки на основе поэзии, например, стихотворений Константина Симонова, Александра Твардовского или Ольги Берггольц, создадут эмоциональный резонанс и позволят передать атмосферу времени.</w:t>
      </w:r>
    </w:p>
    <w:p w14:paraId="4E2A658A" w14:textId="2199694F" w:rsidR="00B120F8" w:rsidRPr="000101DC" w:rsidRDefault="00B120F8" w:rsidP="001E25A2">
      <w:pPr>
        <w:ind w:firstLine="708"/>
        <w:jc w:val="both"/>
        <w:rPr>
          <w:rFonts w:cs="Times New Roman"/>
        </w:rPr>
      </w:pPr>
      <w:r w:rsidRPr="000101DC">
        <w:rPr>
          <w:rFonts w:cs="Times New Roman"/>
          <w:b/>
          <w:bCs/>
        </w:rPr>
        <w:t>Исторические реконструкции.</w:t>
      </w:r>
      <w:r w:rsidRPr="000101DC">
        <w:rPr>
          <w:rFonts w:cs="Times New Roman"/>
        </w:rPr>
        <w:t xml:space="preserve"> Театр может взять на себя задачу воссоздания конкретных событий войны: битвы, парада Победы 1945 года, тяжёлых дней блокады Ленинграда. Современные театральные технологии – свет, звук, мультимедийные проекции – помогут сделать постановку яркой и реалистичной.</w:t>
      </w:r>
    </w:p>
    <w:p w14:paraId="77898E06" w14:textId="5ED6EE6F" w:rsidR="00B120F8" w:rsidRPr="000101DC" w:rsidRDefault="00B120F8" w:rsidP="001E25A2">
      <w:pPr>
        <w:ind w:firstLine="708"/>
        <w:jc w:val="both"/>
        <w:rPr>
          <w:rFonts w:cs="Times New Roman"/>
        </w:rPr>
      </w:pPr>
      <w:r w:rsidRPr="000101DC">
        <w:rPr>
          <w:rFonts w:cs="Times New Roman"/>
          <w:b/>
          <w:bCs/>
        </w:rPr>
        <w:t>Философский взгляд.</w:t>
      </w:r>
      <w:r w:rsidRPr="000101DC">
        <w:rPr>
          <w:rFonts w:cs="Times New Roman"/>
        </w:rPr>
        <w:t xml:space="preserve"> Тема войны – это всегда размышление о жизни и смерти, добре и зле, выборе и судьбе. Можно использовать тексты, которые ставят важные вопросы: как сохранять человечность на войне, что такое подвиг и цена победы.</w:t>
      </w:r>
    </w:p>
    <w:p w14:paraId="092EFB6F" w14:textId="00A3A910" w:rsidR="00B120F8" w:rsidRPr="000101DC" w:rsidRDefault="00B120F8" w:rsidP="001E25A2">
      <w:pPr>
        <w:ind w:firstLine="708"/>
        <w:jc w:val="both"/>
        <w:rPr>
          <w:rFonts w:cs="Times New Roman"/>
        </w:rPr>
      </w:pPr>
      <w:r w:rsidRPr="000101DC">
        <w:rPr>
          <w:rFonts w:cs="Times New Roman"/>
          <w:b/>
          <w:bCs/>
        </w:rPr>
        <w:t>Документальный театр</w:t>
      </w:r>
      <w:r w:rsidRPr="000101DC">
        <w:rPr>
          <w:rFonts w:cs="Times New Roman"/>
        </w:rPr>
        <w:t>: Использование реальных писем с фронта, дневников и мемуаров. Это помогает передать всю глубину человеческих эмоций и драму войны.</w:t>
      </w:r>
    </w:p>
    <w:p w14:paraId="7BAEA69B" w14:textId="3AA8F37F" w:rsidR="00B120F8" w:rsidRPr="000101DC" w:rsidRDefault="00B120F8" w:rsidP="001E25A2">
      <w:pPr>
        <w:ind w:firstLine="708"/>
        <w:jc w:val="both"/>
        <w:rPr>
          <w:rFonts w:cs="Times New Roman"/>
        </w:rPr>
      </w:pPr>
      <w:r w:rsidRPr="000101DC">
        <w:rPr>
          <w:rFonts w:cs="Times New Roman"/>
          <w:b/>
          <w:bCs/>
        </w:rPr>
        <w:t>Символизм</w:t>
      </w:r>
      <w:r w:rsidR="00A44682" w:rsidRPr="000101DC">
        <w:rPr>
          <w:rFonts w:cs="Times New Roman"/>
        </w:rPr>
        <w:t>: через</w:t>
      </w:r>
      <w:r w:rsidRPr="000101DC">
        <w:rPr>
          <w:rFonts w:cs="Times New Roman"/>
        </w:rPr>
        <w:t xml:space="preserve"> метафоры и символы (например, образы вечного огня, разорванной судьбы или матери, ожидающей сына) можно передать глубину трагедии.</w:t>
      </w:r>
      <w:r w:rsidR="00A44682" w:rsidRPr="000101DC">
        <w:rPr>
          <w:rFonts w:cs="Times New Roman"/>
        </w:rPr>
        <w:t xml:space="preserve"> </w:t>
      </w:r>
      <w:r w:rsidRPr="000101DC">
        <w:rPr>
          <w:rFonts w:cs="Times New Roman"/>
        </w:rPr>
        <w:t>Иногда жесты и движения говорят громче слов. Пластические спектакли с минимумом текста и использованием символических образов (белый платок, зажжённая свеча, падающий снег) способны пробудить сильные эмоции и ассоциации.</w:t>
      </w:r>
    </w:p>
    <w:p w14:paraId="3B580095" w14:textId="7E922DFE" w:rsidR="00B120F8" w:rsidRPr="000101DC" w:rsidRDefault="00B120F8" w:rsidP="001E25A2">
      <w:pPr>
        <w:ind w:firstLine="708"/>
        <w:jc w:val="both"/>
        <w:rPr>
          <w:rFonts w:cs="Times New Roman"/>
        </w:rPr>
      </w:pPr>
      <w:r w:rsidRPr="000101DC">
        <w:rPr>
          <w:rFonts w:cs="Times New Roman"/>
          <w:b/>
          <w:bCs/>
        </w:rPr>
        <w:t>Личные истории</w:t>
      </w:r>
      <w:r w:rsidRPr="000101DC">
        <w:rPr>
          <w:rFonts w:cs="Times New Roman"/>
        </w:rPr>
        <w:t>: Создание сюжетов на основе биографий героев войны — солдат, медсестёр, детей.</w:t>
      </w:r>
    </w:p>
    <w:p w14:paraId="40604D86" w14:textId="48FB67D4" w:rsidR="00B120F8" w:rsidRPr="000101DC" w:rsidRDefault="00B120F8" w:rsidP="001E25A2">
      <w:pPr>
        <w:ind w:firstLine="708"/>
        <w:jc w:val="both"/>
        <w:rPr>
          <w:rFonts w:cs="Times New Roman"/>
        </w:rPr>
      </w:pPr>
      <w:r w:rsidRPr="000101DC">
        <w:rPr>
          <w:rFonts w:cs="Times New Roman"/>
          <w:b/>
          <w:bCs/>
        </w:rPr>
        <w:t>Музыкальные и хореографические элементы</w:t>
      </w:r>
      <w:r w:rsidRPr="000101DC">
        <w:rPr>
          <w:rFonts w:cs="Times New Roman"/>
        </w:rPr>
        <w:t>: Включение песен и танцев времён войны, таких как «Катюша» или «Синий платочек», оживляет постановку и делает её эмоционально насыщенной.</w:t>
      </w:r>
    </w:p>
    <w:p w14:paraId="498AE678" w14:textId="77777777" w:rsidR="00B120F8" w:rsidRPr="000101DC" w:rsidRDefault="00B120F8" w:rsidP="00A44682">
      <w:pPr>
        <w:ind w:firstLine="708"/>
        <w:jc w:val="both"/>
        <w:rPr>
          <w:rFonts w:cs="Times New Roman"/>
        </w:rPr>
      </w:pPr>
      <w:r w:rsidRPr="000101DC">
        <w:rPr>
          <w:rFonts w:cs="Times New Roman"/>
        </w:rPr>
        <w:t>Также рекомендуем использовать мультимедийные элементы — проекции архивных фото и видеохроники, чтобы связать зрителя с реальными событиями.</w:t>
      </w:r>
    </w:p>
    <w:p w14:paraId="70B86CCC" w14:textId="5B10412B" w:rsidR="00B120F8" w:rsidRDefault="00B120F8" w:rsidP="00A44682">
      <w:pPr>
        <w:ind w:firstLine="708"/>
        <w:jc w:val="center"/>
        <w:rPr>
          <w:rFonts w:cs="Times New Roman"/>
        </w:rPr>
      </w:pPr>
      <w:r w:rsidRPr="000101DC">
        <w:rPr>
          <w:rFonts w:cs="Times New Roman"/>
        </w:rPr>
        <w:br/>
      </w:r>
    </w:p>
    <w:p w14:paraId="19A0F593" w14:textId="77777777" w:rsidR="000101DC" w:rsidRPr="000101DC" w:rsidRDefault="000101DC" w:rsidP="00A44682">
      <w:pPr>
        <w:ind w:firstLine="708"/>
        <w:jc w:val="center"/>
        <w:rPr>
          <w:rFonts w:cs="Times New Roman"/>
        </w:rPr>
      </w:pPr>
    </w:p>
    <w:p w14:paraId="6E32BAD4" w14:textId="77777777" w:rsidR="00B120F8" w:rsidRPr="000101DC" w:rsidRDefault="00B120F8" w:rsidP="00A44682">
      <w:pPr>
        <w:ind w:firstLine="708"/>
        <w:jc w:val="center"/>
        <w:rPr>
          <w:rFonts w:cs="Times New Roman"/>
        </w:rPr>
      </w:pPr>
      <w:r w:rsidRPr="000101DC">
        <w:rPr>
          <w:rFonts w:cs="Times New Roman"/>
          <w:b/>
          <w:bCs/>
        </w:rPr>
        <w:lastRenderedPageBreak/>
        <w:t>Какие спектакли можно просмотреть для вдохновения?</w:t>
      </w:r>
    </w:p>
    <w:p w14:paraId="2B364670" w14:textId="77777777" w:rsidR="00B120F8" w:rsidRPr="000101DC" w:rsidRDefault="00B120F8" w:rsidP="00A44682">
      <w:pPr>
        <w:ind w:firstLine="708"/>
        <w:jc w:val="both"/>
        <w:rPr>
          <w:rFonts w:cs="Times New Roman"/>
        </w:rPr>
      </w:pPr>
    </w:p>
    <w:p w14:paraId="5C38EE0F" w14:textId="77777777" w:rsidR="00B120F8" w:rsidRPr="000101DC" w:rsidRDefault="00B120F8" w:rsidP="00A44682">
      <w:pPr>
        <w:ind w:firstLine="708"/>
        <w:jc w:val="both"/>
        <w:rPr>
          <w:rFonts w:cs="Times New Roman"/>
        </w:rPr>
      </w:pPr>
      <w:r w:rsidRPr="000101DC">
        <w:rPr>
          <w:rFonts w:cs="Times New Roman"/>
        </w:rPr>
        <w:t>Среди произведений, которые уже обращались к теме войны и могут стать источником идей:</w:t>
      </w:r>
    </w:p>
    <w:p w14:paraId="0F119835" w14:textId="77777777" w:rsidR="00B120F8" w:rsidRPr="000101DC" w:rsidRDefault="00B120F8" w:rsidP="00A44682">
      <w:pPr>
        <w:ind w:firstLine="708"/>
        <w:jc w:val="both"/>
        <w:rPr>
          <w:rFonts w:cs="Times New Roman"/>
        </w:rPr>
      </w:pPr>
      <w:r w:rsidRPr="000101DC">
        <w:rPr>
          <w:rFonts w:cs="Times New Roman"/>
        </w:rPr>
        <w:t xml:space="preserve">1. </w:t>
      </w:r>
      <w:r w:rsidRPr="000101DC">
        <w:rPr>
          <w:rFonts w:cs="Times New Roman"/>
          <w:b/>
          <w:bCs/>
        </w:rPr>
        <w:t>«В списках не значился»</w:t>
      </w:r>
      <w:r w:rsidRPr="000101DC">
        <w:rPr>
          <w:rFonts w:cs="Times New Roman"/>
        </w:rPr>
        <w:t xml:space="preserve"> (по роману Бориса Васильева) — спектакль о героизме и человеческой стойкости.</w:t>
      </w:r>
    </w:p>
    <w:p w14:paraId="3108EC2B" w14:textId="77777777" w:rsidR="00B120F8" w:rsidRPr="000101DC" w:rsidRDefault="00B120F8" w:rsidP="00A44682">
      <w:pPr>
        <w:ind w:firstLine="708"/>
        <w:jc w:val="both"/>
        <w:rPr>
          <w:rFonts w:cs="Times New Roman"/>
        </w:rPr>
      </w:pPr>
      <w:r w:rsidRPr="000101DC">
        <w:rPr>
          <w:rFonts w:cs="Times New Roman"/>
        </w:rPr>
        <w:t xml:space="preserve">2. </w:t>
      </w:r>
      <w:r w:rsidRPr="000101DC">
        <w:rPr>
          <w:rFonts w:cs="Times New Roman"/>
          <w:b/>
          <w:bCs/>
        </w:rPr>
        <w:t>«А зори здесь тихие»</w:t>
      </w:r>
      <w:r w:rsidRPr="000101DC">
        <w:rPr>
          <w:rFonts w:cs="Times New Roman"/>
        </w:rPr>
        <w:t xml:space="preserve"> (по повести Бориса Васильева) — драматическая история о подвиге женщин на фронте.</w:t>
      </w:r>
    </w:p>
    <w:p w14:paraId="3E58E8F7" w14:textId="77777777" w:rsidR="00B120F8" w:rsidRPr="000101DC" w:rsidRDefault="00B120F8" w:rsidP="00A44682">
      <w:pPr>
        <w:ind w:firstLine="708"/>
        <w:jc w:val="both"/>
        <w:rPr>
          <w:rFonts w:cs="Times New Roman"/>
        </w:rPr>
      </w:pPr>
      <w:r w:rsidRPr="000101DC">
        <w:rPr>
          <w:rFonts w:cs="Times New Roman"/>
        </w:rPr>
        <w:t xml:space="preserve">3. </w:t>
      </w:r>
      <w:r w:rsidRPr="000101DC">
        <w:rPr>
          <w:rFonts w:cs="Times New Roman"/>
          <w:b/>
          <w:bCs/>
        </w:rPr>
        <w:t>«Васса» и «Последние»</w:t>
      </w:r>
      <w:r w:rsidRPr="000101DC">
        <w:rPr>
          <w:rFonts w:cs="Times New Roman"/>
        </w:rPr>
        <w:t xml:space="preserve"> (по произведениям Максима Горького) — хотя эти пьесы напрямую не связаны с войной, их атмосфера и глубокий психологизм могут вдохновить на создание сложных, многослойных постановок.</w:t>
      </w:r>
    </w:p>
    <w:p w14:paraId="22A4E421" w14:textId="6FCB01E9" w:rsidR="00A44682" w:rsidRPr="000101DC" w:rsidRDefault="00B120F8" w:rsidP="001E25A2">
      <w:pPr>
        <w:ind w:firstLine="708"/>
        <w:jc w:val="both"/>
        <w:rPr>
          <w:rFonts w:cs="Times New Roman"/>
        </w:rPr>
      </w:pPr>
      <w:r w:rsidRPr="000101DC">
        <w:rPr>
          <w:rFonts w:cs="Times New Roman"/>
        </w:rPr>
        <w:t xml:space="preserve">4. </w:t>
      </w:r>
      <w:r w:rsidRPr="000101DC">
        <w:rPr>
          <w:rFonts w:cs="Times New Roman"/>
          <w:b/>
          <w:bCs/>
        </w:rPr>
        <w:t>Постановки по поэзии Анны Ахматовой и Ольги Берггольц</w:t>
      </w:r>
      <w:r w:rsidRPr="000101DC">
        <w:rPr>
          <w:rFonts w:cs="Times New Roman"/>
        </w:rPr>
        <w:t xml:space="preserve"> — выражение духа блокадного Ленинграда.</w:t>
      </w:r>
    </w:p>
    <w:p w14:paraId="1E54536D" w14:textId="77777777" w:rsidR="00A44682" w:rsidRPr="000101DC" w:rsidRDefault="00A44682" w:rsidP="00A44682">
      <w:pPr>
        <w:ind w:firstLine="708"/>
        <w:jc w:val="both"/>
        <w:rPr>
          <w:rFonts w:cs="Times New Roman"/>
        </w:rPr>
      </w:pPr>
    </w:p>
    <w:p w14:paraId="0BAD0E88" w14:textId="77777777" w:rsidR="00B120F8" w:rsidRPr="000101DC" w:rsidRDefault="00B120F8" w:rsidP="00A44682">
      <w:pPr>
        <w:ind w:firstLine="708"/>
        <w:jc w:val="center"/>
        <w:rPr>
          <w:rFonts w:cs="Times New Roman"/>
        </w:rPr>
      </w:pPr>
      <w:r w:rsidRPr="000101DC">
        <w:rPr>
          <w:rFonts w:cs="Times New Roman"/>
          <w:b/>
          <w:bCs/>
        </w:rPr>
        <w:t>Какие литературные источники стоит прочесть? Какие авторы подойдут для чтецов?</w:t>
      </w:r>
    </w:p>
    <w:p w14:paraId="09133899" w14:textId="77777777" w:rsidR="00B120F8" w:rsidRPr="000101DC" w:rsidRDefault="00B120F8" w:rsidP="00A44682">
      <w:pPr>
        <w:ind w:firstLine="708"/>
        <w:jc w:val="both"/>
        <w:rPr>
          <w:rFonts w:cs="Times New Roman"/>
        </w:rPr>
      </w:pPr>
    </w:p>
    <w:p w14:paraId="416EFA1B" w14:textId="77777777" w:rsidR="00B120F8" w:rsidRPr="000101DC" w:rsidRDefault="00B120F8" w:rsidP="00A44682">
      <w:pPr>
        <w:ind w:firstLine="708"/>
        <w:jc w:val="both"/>
        <w:rPr>
          <w:rFonts w:cs="Times New Roman"/>
        </w:rPr>
      </w:pPr>
      <w:r w:rsidRPr="000101DC">
        <w:rPr>
          <w:rFonts w:cs="Times New Roman"/>
        </w:rPr>
        <w:t>Великая Отечественная война оставила глубокий след в российской литературе, повлияв на творчество многих писателей, поэтов и драматургов. Эти произведения стали не только свидетелями трагедии того времени, но и важным инструментом осмысления человеческой судьбы, мужества и боли в условиях войны. Война стала темой, которая затронула каждого: солдат, мирных жителей, детей и стариков, и каждый из них по-своему пережил этот ужасный период.</w:t>
      </w:r>
    </w:p>
    <w:p w14:paraId="597DC44F" w14:textId="77777777" w:rsidR="00B120F8" w:rsidRPr="000101DC" w:rsidRDefault="00B120F8" w:rsidP="00A44682">
      <w:pPr>
        <w:ind w:firstLine="708"/>
        <w:jc w:val="both"/>
        <w:rPr>
          <w:rFonts w:cs="Times New Roman"/>
        </w:rPr>
      </w:pPr>
      <w:r w:rsidRPr="000101DC">
        <w:rPr>
          <w:rFonts w:cs="Times New Roman"/>
        </w:rPr>
        <w:t xml:space="preserve">Среди писателей, оставивших неизгладимый след в литературе о Великой Отечественной войне, можно выделить таких как Василь Быков, Константин Симонов, Виктор Астафьев и Борис Васильев. Каждый из этих авторов обладал своим уникальным подходом к изображению войны. Василь Быков, например, в своих произведениях, таких как </w:t>
      </w:r>
      <w:r w:rsidRPr="000101DC">
        <w:rPr>
          <w:rFonts w:cs="Times New Roman"/>
          <w:i/>
          <w:iCs/>
        </w:rPr>
        <w:t>«Сотников»</w:t>
      </w:r>
      <w:r w:rsidRPr="000101DC">
        <w:rPr>
          <w:rFonts w:cs="Times New Roman"/>
        </w:rPr>
        <w:t xml:space="preserve"> и </w:t>
      </w:r>
      <w:r w:rsidRPr="000101DC">
        <w:rPr>
          <w:rFonts w:cs="Times New Roman"/>
          <w:i/>
          <w:iCs/>
        </w:rPr>
        <w:t>«Обелиск»</w:t>
      </w:r>
      <w:r w:rsidRPr="000101DC">
        <w:rPr>
          <w:rFonts w:cs="Times New Roman"/>
        </w:rPr>
        <w:t>, сосредоточился на моральном выборе человека в условиях войны, что является одним из самых тяжёлых испытаний для человека. Он рассказывал о том, как личные качества людей проявляются в экстремальных ситуациях, когда приходится делать выбор между жизнью и смертью, между предательством и честью.</w:t>
      </w:r>
    </w:p>
    <w:p w14:paraId="48E0F71F" w14:textId="77777777" w:rsidR="00B120F8" w:rsidRPr="000101DC" w:rsidRDefault="00B120F8" w:rsidP="00A44682">
      <w:pPr>
        <w:ind w:firstLine="708"/>
        <w:jc w:val="both"/>
        <w:rPr>
          <w:rFonts w:cs="Times New Roman"/>
        </w:rPr>
      </w:pPr>
      <w:r w:rsidRPr="000101DC">
        <w:rPr>
          <w:rFonts w:cs="Times New Roman"/>
        </w:rPr>
        <w:lastRenderedPageBreak/>
        <w:t xml:space="preserve">Константин Симонов, в свою очередь, сконцентрировался на том, как война затрагивает людей на всех её уровнях — от солдат до гражданских. Его роман </w:t>
      </w:r>
      <w:r w:rsidRPr="000101DC">
        <w:rPr>
          <w:rFonts w:cs="Times New Roman"/>
          <w:i/>
          <w:iCs/>
        </w:rPr>
        <w:t>«Живые и мёртвые»</w:t>
      </w:r>
      <w:r w:rsidRPr="000101DC">
        <w:rPr>
          <w:rFonts w:cs="Times New Roman"/>
        </w:rPr>
        <w:t xml:space="preserve"> стал настоящим символом фронтовой литературы. Здесь он описал не только боевые действия, но и глубокие переживания солдат, их чувства и мысли, их попытки сохранить человечность среди разрушения и насилия. Симонов поднимал важные вопросы о жизни и смерти, о верности, предательстве и любви. В его произведениях прослеживается не только фронтовая правда, но и философия, пронизанная любовью к жизни и стремлением к победе.</w:t>
      </w:r>
    </w:p>
    <w:p w14:paraId="797533BB" w14:textId="77777777" w:rsidR="00B120F8" w:rsidRPr="000101DC" w:rsidRDefault="00B120F8" w:rsidP="00A44682">
      <w:pPr>
        <w:ind w:firstLine="708"/>
        <w:jc w:val="both"/>
        <w:rPr>
          <w:rFonts w:cs="Times New Roman"/>
        </w:rPr>
      </w:pPr>
      <w:r w:rsidRPr="000101DC">
        <w:rPr>
          <w:rFonts w:cs="Times New Roman"/>
        </w:rPr>
        <w:t xml:space="preserve">Виктор Астафьев, автор таких произведений, как </w:t>
      </w:r>
      <w:r w:rsidRPr="000101DC">
        <w:rPr>
          <w:rFonts w:cs="Times New Roman"/>
          <w:i/>
          <w:iCs/>
        </w:rPr>
        <w:t>«Прокляты и убиты»</w:t>
      </w:r>
      <w:r w:rsidRPr="000101DC">
        <w:rPr>
          <w:rFonts w:cs="Times New Roman"/>
        </w:rPr>
        <w:t xml:space="preserve"> и </w:t>
      </w:r>
      <w:r w:rsidRPr="000101DC">
        <w:rPr>
          <w:rFonts w:cs="Times New Roman"/>
          <w:i/>
          <w:iCs/>
        </w:rPr>
        <w:t>«</w:t>
      </w:r>
      <w:proofErr w:type="spellStart"/>
      <w:r w:rsidRPr="000101DC">
        <w:rPr>
          <w:rFonts w:cs="Times New Roman"/>
          <w:i/>
          <w:iCs/>
        </w:rPr>
        <w:t>Звёздопад</w:t>
      </w:r>
      <w:proofErr w:type="spellEnd"/>
      <w:r w:rsidRPr="000101DC">
        <w:rPr>
          <w:rFonts w:cs="Times New Roman"/>
          <w:i/>
          <w:iCs/>
        </w:rPr>
        <w:t>»</w:t>
      </w:r>
      <w:r w:rsidRPr="000101DC">
        <w:rPr>
          <w:rFonts w:cs="Times New Roman"/>
        </w:rPr>
        <w:t>, в своих произведениях поднимал тему внутреннего конфликта человека, столкнувшегося с войной. Астафьев уделял большое внимание психологии персонажей, их внутренним переживаниям. Он показывал, как война ломает людей, как она влияет на их восприятие мира и как часто остаётся невидимым тот, кто в итоге оказался самым великим героем.</w:t>
      </w:r>
    </w:p>
    <w:p w14:paraId="204E741D" w14:textId="77777777" w:rsidR="00B120F8" w:rsidRPr="000101DC" w:rsidRDefault="00B120F8" w:rsidP="00A44682">
      <w:pPr>
        <w:ind w:firstLine="708"/>
        <w:jc w:val="both"/>
        <w:rPr>
          <w:rFonts w:cs="Times New Roman"/>
        </w:rPr>
      </w:pPr>
      <w:r w:rsidRPr="000101DC">
        <w:rPr>
          <w:rFonts w:cs="Times New Roman"/>
        </w:rPr>
        <w:t xml:space="preserve">Борис Васильев в своём романе </w:t>
      </w:r>
      <w:r w:rsidRPr="000101DC">
        <w:rPr>
          <w:rFonts w:cs="Times New Roman"/>
          <w:i/>
          <w:iCs/>
        </w:rPr>
        <w:t>«А зори здесь тихие»</w:t>
      </w:r>
      <w:r w:rsidRPr="000101DC">
        <w:rPr>
          <w:rFonts w:cs="Times New Roman"/>
        </w:rPr>
        <w:t xml:space="preserve"> и рассказе </w:t>
      </w:r>
      <w:r w:rsidRPr="000101DC">
        <w:rPr>
          <w:rFonts w:cs="Times New Roman"/>
          <w:i/>
          <w:iCs/>
        </w:rPr>
        <w:t>«В списках не значился»</w:t>
      </w:r>
      <w:r w:rsidRPr="000101DC">
        <w:rPr>
          <w:rFonts w:cs="Times New Roman"/>
        </w:rPr>
        <w:t xml:space="preserve"> показал, как война меняет жизнь людей, превращая их в настоящих героев, несмотря на их внешнюю скромность. Он затронул не только моменты героизма, но и трагичность человеческой судьбы в условиях войны. В его произведениях часто встречаются персонажи, которые действуют не ради славы, а ради спасения других, что делает их подвиг ещё более значимым.</w:t>
      </w:r>
    </w:p>
    <w:p w14:paraId="7CC934A7" w14:textId="77777777" w:rsidR="00B120F8" w:rsidRPr="000101DC" w:rsidRDefault="00B120F8" w:rsidP="00A44682">
      <w:pPr>
        <w:ind w:firstLine="708"/>
        <w:jc w:val="both"/>
        <w:rPr>
          <w:rFonts w:cs="Times New Roman"/>
        </w:rPr>
      </w:pPr>
      <w:r w:rsidRPr="000101DC">
        <w:rPr>
          <w:rFonts w:cs="Times New Roman"/>
        </w:rPr>
        <w:t xml:space="preserve">Писатели, такие как Юрий Бондарев, Борис Гребенщиков, и Геннадий Шпаликов, продолжали эту традицию, но добавляли в свои произведения новые элементы — через взаимодействие героев, через их взаимоотношения, психологические изменения, переживания, внутренние конфликты. Бондарев в своём романе </w:t>
      </w:r>
      <w:r w:rsidRPr="000101DC">
        <w:rPr>
          <w:rFonts w:cs="Times New Roman"/>
          <w:i/>
          <w:iCs/>
        </w:rPr>
        <w:t>«Батальоны просят огня»</w:t>
      </w:r>
      <w:r w:rsidRPr="000101DC">
        <w:rPr>
          <w:rFonts w:cs="Times New Roman"/>
        </w:rPr>
        <w:t xml:space="preserve"> показывает, как каждый солдат, даже находясь на поле боя, ищет в себе силы для борьбы и выживания, несмотря на все тяготы.</w:t>
      </w:r>
    </w:p>
    <w:p w14:paraId="4DF5ECBE" w14:textId="77777777" w:rsidR="00B120F8" w:rsidRPr="000101DC" w:rsidRDefault="00B120F8" w:rsidP="00A44682">
      <w:pPr>
        <w:ind w:firstLine="708"/>
        <w:jc w:val="both"/>
        <w:rPr>
          <w:rFonts w:cs="Times New Roman"/>
        </w:rPr>
      </w:pPr>
      <w:r w:rsidRPr="000101DC">
        <w:rPr>
          <w:rFonts w:cs="Times New Roman"/>
        </w:rPr>
        <w:t>Ещё одним важным автором, чьи произведения о войне заслуживают внимания, является Юрий Дружков. Он в своих произведениях подчёркивал важность памяти о погибших и живых героях войны, показывая, как события и люди войны остаются в сознании людей даже спустя годы. В своих произведениях Дружков ставил акценты на моральные аспекты войны, на то, как она меняет людей, как они сами, сталкиваясь с жестокими условиями, учат других жить и бороться.</w:t>
      </w:r>
    </w:p>
    <w:p w14:paraId="6E881B73" w14:textId="77777777" w:rsidR="00B120F8" w:rsidRPr="000101DC" w:rsidRDefault="00B120F8" w:rsidP="00A44682">
      <w:pPr>
        <w:ind w:firstLine="708"/>
        <w:jc w:val="both"/>
        <w:rPr>
          <w:rFonts w:cs="Times New Roman"/>
        </w:rPr>
      </w:pPr>
      <w:r w:rsidRPr="000101DC">
        <w:rPr>
          <w:rFonts w:cs="Times New Roman"/>
        </w:rPr>
        <w:t xml:space="preserve">Произведения Александра Твардовского, Григория Бакланова и Александра Фадеева также играют важную роль в осмыслении войны. Твардовский, создав </w:t>
      </w:r>
      <w:r w:rsidRPr="000101DC">
        <w:rPr>
          <w:rFonts w:cs="Times New Roman"/>
          <w:i/>
          <w:iCs/>
        </w:rPr>
        <w:t>«Василия Тёркина»</w:t>
      </w:r>
      <w:r w:rsidRPr="000101DC">
        <w:rPr>
          <w:rFonts w:cs="Times New Roman"/>
        </w:rPr>
        <w:t xml:space="preserve">, раскрывает тему войны с юмором и </w:t>
      </w:r>
      <w:r w:rsidRPr="000101DC">
        <w:rPr>
          <w:rFonts w:cs="Times New Roman"/>
        </w:rPr>
        <w:lastRenderedPageBreak/>
        <w:t>искренностью, добавляя в повествование философские размышления. Бакланов и Фадеев в своих работах показывают различные аспекты фронтовой жизни, акцентируя внимание на выживании, солдатской дружбе и военных испытаниях.</w:t>
      </w:r>
    </w:p>
    <w:p w14:paraId="7691F03A" w14:textId="77777777" w:rsidR="00B120F8" w:rsidRPr="000101DC" w:rsidRDefault="00B120F8" w:rsidP="00A44682">
      <w:pPr>
        <w:ind w:firstLine="708"/>
        <w:jc w:val="both"/>
        <w:rPr>
          <w:rFonts w:cs="Times New Roman"/>
        </w:rPr>
      </w:pPr>
      <w:r w:rsidRPr="000101DC">
        <w:rPr>
          <w:rFonts w:cs="Times New Roman"/>
        </w:rPr>
        <w:t>Нельзя забывать и о таких авторах, как Валентин Пикуль, Анатолий Рыбаков, и Георгий Марков. Их произведения о войне становятся уникальными благодаря своему историко-приключенческому характеру. Эти авторы часто фокусировались на том, как события войны меняют судьбы людей, как одна война становится причиной целой череды изменений в жизни и характере каждого, кто с ней столкнулся.</w:t>
      </w:r>
    </w:p>
    <w:p w14:paraId="57B9DF2C" w14:textId="77777777" w:rsidR="00B120F8" w:rsidRPr="000101DC" w:rsidRDefault="00B120F8" w:rsidP="00A44682">
      <w:pPr>
        <w:ind w:firstLine="708"/>
        <w:jc w:val="both"/>
        <w:rPr>
          <w:rFonts w:cs="Times New Roman"/>
        </w:rPr>
      </w:pPr>
      <w:r w:rsidRPr="000101DC">
        <w:rPr>
          <w:rFonts w:cs="Times New Roman"/>
        </w:rPr>
        <w:t xml:space="preserve">К литературе о Великой Отечественной войне также можно отнести произведения Бориса Гребенщикова, Леонида Борисовича </w:t>
      </w:r>
      <w:proofErr w:type="spellStart"/>
      <w:r w:rsidRPr="000101DC">
        <w:rPr>
          <w:rFonts w:cs="Times New Roman"/>
        </w:rPr>
        <w:t>Бенашвили</w:t>
      </w:r>
      <w:proofErr w:type="spellEnd"/>
      <w:r w:rsidRPr="000101DC">
        <w:rPr>
          <w:rFonts w:cs="Times New Roman"/>
        </w:rPr>
        <w:t xml:space="preserve"> и Вячеслава Адамовича, чьи книги открывают другие, менее известные, но не менее важные аспекты войны. Через их работы читатели могут узнать о человеческой стойкости, о том, как люди справляются с последствиями войны, переживая утраты, возвращаясь к нормальной жизни.</w:t>
      </w:r>
    </w:p>
    <w:p w14:paraId="10B38FCD" w14:textId="77777777" w:rsidR="00B120F8" w:rsidRPr="000101DC" w:rsidRDefault="00B120F8" w:rsidP="00A44682">
      <w:pPr>
        <w:ind w:firstLine="708"/>
        <w:jc w:val="both"/>
        <w:rPr>
          <w:rFonts w:cs="Times New Roman"/>
        </w:rPr>
      </w:pPr>
      <w:r w:rsidRPr="000101DC">
        <w:rPr>
          <w:rFonts w:cs="Times New Roman"/>
        </w:rPr>
        <w:t>Не менее важным вкладом являются произведения Ивана Коваля, которые рассказывают о войне глазами обычных людей, а также о жестоких моментах жизни на фронте и в тылу, которые не забываются, несмотря на время. Его работы полны эмоций и переживаний, передающих всю трагедию того времени.</w:t>
      </w:r>
    </w:p>
    <w:p w14:paraId="53A065C4" w14:textId="77777777" w:rsidR="00B120F8" w:rsidRPr="000101DC" w:rsidRDefault="00B120F8" w:rsidP="00A44682">
      <w:pPr>
        <w:ind w:firstLine="708"/>
        <w:jc w:val="both"/>
        <w:rPr>
          <w:rFonts w:cs="Times New Roman"/>
        </w:rPr>
      </w:pPr>
      <w:r w:rsidRPr="000101DC">
        <w:rPr>
          <w:rFonts w:cs="Times New Roman"/>
        </w:rPr>
        <w:t>Все эти авторы, несмотря на различия в стиле и подходах, передают одинаковое послание — война остаётся одним из самых страшных испытаний для человека, она всегда связана с моральными вопросами и неизмеримыми потерями. Литература о Великой Отечественной войне помогает не только понять события того времени, но и осмыслить их влияние на судьбы людей, на их моральные выборы и на общество в целом. Это важнейшее наследие, которое сохраняет память о героизме и жертвах войны, напоминая о цене мира и человеческого счастья.</w:t>
      </w:r>
    </w:p>
    <w:p w14:paraId="60F69263" w14:textId="6E5AC963" w:rsidR="000101DC" w:rsidRPr="000101DC" w:rsidRDefault="00B120F8" w:rsidP="000101DC">
      <w:pPr>
        <w:ind w:firstLine="708"/>
        <w:jc w:val="both"/>
        <w:rPr>
          <w:rFonts w:cs="Times New Roman"/>
        </w:rPr>
      </w:pPr>
      <w:r w:rsidRPr="000101DC">
        <w:rPr>
          <w:rFonts w:cs="Times New Roman"/>
        </w:rPr>
        <w:t>Таким образом, литература о Великой Отечественной войне остаётся актуальной и в наши дни, поскольку она учит нас ценить мир, помнит о жертвах и помогает глубже понять, как человечество может пережить самые тяжёлые испытания. Это не только хроники трагедий, но и уроки стойкости, мужества, человеческой доброты и верности своим убеждениям в самые трудные моменты истории.</w:t>
      </w:r>
    </w:p>
    <w:p w14:paraId="4487A264" w14:textId="4EBE1E43" w:rsidR="00A44682" w:rsidRPr="000101DC" w:rsidRDefault="00A44682" w:rsidP="00A44682">
      <w:pPr>
        <w:ind w:firstLine="708"/>
        <w:jc w:val="both"/>
        <w:rPr>
          <w:rFonts w:cs="Times New Roman"/>
        </w:rPr>
      </w:pPr>
      <w:r w:rsidRPr="000101DC">
        <w:rPr>
          <w:rFonts w:cs="Times New Roman"/>
        </w:rPr>
        <w:t xml:space="preserve">Ниже приведены несколько авторов, литературу которых вы можете прочесть и </w:t>
      </w:r>
      <w:r w:rsidR="001E25A2" w:rsidRPr="000101DC">
        <w:rPr>
          <w:rFonts w:cs="Times New Roman"/>
        </w:rPr>
        <w:t>использовать в работе театрального коллектива и пополнить</w:t>
      </w:r>
      <w:r w:rsidRPr="000101DC">
        <w:rPr>
          <w:rFonts w:cs="Times New Roman"/>
        </w:rPr>
        <w:t xml:space="preserve"> свой репертуар.</w:t>
      </w:r>
    </w:p>
    <w:p w14:paraId="09F47DC5" w14:textId="77777777" w:rsidR="00A44682" w:rsidRPr="000101DC" w:rsidRDefault="00A44682" w:rsidP="00A44682">
      <w:pPr>
        <w:ind w:firstLine="708"/>
        <w:jc w:val="both"/>
        <w:rPr>
          <w:rFonts w:cs="Times New Roman"/>
        </w:rPr>
      </w:pPr>
    </w:p>
    <w:p w14:paraId="14E670CD" w14:textId="27E73179" w:rsidR="00B120F8" w:rsidRPr="000101DC" w:rsidRDefault="00B120F8" w:rsidP="00A44682">
      <w:pPr>
        <w:jc w:val="both"/>
        <w:rPr>
          <w:rFonts w:cs="Times New Roman"/>
        </w:rPr>
      </w:pPr>
      <w:r w:rsidRPr="000101DC">
        <w:rPr>
          <w:rFonts w:cs="Times New Roman"/>
          <w:b/>
          <w:bCs/>
        </w:rPr>
        <w:t>Константин Симонов (1915–1979)</w:t>
      </w:r>
      <w:r w:rsidRPr="000101DC">
        <w:rPr>
          <w:rFonts w:cs="Times New Roman"/>
        </w:rPr>
        <w:t>  </w:t>
      </w:r>
    </w:p>
    <w:p w14:paraId="678226A9" w14:textId="77777777" w:rsidR="00B120F8" w:rsidRPr="000101DC" w:rsidRDefault="00B120F8" w:rsidP="00A44682">
      <w:pPr>
        <w:ind w:firstLine="708"/>
        <w:jc w:val="both"/>
        <w:rPr>
          <w:rFonts w:cs="Times New Roman"/>
        </w:rPr>
      </w:pPr>
      <w:r w:rsidRPr="000101DC">
        <w:rPr>
          <w:rFonts w:cs="Times New Roman"/>
          <w:b/>
          <w:bCs/>
        </w:rPr>
        <w:t>Биография</w:t>
      </w:r>
      <w:r w:rsidRPr="000101DC">
        <w:rPr>
          <w:rFonts w:cs="Times New Roman"/>
        </w:rPr>
        <w:t>: Советский поэт, драматург и писатель. Во время войны работал военным корреспондентом, что нашло отражение в его творчестве. Герой Социалистического Труда.  </w:t>
      </w:r>
    </w:p>
    <w:p w14:paraId="07121876" w14:textId="77777777" w:rsidR="00B120F8" w:rsidRPr="000101DC" w:rsidRDefault="00B120F8" w:rsidP="00A44682">
      <w:pPr>
        <w:ind w:firstLine="708"/>
        <w:jc w:val="both"/>
        <w:rPr>
          <w:rFonts w:cs="Times New Roman"/>
        </w:rPr>
      </w:pPr>
    </w:p>
    <w:p w14:paraId="5C410C08" w14:textId="77777777" w:rsidR="00B120F8" w:rsidRPr="000101DC" w:rsidRDefault="00B120F8" w:rsidP="00A44682">
      <w:pPr>
        <w:ind w:firstLine="708"/>
        <w:jc w:val="both"/>
        <w:rPr>
          <w:rFonts w:cs="Times New Roman"/>
        </w:rPr>
      </w:pPr>
      <w:r w:rsidRPr="000101DC">
        <w:rPr>
          <w:rFonts w:cs="Times New Roman"/>
          <w:b/>
          <w:bCs/>
        </w:rPr>
        <w:t>Произведения</w:t>
      </w:r>
      <w:r w:rsidRPr="000101DC">
        <w:rPr>
          <w:rFonts w:cs="Times New Roman"/>
        </w:rPr>
        <w:t>:  </w:t>
      </w:r>
    </w:p>
    <w:p w14:paraId="46776C57" w14:textId="3179C77F" w:rsidR="00B120F8" w:rsidRPr="000101DC" w:rsidRDefault="00B120F8" w:rsidP="00A44682">
      <w:pPr>
        <w:ind w:firstLine="708"/>
        <w:jc w:val="both"/>
        <w:rPr>
          <w:rFonts w:cs="Times New Roman"/>
        </w:rPr>
      </w:pPr>
      <w:r w:rsidRPr="000101DC">
        <w:rPr>
          <w:rFonts w:cs="Times New Roman"/>
        </w:rPr>
        <w:t>1. «Русские люди» — Пьеса о стойкости советского народа в борьбе с врагом, показывает фронтовую жизнь через взаимоотношения героев.  </w:t>
      </w:r>
    </w:p>
    <w:p w14:paraId="6E8432D9" w14:textId="2BE51774" w:rsidR="00B120F8" w:rsidRPr="000101DC" w:rsidRDefault="00B120F8" w:rsidP="00A44682">
      <w:pPr>
        <w:ind w:firstLine="708"/>
        <w:jc w:val="both"/>
        <w:rPr>
          <w:rFonts w:cs="Times New Roman"/>
        </w:rPr>
      </w:pPr>
      <w:r w:rsidRPr="000101DC">
        <w:rPr>
          <w:rFonts w:cs="Times New Roman"/>
        </w:rPr>
        <w:t>2. «Жди меня» — Лирическая драма, посвященная верности и любви на фоне военного времени.  </w:t>
      </w:r>
    </w:p>
    <w:p w14:paraId="609FA897" w14:textId="4259B9DD" w:rsidR="00B120F8" w:rsidRPr="000101DC" w:rsidRDefault="00B120F8" w:rsidP="00A44682">
      <w:pPr>
        <w:ind w:firstLine="708"/>
        <w:jc w:val="both"/>
        <w:rPr>
          <w:rFonts w:cs="Times New Roman"/>
        </w:rPr>
      </w:pPr>
      <w:r w:rsidRPr="000101DC">
        <w:rPr>
          <w:rFonts w:cs="Times New Roman"/>
        </w:rPr>
        <w:t>3. «Так и будет» — Драма о мечтах и надеждах солдат, которые думают о будущем мире после войны.  </w:t>
      </w:r>
    </w:p>
    <w:p w14:paraId="68138923" w14:textId="2444F443" w:rsidR="00B120F8" w:rsidRPr="000101DC" w:rsidRDefault="00B120F8" w:rsidP="00A44682">
      <w:pPr>
        <w:ind w:firstLine="708"/>
        <w:jc w:val="both"/>
        <w:rPr>
          <w:rFonts w:cs="Times New Roman"/>
        </w:rPr>
      </w:pPr>
      <w:r w:rsidRPr="000101DC">
        <w:rPr>
          <w:rFonts w:cs="Times New Roman"/>
        </w:rPr>
        <w:t>4. «Четвёртый» — Рассказ о героях разведки, их мужестве и психологическом состоянии.  </w:t>
      </w:r>
    </w:p>
    <w:p w14:paraId="5080ED37" w14:textId="7054D518" w:rsidR="00B120F8" w:rsidRPr="000101DC" w:rsidRDefault="00B120F8" w:rsidP="00A44682">
      <w:pPr>
        <w:ind w:firstLine="708"/>
        <w:jc w:val="both"/>
        <w:rPr>
          <w:rFonts w:cs="Times New Roman"/>
        </w:rPr>
      </w:pPr>
      <w:r w:rsidRPr="000101DC">
        <w:rPr>
          <w:rFonts w:cs="Times New Roman"/>
        </w:rPr>
        <w:t>5. «Живые и мертвые» — Адаптация первой части одноименного романа, показывающая первые годы войны и трагедию отступлений.  </w:t>
      </w:r>
    </w:p>
    <w:p w14:paraId="7D19273A" w14:textId="77777777" w:rsidR="00B120F8" w:rsidRPr="000101DC" w:rsidRDefault="00B120F8" w:rsidP="00A44682">
      <w:pPr>
        <w:ind w:firstLine="708"/>
        <w:jc w:val="both"/>
        <w:rPr>
          <w:rFonts w:cs="Times New Roman"/>
        </w:rPr>
      </w:pPr>
    </w:p>
    <w:p w14:paraId="4902CA84" w14:textId="12D5EB2F" w:rsidR="00B120F8" w:rsidRPr="000101DC" w:rsidRDefault="00B120F8" w:rsidP="00A44682">
      <w:pPr>
        <w:jc w:val="both"/>
        <w:rPr>
          <w:rFonts w:cs="Times New Roman"/>
        </w:rPr>
      </w:pPr>
      <w:r w:rsidRPr="000101DC">
        <w:rPr>
          <w:rFonts w:cs="Times New Roman"/>
          <w:b/>
          <w:bCs/>
        </w:rPr>
        <w:t>Алексей Арбузов (1908–1986)</w:t>
      </w:r>
      <w:r w:rsidRPr="000101DC">
        <w:rPr>
          <w:rFonts w:cs="Times New Roman"/>
        </w:rPr>
        <w:t>  </w:t>
      </w:r>
    </w:p>
    <w:p w14:paraId="0B1FF9E8" w14:textId="77777777" w:rsidR="00B120F8" w:rsidRPr="000101DC" w:rsidRDefault="00B120F8" w:rsidP="00A44682">
      <w:pPr>
        <w:ind w:firstLine="708"/>
        <w:jc w:val="both"/>
        <w:rPr>
          <w:rFonts w:cs="Times New Roman"/>
        </w:rPr>
      </w:pPr>
      <w:r w:rsidRPr="000101DC">
        <w:rPr>
          <w:rFonts w:cs="Times New Roman"/>
          <w:b/>
          <w:bCs/>
        </w:rPr>
        <w:t>Биография</w:t>
      </w:r>
      <w:r w:rsidRPr="000101DC">
        <w:rPr>
          <w:rFonts w:cs="Times New Roman"/>
        </w:rPr>
        <w:t>: Советский драматург и сценарист, известный своими гуманистическими произведениями о войне и простых людях.  </w:t>
      </w:r>
    </w:p>
    <w:p w14:paraId="64C2E57D" w14:textId="77777777" w:rsidR="00B120F8" w:rsidRPr="000101DC" w:rsidRDefault="00B120F8" w:rsidP="00A44682">
      <w:pPr>
        <w:ind w:firstLine="708"/>
        <w:jc w:val="both"/>
        <w:rPr>
          <w:rFonts w:cs="Times New Roman"/>
        </w:rPr>
      </w:pPr>
    </w:p>
    <w:p w14:paraId="23EACCB2" w14:textId="77777777" w:rsidR="00B120F8" w:rsidRPr="000101DC" w:rsidRDefault="00B120F8" w:rsidP="00A44682">
      <w:pPr>
        <w:ind w:firstLine="708"/>
        <w:jc w:val="both"/>
        <w:rPr>
          <w:rFonts w:cs="Times New Roman"/>
        </w:rPr>
      </w:pPr>
      <w:r w:rsidRPr="000101DC">
        <w:rPr>
          <w:rFonts w:cs="Times New Roman"/>
          <w:b/>
          <w:bCs/>
        </w:rPr>
        <w:t>Произведения</w:t>
      </w:r>
      <w:r w:rsidRPr="000101DC">
        <w:rPr>
          <w:rFonts w:cs="Times New Roman"/>
        </w:rPr>
        <w:t>:  </w:t>
      </w:r>
    </w:p>
    <w:p w14:paraId="01BB8BCE" w14:textId="57DEA111" w:rsidR="00B120F8" w:rsidRPr="000101DC" w:rsidRDefault="00B120F8" w:rsidP="00A44682">
      <w:pPr>
        <w:ind w:firstLine="708"/>
        <w:jc w:val="both"/>
        <w:rPr>
          <w:rFonts w:cs="Times New Roman"/>
        </w:rPr>
      </w:pPr>
      <w:r w:rsidRPr="000101DC">
        <w:rPr>
          <w:rFonts w:cs="Times New Roman"/>
        </w:rPr>
        <w:t>1. «Город на заре»</w:t>
      </w:r>
      <w:r w:rsidR="00A44682" w:rsidRPr="000101DC">
        <w:rPr>
          <w:rFonts w:cs="Times New Roman"/>
        </w:rPr>
        <w:t xml:space="preserve"> </w:t>
      </w:r>
      <w:r w:rsidRPr="000101DC">
        <w:rPr>
          <w:rFonts w:cs="Times New Roman"/>
        </w:rPr>
        <w:t>— Драма о восстановлении города и преодолении последствий войны.  </w:t>
      </w:r>
    </w:p>
    <w:p w14:paraId="12EF07B9" w14:textId="5638699D" w:rsidR="00B120F8" w:rsidRPr="000101DC" w:rsidRDefault="00B120F8" w:rsidP="00A44682">
      <w:pPr>
        <w:ind w:firstLine="708"/>
        <w:jc w:val="both"/>
        <w:rPr>
          <w:rFonts w:cs="Times New Roman"/>
        </w:rPr>
      </w:pPr>
      <w:r w:rsidRPr="000101DC">
        <w:rPr>
          <w:rFonts w:cs="Times New Roman"/>
        </w:rPr>
        <w:t>2. «Мой бедный Марат» — Пьеса о трёх молодых людях, переживающих блокаду Ленинграда и ищущих смысл жизни.  </w:t>
      </w:r>
    </w:p>
    <w:p w14:paraId="77080C4A" w14:textId="7ED5B9F8" w:rsidR="00B120F8" w:rsidRPr="000101DC" w:rsidRDefault="00B120F8" w:rsidP="00A44682">
      <w:pPr>
        <w:ind w:firstLine="708"/>
        <w:jc w:val="both"/>
        <w:rPr>
          <w:rFonts w:cs="Times New Roman"/>
        </w:rPr>
      </w:pPr>
      <w:r w:rsidRPr="000101DC">
        <w:rPr>
          <w:rFonts w:cs="Times New Roman"/>
        </w:rPr>
        <w:t>3. «Потерянное утро» — История солдат, вернувшихся с фронта, о поиске себя в мирное время.  </w:t>
      </w:r>
    </w:p>
    <w:p w14:paraId="0ACC59B0" w14:textId="1B47020F" w:rsidR="00B120F8" w:rsidRPr="000101DC" w:rsidRDefault="00B120F8" w:rsidP="00A44682">
      <w:pPr>
        <w:ind w:firstLine="708"/>
        <w:jc w:val="both"/>
        <w:rPr>
          <w:rFonts w:cs="Times New Roman"/>
        </w:rPr>
      </w:pPr>
      <w:r w:rsidRPr="000101DC">
        <w:rPr>
          <w:rFonts w:cs="Times New Roman"/>
        </w:rPr>
        <w:t>4. «Таня» — Рассказ о подвиге молоденькой медсестры, спасающей жизни солдат.  </w:t>
      </w:r>
    </w:p>
    <w:p w14:paraId="5C997081" w14:textId="4BA01E50" w:rsidR="00B120F8" w:rsidRPr="000101DC" w:rsidRDefault="00B120F8" w:rsidP="00A44682">
      <w:pPr>
        <w:ind w:firstLine="708"/>
        <w:jc w:val="both"/>
        <w:rPr>
          <w:rFonts w:cs="Times New Roman"/>
        </w:rPr>
      </w:pPr>
      <w:r w:rsidRPr="000101DC">
        <w:rPr>
          <w:rFonts w:cs="Times New Roman"/>
        </w:rPr>
        <w:t>5. «Иркутская история» — Драма о любви и долге в тяжёлое время послевоенных лет.  </w:t>
      </w:r>
    </w:p>
    <w:p w14:paraId="057DEE37" w14:textId="77777777" w:rsidR="00B120F8" w:rsidRPr="000101DC" w:rsidRDefault="00B120F8" w:rsidP="00A44682">
      <w:pPr>
        <w:ind w:firstLine="708"/>
        <w:jc w:val="both"/>
        <w:rPr>
          <w:rFonts w:cs="Times New Roman"/>
        </w:rPr>
      </w:pPr>
    </w:p>
    <w:p w14:paraId="4B28764B" w14:textId="151C75F9" w:rsidR="00B120F8" w:rsidRPr="000101DC" w:rsidRDefault="00B120F8" w:rsidP="00A44682">
      <w:pPr>
        <w:jc w:val="both"/>
        <w:rPr>
          <w:rFonts w:cs="Times New Roman"/>
        </w:rPr>
      </w:pPr>
      <w:r w:rsidRPr="000101DC">
        <w:rPr>
          <w:rFonts w:cs="Times New Roman"/>
          <w:b/>
          <w:bCs/>
        </w:rPr>
        <w:t>Виктор Розов (1913–2004)</w:t>
      </w:r>
      <w:r w:rsidRPr="000101DC">
        <w:rPr>
          <w:rFonts w:cs="Times New Roman"/>
        </w:rPr>
        <w:t>  </w:t>
      </w:r>
    </w:p>
    <w:p w14:paraId="6A4EEB91" w14:textId="77777777" w:rsidR="00B120F8" w:rsidRPr="000101DC" w:rsidRDefault="00B120F8" w:rsidP="00A44682">
      <w:pPr>
        <w:ind w:firstLine="708"/>
        <w:jc w:val="both"/>
        <w:rPr>
          <w:rFonts w:cs="Times New Roman"/>
        </w:rPr>
      </w:pPr>
      <w:r w:rsidRPr="000101DC">
        <w:rPr>
          <w:rFonts w:cs="Times New Roman"/>
          <w:b/>
          <w:bCs/>
        </w:rPr>
        <w:t>Биография</w:t>
      </w:r>
      <w:r w:rsidRPr="000101DC">
        <w:rPr>
          <w:rFonts w:cs="Times New Roman"/>
        </w:rPr>
        <w:t>: Советский драматург, чьи пьесы всегда затрагивали темы морали, войны и человеческой души.  </w:t>
      </w:r>
    </w:p>
    <w:p w14:paraId="70B00F16" w14:textId="77777777" w:rsidR="00B120F8" w:rsidRPr="000101DC" w:rsidRDefault="00B120F8" w:rsidP="00A44682">
      <w:pPr>
        <w:ind w:firstLine="708"/>
        <w:jc w:val="both"/>
        <w:rPr>
          <w:rFonts w:cs="Times New Roman"/>
        </w:rPr>
      </w:pPr>
    </w:p>
    <w:p w14:paraId="2D3FB109" w14:textId="77777777" w:rsidR="00B120F8" w:rsidRPr="000101DC" w:rsidRDefault="00B120F8" w:rsidP="00A44682">
      <w:pPr>
        <w:ind w:firstLine="708"/>
        <w:jc w:val="both"/>
        <w:rPr>
          <w:rFonts w:cs="Times New Roman"/>
        </w:rPr>
      </w:pPr>
      <w:r w:rsidRPr="000101DC">
        <w:rPr>
          <w:rFonts w:cs="Times New Roman"/>
          <w:b/>
          <w:bCs/>
        </w:rPr>
        <w:t>Произведения</w:t>
      </w:r>
      <w:r w:rsidRPr="000101DC">
        <w:rPr>
          <w:rFonts w:cs="Times New Roman"/>
        </w:rPr>
        <w:t>:  </w:t>
      </w:r>
    </w:p>
    <w:p w14:paraId="7F776B6D" w14:textId="5F387CE6" w:rsidR="00B120F8" w:rsidRPr="000101DC" w:rsidRDefault="00B120F8" w:rsidP="00A44682">
      <w:pPr>
        <w:ind w:firstLine="708"/>
        <w:jc w:val="both"/>
        <w:rPr>
          <w:rFonts w:cs="Times New Roman"/>
        </w:rPr>
      </w:pPr>
      <w:r w:rsidRPr="000101DC">
        <w:rPr>
          <w:rFonts w:cs="Times New Roman"/>
        </w:rPr>
        <w:t>1. «Вечно живые</w:t>
      </w:r>
      <w:r w:rsidR="00A44682" w:rsidRPr="000101DC">
        <w:rPr>
          <w:rFonts w:cs="Times New Roman"/>
        </w:rPr>
        <w:t>»</w:t>
      </w:r>
      <w:r w:rsidRPr="000101DC">
        <w:rPr>
          <w:rFonts w:cs="Times New Roman"/>
        </w:rPr>
        <w:t xml:space="preserve"> — Пьеса о том, как война меняет жизни и судьбы людей, ставшая основой для фильма «Летят журавли».  </w:t>
      </w:r>
    </w:p>
    <w:p w14:paraId="2361278A" w14:textId="495D5C50" w:rsidR="00B120F8" w:rsidRPr="000101DC" w:rsidRDefault="00B120F8" w:rsidP="00A44682">
      <w:pPr>
        <w:ind w:firstLine="708"/>
        <w:jc w:val="both"/>
        <w:rPr>
          <w:rFonts w:cs="Times New Roman"/>
        </w:rPr>
      </w:pPr>
      <w:r w:rsidRPr="000101DC">
        <w:rPr>
          <w:rFonts w:cs="Times New Roman"/>
        </w:rPr>
        <w:t>2. «Шестеро любимых» — Драма о молодой девушке, теряющей своих близких на фронте.  </w:t>
      </w:r>
    </w:p>
    <w:p w14:paraId="6136A52F" w14:textId="71C5584E" w:rsidR="00B120F8" w:rsidRPr="000101DC" w:rsidRDefault="00B120F8" w:rsidP="00A44682">
      <w:pPr>
        <w:ind w:firstLine="708"/>
        <w:jc w:val="both"/>
        <w:rPr>
          <w:rFonts w:cs="Times New Roman"/>
        </w:rPr>
      </w:pPr>
      <w:r w:rsidRPr="000101DC">
        <w:rPr>
          <w:rFonts w:cs="Times New Roman"/>
        </w:rPr>
        <w:t>3. «Домик на окраине» — Пьеса о жизни семьи, переживающей войну и блокаду.  </w:t>
      </w:r>
    </w:p>
    <w:p w14:paraId="086BE3EE" w14:textId="5975D314" w:rsidR="00B120F8" w:rsidRPr="000101DC" w:rsidRDefault="00B120F8" w:rsidP="00A44682">
      <w:pPr>
        <w:ind w:firstLine="708"/>
        <w:jc w:val="both"/>
        <w:rPr>
          <w:rFonts w:cs="Times New Roman"/>
        </w:rPr>
      </w:pPr>
      <w:r w:rsidRPr="000101DC">
        <w:rPr>
          <w:rFonts w:cs="Times New Roman"/>
        </w:rPr>
        <w:t xml:space="preserve">4. «Перед ужином» — Сюжет о </w:t>
      </w:r>
      <w:proofErr w:type="spellStart"/>
      <w:r w:rsidRPr="000101DC">
        <w:rPr>
          <w:rFonts w:cs="Times New Roman"/>
        </w:rPr>
        <w:t>поколенческом</w:t>
      </w:r>
      <w:proofErr w:type="spellEnd"/>
      <w:r w:rsidRPr="000101DC">
        <w:rPr>
          <w:rFonts w:cs="Times New Roman"/>
        </w:rPr>
        <w:t xml:space="preserve"> разрыве между ветеранами и молодёжью.  </w:t>
      </w:r>
    </w:p>
    <w:p w14:paraId="2E13CB7F" w14:textId="050EDFA5" w:rsidR="00B120F8" w:rsidRPr="000101DC" w:rsidRDefault="00B120F8" w:rsidP="00A44682">
      <w:pPr>
        <w:ind w:firstLine="708"/>
        <w:jc w:val="both"/>
        <w:rPr>
          <w:rFonts w:cs="Times New Roman"/>
        </w:rPr>
      </w:pPr>
      <w:r w:rsidRPr="000101DC">
        <w:rPr>
          <w:rFonts w:cs="Times New Roman"/>
        </w:rPr>
        <w:t>5. «По воскресеньям» — Рассказ о тех, кто вернулся с войны и столкнулся с новой реальностью.  </w:t>
      </w:r>
    </w:p>
    <w:p w14:paraId="48729D27" w14:textId="77777777" w:rsidR="00B120F8" w:rsidRPr="000101DC" w:rsidRDefault="00B120F8" w:rsidP="00A44682">
      <w:pPr>
        <w:ind w:firstLine="708"/>
        <w:jc w:val="both"/>
        <w:rPr>
          <w:rFonts w:cs="Times New Roman"/>
        </w:rPr>
      </w:pPr>
    </w:p>
    <w:p w14:paraId="7003CF16" w14:textId="5561FCBF" w:rsidR="00B120F8" w:rsidRPr="000101DC" w:rsidRDefault="00B120F8" w:rsidP="00A44682">
      <w:pPr>
        <w:jc w:val="both"/>
        <w:rPr>
          <w:rFonts w:cs="Times New Roman"/>
        </w:rPr>
      </w:pPr>
      <w:r w:rsidRPr="000101DC">
        <w:rPr>
          <w:rFonts w:cs="Times New Roman"/>
          <w:b/>
          <w:bCs/>
        </w:rPr>
        <w:t>Александр Штейн (1906–1993)</w:t>
      </w:r>
      <w:r w:rsidRPr="000101DC">
        <w:rPr>
          <w:rFonts w:cs="Times New Roman"/>
        </w:rPr>
        <w:t>  </w:t>
      </w:r>
    </w:p>
    <w:p w14:paraId="5D2C6ABD" w14:textId="77777777" w:rsidR="00B120F8" w:rsidRPr="000101DC" w:rsidRDefault="00B120F8" w:rsidP="00A44682">
      <w:pPr>
        <w:ind w:firstLine="708"/>
        <w:jc w:val="both"/>
        <w:rPr>
          <w:rFonts w:cs="Times New Roman"/>
        </w:rPr>
      </w:pPr>
      <w:r w:rsidRPr="000101DC">
        <w:rPr>
          <w:rFonts w:cs="Times New Roman"/>
          <w:b/>
          <w:bCs/>
        </w:rPr>
        <w:t>Биография</w:t>
      </w:r>
      <w:r w:rsidRPr="000101DC">
        <w:rPr>
          <w:rFonts w:cs="Times New Roman"/>
        </w:rPr>
        <w:t>: Драматург и сценарист, участник войны, чьи пьесы прославились глубокой психологической проработкой. </w:t>
      </w:r>
    </w:p>
    <w:p w14:paraId="0C07B64C" w14:textId="77777777" w:rsidR="00B120F8" w:rsidRPr="000101DC" w:rsidRDefault="00B120F8" w:rsidP="00A44682">
      <w:pPr>
        <w:ind w:firstLine="708"/>
        <w:jc w:val="both"/>
        <w:rPr>
          <w:rFonts w:cs="Times New Roman"/>
        </w:rPr>
      </w:pPr>
      <w:r w:rsidRPr="000101DC">
        <w:rPr>
          <w:rFonts w:cs="Times New Roman"/>
        </w:rPr>
        <w:t> </w:t>
      </w:r>
    </w:p>
    <w:p w14:paraId="1EE928B9" w14:textId="52E232A5" w:rsidR="00B120F8" w:rsidRPr="000101DC" w:rsidRDefault="00B120F8" w:rsidP="00A44682">
      <w:pPr>
        <w:ind w:firstLine="708"/>
        <w:jc w:val="both"/>
        <w:rPr>
          <w:rFonts w:cs="Times New Roman"/>
        </w:rPr>
      </w:pPr>
      <w:r w:rsidRPr="000101DC">
        <w:rPr>
          <w:rFonts w:cs="Times New Roman"/>
          <w:b/>
          <w:bCs/>
        </w:rPr>
        <w:t>Произведения</w:t>
      </w:r>
      <w:r w:rsidRPr="000101DC">
        <w:rPr>
          <w:rFonts w:cs="Times New Roman"/>
        </w:rPr>
        <w:t>:  </w:t>
      </w:r>
    </w:p>
    <w:p w14:paraId="71CC1400" w14:textId="6CD8C3F3" w:rsidR="00B120F8" w:rsidRPr="000101DC" w:rsidRDefault="00B120F8" w:rsidP="00A44682">
      <w:pPr>
        <w:ind w:firstLine="708"/>
        <w:jc w:val="both"/>
        <w:rPr>
          <w:rFonts w:cs="Times New Roman"/>
        </w:rPr>
      </w:pPr>
      <w:r w:rsidRPr="000101DC">
        <w:rPr>
          <w:rFonts w:cs="Times New Roman"/>
        </w:rPr>
        <w:t>1. «Океан» — Рассказ о послевоенных моряках и их стремлении к лучшему будущему.  </w:t>
      </w:r>
    </w:p>
    <w:p w14:paraId="3D283930" w14:textId="4F13B597" w:rsidR="00B120F8" w:rsidRPr="000101DC" w:rsidRDefault="00B120F8" w:rsidP="00A44682">
      <w:pPr>
        <w:ind w:firstLine="708"/>
        <w:jc w:val="both"/>
        <w:rPr>
          <w:rFonts w:cs="Times New Roman"/>
        </w:rPr>
      </w:pPr>
      <w:r w:rsidRPr="000101DC">
        <w:rPr>
          <w:rFonts w:cs="Times New Roman"/>
        </w:rPr>
        <w:t>2. «Нашествие» — Пьеса о жизни людей в оккупированном городе, их мужестве и стойкости.  </w:t>
      </w:r>
    </w:p>
    <w:p w14:paraId="4B26C393" w14:textId="2CB06CE1" w:rsidR="00B120F8" w:rsidRPr="000101DC" w:rsidRDefault="00B120F8" w:rsidP="00A44682">
      <w:pPr>
        <w:ind w:firstLine="708"/>
        <w:jc w:val="both"/>
        <w:rPr>
          <w:rFonts w:cs="Times New Roman"/>
        </w:rPr>
      </w:pPr>
      <w:r w:rsidRPr="000101DC">
        <w:rPr>
          <w:rFonts w:cs="Times New Roman"/>
        </w:rPr>
        <w:t>3. «Персональное дело»</w:t>
      </w:r>
      <w:r w:rsidR="00A44682" w:rsidRPr="000101DC">
        <w:rPr>
          <w:rFonts w:cs="Times New Roman"/>
        </w:rPr>
        <w:t xml:space="preserve"> </w:t>
      </w:r>
      <w:r w:rsidRPr="000101DC">
        <w:rPr>
          <w:rFonts w:cs="Times New Roman"/>
        </w:rPr>
        <w:t>— О драме военного времени и решении моральных дилемм.  </w:t>
      </w:r>
    </w:p>
    <w:p w14:paraId="2929AFC7" w14:textId="5B20AA78" w:rsidR="00B120F8" w:rsidRPr="000101DC" w:rsidRDefault="00B120F8" w:rsidP="00A44682">
      <w:pPr>
        <w:ind w:firstLine="708"/>
        <w:jc w:val="both"/>
        <w:rPr>
          <w:rFonts w:cs="Times New Roman"/>
        </w:rPr>
      </w:pPr>
      <w:r w:rsidRPr="000101DC">
        <w:rPr>
          <w:rFonts w:cs="Times New Roman"/>
        </w:rPr>
        <w:t>4. «Заговор обречённых» — Политическая драма о борьбе за правду на войне.  </w:t>
      </w:r>
    </w:p>
    <w:p w14:paraId="3F4922CF" w14:textId="6EAED75E" w:rsidR="00B120F8" w:rsidRPr="000101DC" w:rsidRDefault="00B120F8" w:rsidP="00A44682">
      <w:pPr>
        <w:ind w:firstLine="708"/>
        <w:jc w:val="both"/>
        <w:rPr>
          <w:rFonts w:cs="Times New Roman"/>
        </w:rPr>
      </w:pPr>
      <w:r w:rsidRPr="000101DC">
        <w:rPr>
          <w:rFonts w:cs="Times New Roman"/>
        </w:rPr>
        <w:t>5. «Большой день» — Рассказ о решающих моментах в жизни солдат и офицеров.  </w:t>
      </w:r>
    </w:p>
    <w:p w14:paraId="73C93DE8" w14:textId="77777777" w:rsidR="00B120F8" w:rsidRPr="000101DC" w:rsidRDefault="00B120F8" w:rsidP="00A44682">
      <w:pPr>
        <w:ind w:firstLine="708"/>
        <w:jc w:val="both"/>
        <w:rPr>
          <w:rFonts w:cs="Times New Roman"/>
        </w:rPr>
      </w:pPr>
    </w:p>
    <w:p w14:paraId="0A58DDE7" w14:textId="5715FA9A" w:rsidR="00B120F8" w:rsidRPr="000101DC" w:rsidRDefault="00B120F8" w:rsidP="00A44682">
      <w:pPr>
        <w:jc w:val="both"/>
        <w:rPr>
          <w:rFonts w:cs="Times New Roman"/>
        </w:rPr>
      </w:pPr>
      <w:r w:rsidRPr="000101DC">
        <w:rPr>
          <w:rFonts w:cs="Times New Roman"/>
          <w:b/>
          <w:bCs/>
        </w:rPr>
        <w:t>Борис Горбатов (1908–1954)</w:t>
      </w:r>
      <w:r w:rsidRPr="000101DC">
        <w:rPr>
          <w:rFonts w:cs="Times New Roman"/>
        </w:rPr>
        <w:t>  </w:t>
      </w:r>
    </w:p>
    <w:p w14:paraId="0E459AB2" w14:textId="77777777" w:rsidR="00B120F8" w:rsidRPr="000101DC" w:rsidRDefault="00B120F8" w:rsidP="00A44682">
      <w:pPr>
        <w:ind w:firstLine="708"/>
        <w:jc w:val="both"/>
        <w:rPr>
          <w:rFonts w:cs="Times New Roman"/>
        </w:rPr>
      </w:pPr>
      <w:r w:rsidRPr="000101DC">
        <w:rPr>
          <w:rFonts w:cs="Times New Roman"/>
          <w:b/>
          <w:bCs/>
        </w:rPr>
        <w:t>Биография</w:t>
      </w:r>
      <w:r w:rsidRPr="000101DC">
        <w:rPr>
          <w:rFonts w:cs="Times New Roman"/>
        </w:rPr>
        <w:t>: Советский писатель и драматург, автор произведений о войне, участник боевых действий. </w:t>
      </w:r>
    </w:p>
    <w:p w14:paraId="1F4C65D9" w14:textId="77777777" w:rsidR="00B120F8" w:rsidRPr="000101DC" w:rsidRDefault="00B120F8" w:rsidP="00A44682">
      <w:pPr>
        <w:ind w:firstLine="708"/>
        <w:jc w:val="both"/>
        <w:rPr>
          <w:rFonts w:cs="Times New Roman"/>
        </w:rPr>
      </w:pPr>
    </w:p>
    <w:p w14:paraId="50EBFEBD" w14:textId="21333AF1" w:rsidR="00B120F8" w:rsidRPr="000101DC" w:rsidRDefault="00B120F8" w:rsidP="00A44682">
      <w:pPr>
        <w:ind w:firstLine="708"/>
        <w:jc w:val="both"/>
        <w:rPr>
          <w:rFonts w:cs="Times New Roman"/>
        </w:rPr>
      </w:pPr>
      <w:r w:rsidRPr="000101DC">
        <w:rPr>
          <w:rFonts w:cs="Times New Roman"/>
          <w:b/>
          <w:bCs/>
        </w:rPr>
        <w:t>Произведения</w:t>
      </w:r>
      <w:r w:rsidRPr="000101DC">
        <w:rPr>
          <w:rFonts w:cs="Times New Roman"/>
        </w:rPr>
        <w:t>:  </w:t>
      </w:r>
    </w:p>
    <w:p w14:paraId="08986863" w14:textId="67F79C47" w:rsidR="00B120F8" w:rsidRPr="000101DC" w:rsidRDefault="00B120F8" w:rsidP="00A44682">
      <w:pPr>
        <w:ind w:firstLine="708"/>
        <w:jc w:val="both"/>
        <w:rPr>
          <w:rFonts w:cs="Times New Roman"/>
        </w:rPr>
      </w:pPr>
      <w:r w:rsidRPr="000101DC">
        <w:rPr>
          <w:rFonts w:cs="Times New Roman"/>
        </w:rPr>
        <w:t>1. «Юные патриоты» — Пьеса о подвиге пионеров-разведчиков.  </w:t>
      </w:r>
    </w:p>
    <w:p w14:paraId="59E95BA1" w14:textId="4C5687F6" w:rsidR="00B120F8" w:rsidRPr="000101DC" w:rsidRDefault="00B120F8" w:rsidP="00A44682">
      <w:pPr>
        <w:ind w:firstLine="708"/>
        <w:jc w:val="both"/>
        <w:rPr>
          <w:rFonts w:cs="Times New Roman"/>
        </w:rPr>
      </w:pPr>
      <w:r w:rsidRPr="000101DC">
        <w:rPr>
          <w:rFonts w:cs="Times New Roman"/>
        </w:rPr>
        <w:t>2. «Неуловимый Ян» — Рассказ о подпольной борьбе с фашистами.  </w:t>
      </w:r>
    </w:p>
    <w:p w14:paraId="686D1C22" w14:textId="2F5C5F4C" w:rsidR="00B120F8" w:rsidRPr="000101DC" w:rsidRDefault="00B120F8" w:rsidP="00A44682">
      <w:pPr>
        <w:ind w:firstLine="708"/>
        <w:jc w:val="both"/>
        <w:rPr>
          <w:rFonts w:cs="Times New Roman"/>
        </w:rPr>
      </w:pPr>
      <w:r w:rsidRPr="000101DC">
        <w:rPr>
          <w:rFonts w:cs="Times New Roman"/>
        </w:rPr>
        <w:t>3. «Свет над тундрой» — Драма о борьбе с врагом в тылу.  </w:t>
      </w:r>
    </w:p>
    <w:p w14:paraId="3CDD2CBA" w14:textId="6F797431" w:rsidR="00B120F8" w:rsidRPr="000101DC" w:rsidRDefault="00B120F8" w:rsidP="00A44682">
      <w:pPr>
        <w:ind w:firstLine="708"/>
        <w:jc w:val="both"/>
        <w:rPr>
          <w:rFonts w:cs="Times New Roman"/>
        </w:rPr>
      </w:pPr>
      <w:r w:rsidRPr="000101DC">
        <w:rPr>
          <w:rFonts w:cs="Times New Roman"/>
        </w:rPr>
        <w:t>4. «Наши дни» — Пьеса о солдатах, восстанавливающих мирную жизнь.  </w:t>
      </w:r>
    </w:p>
    <w:p w14:paraId="0C09B663" w14:textId="7D4CACEA" w:rsidR="00B120F8" w:rsidRPr="000101DC" w:rsidRDefault="00B120F8" w:rsidP="00A44682">
      <w:pPr>
        <w:ind w:firstLine="708"/>
        <w:jc w:val="both"/>
        <w:rPr>
          <w:rFonts w:cs="Times New Roman"/>
        </w:rPr>
      </w:pPr>
      <w:r w:rsidRPr="000101DC">
        <w:rPr>
          <w:rFonts w:cs="Times New Roman"/>
        </w:rPr>
        <w:t>5. «Наследники» — Рассказ о молодом поколении, растущем в годы войны.  </w:t>
      </w:r>
    </w:p>
    <w:p w14:paraId="6BA6AD22" w14:textId="77777777" w:rsidR="00B120F8" w:rsidRPr="000101DC" w:rsidRDefault="00B120F8" w:rsidP="00A44682">
      <w:pPr>
        <w:ind w:firstLine="708"/>
        <w:jc w:val="both"/>
        <w:rPr>
          <w:rFonts w:cs="Times New Roman"/>
        </w:rPr>
      </w:pPr>
    </w:p>
    <w:p w14:paraId="744CE1E4" w14:textId="5A192B21" w:rsidR="00B120F8" w:rsidRPr="000101DC" w:rsidRDefault="00B120F8" w:rsidP="00A44682">
      <w:pPr>
        <w:jc w:val="both"/>
        <w:rPr>
          <w:rFonts w:cs="Times New Roman"/>
        </w:rPr>
      </w:pPr>
      <w:r w:rsidRPr="000101DC">
        <w:rPr>
          <w:rFonts w:cs="Times New Roman"/>
        </w:rPr>
        <w:t xml:space="preserve"> </w:t>
      </w:r>
      <w:r w:rsidRPr="000101DC">
        <w:rPr>
          <w:rFonts w:cs="Times New Roman"/>
          <w:b/>
          <w:bCs/>
        </w:rPr>
        <w:t>Леонид Леонов (1899–1994)</w:t>
      </w:r>
      <w:r w:rsidRPr="000101DC">
        <w:rPr>
          <w:rFonts w:cs="Times New Roman"/>
        </w:rPr>
        <w:t>  </w:t>
      </w:r>
    </w:p>
    <w:p w14:paraId="4482E170" w14:textId="77777777" w:rsidR="00B120F8" w:rsidRPr="000101DC" w:rsidRDefault="00B120F8" w:rsidP="00A44682">
      <w:pPr>
        <w:ind w:firstLine="708"/>
        <w:jc w:val="both"/>
        <w:rPr>
          <w:rFonts w:cs="Times New Roman"/>
        </w:rPr>
      </w:pPr>
      <w:r w:rsidRPr="000101DC">
        <w:rPr>
          <w:rFonts w:cs="Times New Roman"/>
          <w:b/>
          <w:bCs/>
        </w:rPr>
        <w:t>Биография</w:t>
      </w:r>
      <w:r w:rsidRPr="000101DC">
        <w:rPr>
          <w:rFonts w:cs="Times New Roman"/>
        </w:rPr>
        <w:t>: Советский писатель и драматург, известный своими глубокими философскими произведениями.  </w:t>
      </w:r>
    </w:p>
    <w:p w14:paraId="6C0F5808" w14:textId="77777777" w:rsidR="00B120F8" w:rsidRPr="000101DC" w:rsidRDefault="00B120F8" w:rsidP="00A44682">
      <w:pPr>
        <w:ind w:firstLine="708"/>
        <w:jc w:val="both"/>
        <w:rPr>
          <w:rFonts w:cs="Times New Roman"/>
        </w:rPr>
      </w:pPr>
    </w:p>
    <w:p w14:paraId="23B11CA6" w14:textId="4F96A857" w:rsidR="00B120F8" w:rsidRPr="000101DC" w:rsidRDefault="00B120F8" w:rsidP="00A44682">
      <w:pPr>
        <w:ind w:firstLine="708"/>
        <w:jc w:val="both"/>
        <w:rPr>
          <w:rFonts w:cs="Times New Roman"/>
        </w:rPr>
      </w:pPr>
      <w:r w:rsidRPr="000101DC">
        <w:rPr>
          <w:rFonts w:cs="Times New Roman"/>
          <w:b/>
          <w:bCs/>
        </w:rPr>
        <w:t>Произведения</w:t>
      </w:r>
      <w:r w:rsidRPr="000101DC">
        <w:rPr>
          <w:rFonts w:cs="Times New Roman"/>
        </w:rPr>
        <w:t>:  </w:t>
      </w:r>
    </w:p>
    <w:p w14:paraId="5CA4DBF4" w14:textId="5B1F01D8" w:rsidR="00B120F8" w:rsidRPr="000101DC" w:rsidRDefault="00B120F8" w:rsidP="00A44682">
      <w:pPr>
        <w:ind w:firstLine="708"/>
        <w:jc w:val="both"/>
        <w:rPr>
          <w:rFonts w:cs="Times New Roman"/>
        </w:rPr>
      </w:pPr>
      <w:r w:rsidRPr="000101DC">
        <w:rPr>
          <w:rFonts w:cs="Times New Roman"/>
        </w:rPr>
        <w:t>1. «Нашествие» — Трагедия о жизни и смерти людей во время немецкой оккупации.  </w:t>
      </w:r>
    </w:p>
    <w:p w14:paraId="3B96FCB4" w14:textId="4442EB1E" w:rsidR="00B120F8" w:rsidRPr="000101DC" w:rsidRDefault="00B120F8" w:rsidP="00A44682">
      <w:pPr>
        <w:ind w:firstLine="708"/>
        <w:jc w:val="both"/>
        <w:rPr>
          <w:rFonts w:cs="Times New Roman"/>
        </w:rPr>
      </w:pPr>
      <w:r w:rsidRPr="000101DC">
        <w:rPr>
          <w:rFonts w:cs="Times New Roman"/>
        </w:rPr>
        <w:t>2. «Дорога» — Пьеса о тяготах пути солдат на фронте.  </w:t>
      </w:r>
    </w:p>
    <w:p w14:paraId="2A694FCC" w14:textId="76BAD8CC" w:rsidR="00B120F8" w:rsidRPr="000101DC" w:rsidRDefault="00B120F8" w:rsidP="00A44682">
      <w:pPr>
        <w:ind w:firstLine="708"/>
        <w:jc w:val="both"/>
        <w:rPr>
          <w:rFonts w:cs="Times New Roman"/>
        </w:rPr>
      </w:pPr>
      <w:r w:rsidRPr="000101DC">
        <w:rPr>
          <w:rFonts w:cs="Times New Roman"/>
        </w:rPr>
        <w:t>3. «Машенька» — Рассказ о жертвах и любви военного времени.  </w:t>
      </w:r>
    </w:p>
    <w:p w14:paraId="252706C0" w14:textId="01EAB124" w:rsidR="00B120F8" w:rsidRPr="000101DC" w:rsidRDefault="00B120F8" w:rsidP="00A44682">
      <w:pPr>
        <w:ind w:firstLine="708"/>
        <w:jc w:val="both"/>
        <w:rPr>
          <w:rFonts w:cs="Times New Roman"/>
        </w:rPr>
      </w:pPr>
      <w:r w:rsidRPr="000101DC">
        <w:rPr>
          <w:rFonts w:cs="Times New Roman"/>
        </w:rPr>
        <w:t>4. «Голос Америки» — Политическая драма о борьбе идей.  </w:t>
      </w:r>
    </w:p>
    <w:p w14:paraId="653AABB8" w14:textId="2479279C" w:rsidR="00B120F8" w:rsidRPr="000101DC" w:rsidRDefault="00B120F8" w:rsidP="00A44682">
      <w:pPr>
        <w:ind w:firstLine="708"/>
        <w:jc w:val="both"/>
        <w:rPr>
          <w:rFonts w:cs="Times New Roman"/>
        </w:rPr>
      </w:pPr>
      <w:r w:rsidRPr="000101DC">
        <w:rPr>
          <w:rFonts w:cs="Times New Roman"/>
        </w:rPr>
        <w:t>5. «Деревянный храм» — Сюжет о преодолении последствий войны.  </w:t>
      </w:r>
    </w:p>
    <w:p w14:paraId="16DAA5FC" w14:textId="77777777" w:rsidR="00B120F8" w:rsidRPr="000101DC" w:rsidRDefault="00B120F8" w:rsidP="00A44682">
      <w:pPr>
        <w:ind w:firstLine="708"/>
        <w:jc w:val="both"/>
        <w:rPr>
          <w:rFonts w:cs="Times New Roman"/>
        </w:rPr>
      </w:pPr>
    </w:p>
    <w:p w14:paraId="5D1E7CDA" w14:textId="4F946B98" w:rsidR="00B120F8" w:rsidRPr="000101DC" w:rsidRDefault="00B120F8" w:rsidP="00A44682">
      <w:pPr>
        <w:jc w:val="both"/>
        <w:rPr>
          <w:rFonts w:cs="Times New Roman"/>
        </w:rPr>
      </w:pPr>
      <w:r w:rsidRPr="000101DC">
        <w:rPr>
          <w:rFonts w:cs="Times New Roman"/>
          <w:b/>
          <w:bCs/>
        </w:rPr>
        <w:t>Николай Погодин (1900–1962)</w:t>
      </w:r>
      <w:r w:rsidRPr="000101DC">
        <w:rPr>
          <w:rFonts w:cs="Times New Roman"/>
        </w:rPr>
        <w:t>  </w:t>
      </w:r>
    </w:p>
    <w:p w14:paraId="75A89BE5" w14:textId="77777777" w:rsidR="00B120F8" w:rsidRPr="000101DC" w:rsidRDefault="00B120F8" w:rsidP="00A44682">
      <w:pPr>
        <w:ind w:firstLine="708"/>
        <w:jc w:val="both"/>
        <w:rPr>
          <w:rFonts w:cs="Times New Roman"/>
        </w:rPr>
      </w:pPr>
      <w:r w:rsidRPr="000101DC">
        <w:rPr>
          <w:rFonts w:cs="Times New Roman"/>
          <w:b/>
          <w:bCs/>
        </w:rPr>
        <w:t>Биография</w:t>
      </w:r>
      <w:r w:rsidRPr="000101DC">
        <w:rPr>
          <w:rFonts w:cs="Times New Roman"/>
        </w:rPr>
        <w:t>: Драматург, известный социально-политическими пьесами и военными темами.</w:t>
      </w:r>
    </w:p>
    <w:p w14:paraId="6071A530" w14:textId="77777777" w:rsidR="00B120F8" w:rsidRPr="000101DC" w:rsidRDefault="00B120F8" w:rsidP="00A44682">
      <w:pPr>
        <w:ind w:firstLine="708"/>
        <w:jc w:val="both"/>
        <w:rPr>
          <w:rFonts w:cs="Times New Roman"/>
        </w:rPr>
      </w:pPr>
    </w:p>
    <w:p w14:paraId="02DB0C2A" w14:textId="77777777" w:rsidR="00B120F8" w:rsidRPr="000101DC" w:rsidRDefault="00B120F8" w:rsidP="00A44682">
      <w:pPr>
        <w:ind w:firstLine="708"/>
        <w:jc w:val="both"/>
        <w:rPr>
          <w:rFonts w:cs="Times New Roman"/>
        </w:rPr>
      </w:pPr>
      <w:r w:rsidRPr="000101DC">
        <w:rPr>
          <w:rFonts w:cs="Times New Roman"/>
          <w:b/>
          <w:bCs/>
        </w:rPr>
        <w:lastRenderedPageBreak/>
        <w:t>Произведения</w:t>
      </w:r>
      <w:r w:rsidRPr="000101DC">
        <w:rPr>
          <w:rFonts w:cs="Times New Roman"/>
        </w:rPr>
        <w:t>:</w:t>
      </w:r>
    </w:p>
    <w:p w14:paraId="286E660D" w14:textId="2AF8B64E" w:rsidR="00B120F8" w:rsidRPr="000101DC" w:rsidRDefault="00B120F8" w:rsidP="00A44682">
      <w:pPr>
        <w:ind w:firstLine="708"/>
        <w:jc w:val="both"/>
        <w:rPr>
          <w:rFonts w:cs="Times New Roman"/>
        </w:rPr>
      </w:pPr>
      <w:r w:rsidRPr="000101DC">
        <w:rPr>
          <w:rFonts w:cs="Times New Roman"/>
        </w:rPr>
        <w:t>1. «Кремлёвские куранты» — О духовной стойкости во время войны.  </w:t>
      </w:r>
    </w:p>
    <w:p w14:paraId="2E4DBC72" w14:textId="6283B4DC" w:rsidR="00B120F8" w:rsidRPr="000101DC" w:rsidRDefault="00B120F8" w:rsidP="00A44682">
      <w:pPr>
        <w:ind w:firstLine="708"/>
        <w:jc w:val="both"/>
        <w:rPr>
          <w:rFonts w:cs="Times New Roman"/>
        </w:rPr>
      </w:pPr>
      <w:r w:rsidRPr="000101DC">
        <w:rPr>
          <w:rFonts w:cs="Times New Roman"/>
        </w:rPr>
        <w:t>2. «Времена года» — Пьеса о судьбе фронтовиков.  </w:t>
      </w:r>
    </w:p>
    <w:p w14:paraId="774322F9" w14:textId="36E7EEFB" w:rsidR="00B120F8" w:rsidRPr="000101DC" w:rsidRDefault="00B120F8" w:rsidP="00A44682">
      <w:pPr>
        <w:ind w:firstLine="708"/>
        <w:jc w:val="both"/>
        <w:rPr>
          <w:rFonts w:cs="Times New Roman"/>
        </w:rPr>
      </w:pPr>
      <w:r w:rsidRPr="000101DC">
        <w:rPr>
          <w:rFonts w:cs="Times New Roman"/>
        </w:rPr>
        <w:t>3. «Сын народа» — Рассказ о героях обороны Москвы.  </w:t>
      </w:r>
    </w:p>
    <w:p w14:paraId="65A1A82F" w14:textId="0490C809" w:rsidR="00B120F8" w:rsidRPr="000101DC" w:rsidRDefault="00B120F8" w:rsidP="00A44682">
      <w:pPr>
        <w:ind w:firstLine="708"/>
        <w:jc w:val="both"/>
        <w:rPr>
          <w:rFonts w:cs="Times New Roman"/>
        </w:rPr>
      </w:pPr>
      <w:r w:rsidRPr="000101DC">
        <w:rPr>
          <w:rFonts w:cs="Times New Roman"/>
        </w:rPr>
        <w:t>4. «Человек с ружьём»— О революционном движении и войне.  </w:t>
      </w:r>
    </w:p>
    <w:p w14:paraId="05BE0B7D" w14:textId="26C1DBEA" w:rsidR="00B120F8" w:rsidRPr="000101DC" w:rsidRDefault="00B120F8" w:rsidP="00A44682">
      <w:pPr>
        <w:ind w:firstLine="708"/>
        <w:jc w:val="both"/>
        <w:rPr>
          <w:rFonts w:cs="Times New Roman"/>
        </w:rPr>
      </w:pPr>
      <w:r w:rsidRPr="000101DC">
        <w:rPr>
          <w:rFonts w:cs="Times New Roman"/>
        </w:rPr>
        <w:t>5. «Аристократы» — Пьеса о перевоспитании людей в тяжёлое время.  </w:t>
      </w:r>
    </w:p>
    <w:p w14:paraId="66CB69EA" w14:textId="77777777" w:rsidR="00B120F8" w:rsidRPr="000101DC" w:rsidRDefault="00B120F8" w:rsidP="00A44682">
      <w:pPr>
        <w:ind w:firstLine="708"/>
        <w:jc w:val="both"/>
        <w:rPr>
          <w:rFonts w:cs="Times New Roman"/>
        </w:rPr>
      </w:pPr>
    </w:p>
    <w:p w14:paraId="24AB15FE" w14:textId="2E35F7AE" w:rsidR="00B120F8" w:rsidRPr="000101DC" w:rsidRDefault="00B120F8" w:rsidP="00A44682">
      <w:pPr>
        <w:jc w:val="both"/>
        <w:rPr>
          <w:rFonts w:cs="Times New Roman"/>
        </w:rPr>
      </w:pPr>
      <w:r w:rsidRPr="000101DC">
        <w:rPr>
          <w:rFonts w:cs="Times New Roman"/>
          <w:b/>
          <w:bCs/>
        </w:rPr>
        <w:t>Евгений Шварц (1896–1958)</w:t>
      </w:r>
      <w:r w:rsidRPr="000101DC">
        <w:rPr>
          <w:rFonts w:cs="Times New Roman"/>
        </w:rPr>
        <w:t>  </w:t>
      </w:r>
    </w:p>
    <w:p w14:paraId="52777EE6" w14:textId="77777777" w:rsidR="00B120F8" w:rsidRPr="000101DC" w:rsidRDefault="00B120F8" w:rsidP="00A44682">
      <w:pPr>
        <w:ind w:firstLine="708"/>
        <w:jc w:val="both"/>
        <w:rPr>
          <w:rFonts w:cs="Times New Roman"/>
        </w:rPr>
      </w:pPr>
      <w:r w:rsidRPr="000101DC">
        <w:rPr>
          <w:rFonts w:cs="Times New Roman"/>
          <w:b/>
          <w:bCs/>
        </w:rPr>
        <w:t>Биография</w:t>
      </w:r>
      <w:r w:rsidRPr="000101DC">
        <w:rPr>
          <w:rFonts w:cs="Times New Roman"/>
        </w:rPr>
        <w:t>: Советский драматург, чьи произведения включают философские размышления о войне.  </w:t>
      </w:r>
    </w:p>
    <w:p w14:paraId="4D4C1E49" w14:textId="77777777" w:rsidR="00B120F8" w:rsidRPr="000101DC" w:rsidRDefault="00B120F8" w:rsidP="00A44682">
      <w:pPr>
        <w:ind w:firstLine="708"/>
        <w:jc w:val="both"/>
        <w:rPr>
          <w:rFonts w:cs="Times New Roman"/>
        </w:rPr>
      </w:pPr>
    </w:p>
    <w:p w14:paraId="7C32C376" w14:textId="4145CF7E" w:rsidR="00B120F8" w:rsidRPr="000101DC" w:rsidRDefault="00B120F8" w:rsidP="00A44682">
      <w:pPr>
        <w:ind w:firstLine="708"/>
        <w:jc w:val="both"/>
        <w:rPr>
          <w:rFonts w:cs="Times New Roman"/>
        </w:rPr>
      </w:pPr>
      <w:r w:rsidRPr="000101DC">
        <w:rPr>
          <w:rFonts w:cs="Times New Roman"/>
          <w:b/>
          <w:bCs/>
        </w:rPr>
        <w:t>Произведения</w:t>
      </w:r>
      <w:r w:rsidRPr="000101DC">
        <w:rPr>
          <w:rFonts w:cs="Times New Roman"/>
        </w:rPr>
        <w:t>:  </w:t>
      </w:r>
    </w:p>
    <w:p w14:paraId="42818A1E" w14:textId="6509BA88" w:rsidR="00B120F8" w:rsidRPr="000101DC" w:rsidRDefault="00B120F8" w:rsidP="00A44682">
      <w:pPr>
        <w:ind w:firstLine="708"/>
        <w:jc w:val="both"/>
        <w:rPr>
          <w:rFonts w:cs="Times New Roman"/>
        </w:rPr>
      </w:pPr>
      <w:r w:rsidRPr="000101DC">
        <w:rPr>
          <w:rFonts w:cs="Times New Roman"/>
        </w:rPr>
        <w:t>1. «Дракон» — Аллегорическая пьеса о борьбе с фашизмом.  </w:t>
      </w:r>
    </w:p>
    <w:p w14:paraId="7E9C6B4C" w14:textId="113AAEDA" w:rsidR="00B120F8" w:rsidRPr="000101DC" w:rsidRDefault="00B120F8" w:rsidP="00A44682">
      <w:pPr>
        <w:ind w:firstLine="708"/>
        <w:jc w:val="both"/>
        <w:rPr>
          <w:rFonts w:cs="Times New Roman"/>
        </w:rPr>
      </w:pPr>
      <w:r w:rsidRPr="000101DC">
        <w:rPr>
          <w:rFonts w:cs="Times New Roman"/>
        </w:rPr>
        <w:t>2. «Тень» — О духовной борьбе и морали военного времени.  </w:t>
      </w:r>
    </w:p>
    <w:p w14:paraId="51CD50F9" w14:textId="157CD271" w:rsidR="00B120F8" w:rsidRPr="000101DC" w:rsidRDefault="00B120F8" w:rsidP="00A44682">
      <w:pPr>
        <w:ind w:firstLine="708"/>
        <w:jc w:val="both"/>
        <w:rPr>
          <w:rFonts w:cs="Times New Roman"/>
        </w:rPr>
      </w:pPr>
      <w:r w:rsidRPr="000101DC">
        <w:rPr>
          <w:rFonts w:cs="Times New Roman"/>
        </w:rPr>
        <w:t>3. «Обыкновенное чудо» — Пьеса о верности и надежде.  </w:t>
      </w:r>
    </w:p>
    <w:p w14:paraId="4CA83ECB" w14:textId="0956CC07" w:rsidR="00B120F8" w:rsidRPr="000101DC" w:rsidRDefault="00B120F8" w:rsidP="00A44682">
      <w:pPr>
        <w:ind w:firstLine="708"/>
        <w:jc w:val="both"/>
        <w:rPr>
          <w:rFonts w:cs="Times New Roman"/>
        </w:rPr>
      </w:pPr>
      <w:r w:rsidRPr="000101DC">
        <w:rPr>
          <w:rFonts w:cs="Times New Roman"/>
        </w:rPr>
        <w:t>4. «Голый король» — Сатира на жестокость и тиранию.  </w:t>
      </w:r>
    </w:p>
    <w:p w14:paraId="6D7DBF85" w14:textId="33EA02BA" w:rsidR="00B120F8" w:rsidRPr="000101DC" w:rsidRDefault="00B120F8" w:rsidP="00A44682">
      <w:pPr>
        <w:ind w:firstLine="708"/>
        <w:jc w:val="both"/>
        <w:rPr>
          <w:rFonts w:cs="Times New Roman"/>
        </w:rPr>
      </w:pPr>
      <w:r w:rsidRPr="000101DC">
        <w:rPr>
          <w:rFonts w:cs="Times New Roman"/>
        </w:rPr>
        <w:t>5. «Первоклассница» — История о жизни детей во время войны.  </w:t>
      </w:r>
    </w:p>
    <w:p w14:paraId="0C293FFD" w14:textId="77777777" w:rsidR="00B120F8" w:rsidRPr="000101DC" w:rsidRDefault="00B120F8" w:rsidP="00A44682">
      <w:pPr>
        <w:ind w:firstLine="708"/>
        <w:jc w:val="both"/>
        <w:rPr>
          <w:rFonts w:cs="Times New Roman"/>
        </w:rPr>
      </w:pPr>
    </w:p>
    <w:p w14:paraId="25888B54" w14:textId="55425892" w:rsidR="00B120F8" w:rsidRPr="000101DC" w:rsidRDefault="00B120F8" w:rsidP="00A44682">
      <w:pPr>
        <w:jc w:val="both"/>
        <w:rPr>
          <w:rFonts w:cs="Times New Roman"/>
        </w:rPr>
      </w:pPr>
      <w:r w:rsidRPr="000101DC">
        <w:rPr>
          <w:rFonts w:cs="Times New Roman"/>
          <w:b/>
          <w:bCs/>
        </w:rPr>
        <w:t xml:space="preserve">Василий </w:t>
      </w:r>
      <w:proofErr w:type="spellStart"/>
      <w:r w:rsidRPr="000101DC">
        <w:rPr>
          <w:rFonts w:cs="Times New Roman"/>
          <w:b/>
          <w:bCs/>
        </w:rPr>
        <w:t>Смысловский</w:t>
      </w:r>
      <w:proofErr w:type="spellEnd"/>
      <w:r w:rsidRPr="000101DC">
        <w:rPr>
          <w:rFonts w:cs="Times New Roman"/>
          <w:b/>
          <w:bCs/>
        </w:rPr>
        <w:t xml:space="preserve"> (1911–1967)</w:t>
      </w:r>
      <w:r w:rsidRPr="000101DC">
        <w:rPr>
          <w:rFonts w:cs="Times New Roman"/>
        </w:rPr>
        <w:t>  </w:t>
      </w:r>
    </w:p>
    <w:p w14:paraId="0255D4C2" w14:textId="77777777" w:rsidR="00B120F8" w:rsidRPr="000101DC" w:rsidRDefault="00B120F8" w:rsidP="00A44682">
      <w:pPr>
        <w:ind w:firstLine="708"/>
        <w:jc w:val="both"/>
        <w:rPr>
          <w:rFonts w:cs="Times New Roman"/>
        </w:rPr>
      </w:pPr>
      <w:r w:rsidRPr="000101DC">
        <w:rPr>
          <w:rFonts w:cs="Times New Roman"/>
          <w:b/>
          <w:bCs/>
        </w:rPr>
        <w:t>Биография</w:t>
      </w:r>
      <w:r w:rsidRPr="000101DC">
        <w:rPr>
          <w:rFonts w:cs="Times New Roman"/>
        </w:rPr>
        <w:t>: Советский драматург, автор пьес о войне и послевоенном времени.  </w:t>
      </w:r>
    </w:p>
    <w:p w14:paraId="31CFD5A4" w14:textId="77777777" w:rsidR="00B120F8" w:rsidRPr="000101DC" w:rsidRDefault="00B120F8" w:rsidP="00A44682">
      <w:pPr>
        <w:ind w:firstLine="708"/>
        <w:jc w:val="both"/>
        <w:rPr>
          <w:rFonts w:cs="Times New Roman"/>
        </w:rPr>
      </w:pPr>
    </w:p>
    <w:p w14:paraId="0D43D325" w14:textId="17F2B625" w:rsidR="00B120F8" w:rsidRPr="000101DC" w:rsidRDefault="00B120F8" w:rsidP="00A44682">
      <w:pPr>
        <w:ind w:firstLine="708"/>
        <w:jc w:val="both"/>
        <w:rPr>
          <w:rFonts w:cs="Times New Roman"/>
        </w:rPr>
      </w:pPr>
      <w:r w:rsidRPr="000101DC">
        <w:rPr>
          <w:rFonts w:cs="Times New Roman"/>
          <w:b/>
          <w:bCs/>
        </w:rPr>
        <w:t>Произведени</w:t>
      </w:r>
      <w:r w:rsidR="00A44682" w:rsidRPr="000101DC">
        <w:rPr>
          <w:rFonts w:cs="Times New Roman"/>
          <w:b/>
          <w:bCs/>
        </w:rPr>
        <w:t>я</w:t>
      </w:r>
      <w:r w:rsidRPr="000101DC">
        <w:rPr>
          <w:rFonts w:cs="Times New Roman"/>
        </w:rPr>
        <w:t>:  </w:t>
      </w:r>
    </w:p>
    <w:p w14:paraId="7E07DF65" w14:textId="06FD5A98" w:rsidR="00B120F8" w:rsidRPr="000101DC" w:rsidRDefault="00B120F8" w:rsidP="00A44682">
      <w:pPr>
        <w:ind w:firstLine="708"/>
        <w:jc w:val="both"/>
        <w:rPr>
          <w:rFonts w:cs="Times New Roman"/>
        </w:rPr>
      </w:pPr>
      <w:r w:rsidRPr="000101DC">
        <w:rPr>
          <w:rFonts w:cs="Times New Roman"/>
        </w:rPr>
        <w:t>1. «Партизанская семья» — О подпольщиках и их борьбе.  </w:t>
      </w:r>
    </w:p>
    <w:p w14:paraId="0F12254C" w14:textId="1AE65D8B" w:rsidR="00B120F8" w:rsidRPr="000101DC" w:rsidRDefault="00B120F8" w:rsidP="00A44682">
      <w:pPr>
        <w:ind w:firstLine="708"/>
        <w:jc w:val="both"/>
        <w:rPr>
          <w:rFonts w:cs="Times New Roman"/>
        </w:rPr>
      </w:pPr>
      <w:r w:rsidRPr="000101DC">
        <w:rPr>
          <w:rFonts w:cs="Times New Roman"/>
        </w:rPr>
        <w:t>2. «Дорога на Берлин» — Пьеса о судьбе солдат.  </w:t>
      </w:r>
    </w:p>
    <w:p w14:paraId="462D94F9" w14:textId="04199100" w:rsidR="00B120F8" w:rsidRPr="000101DC" w:rsidRDefault="00B120F8" w:rsidP="00A44682">
      <w:pPr>
        <w:ind w:firstLine="708"/>
        <w:jc w:val="both"/>
        <w:rPr>
          <w:rFonts w:cs="Times New Roman"/>
        </w:rPr>
      </w:pPr>
      <w:r w:rsidRPr="000101DC">
        <w:rPr>
          <w:rFonts w:cs="Times New Roman"/>
        </w:rPr>
        <w:t>3. «Письмо с фронта» — Драма о письмах и памяти.  </w:t>
      </w:r>
    </w:p>
    <w:p w14:paraId="5DB8EF6B" w14:textId="3C65BEDA" w:rsidR="00B120F8" w:rsidRPr="000101DC" w:rsidRDefault="00B120F8" w:rsidP="00A44682">
      <w:pPr>
        <w:ind w:firstLine="708"/>
        <w:jc w:val="both"/>
        <w:rPr>
          <w:rFonts w:cs="Times New Roman"/>
        </w:rPr>
      </w:pPr>
      <w:r w:rsidRPr="000101DC">
        <w:rPr>
          <w:rFonts w:cs="Times New Roman"/>
        </w:rPr>
        <w:t>4. «Окопная правда»</w:t>
      </w:r>
      <w:r w:rsidR="00A44682" w:rsidRPr="000101DC">
        <w:rPr>
          <w:rFonts w:cs="Times New Roman"/>
        </w:rPr>
        <w:t xml:space="preserve"> </w:t>
      </w:r>
      <w:r w:rsidRPr="000101DC">
        <w:rPr>
          <w:rFonts w:cs="Times New Roman"/>
        </w:rPr>
        <w:t>— О буднях солдат.  </w:t>
      </w:r>
    </w:p>
    <w:p w14:paraId="1AC5C958" w14:textId="448C8C69" w:rsidR="00B120F8" w:rsidRPr="000101DC" w:rsidRDefault="00B120F8" w:rsidP="00A44682">
      <w:pPr>
        <w:ind w:firstLine="708"/>
        <w:jc w:val="both"/>
        <w:rPr>
          <w:rFonts w:cs="Times New Roman"/>
        </w:rPr>
      </w:pPr>
      <w:r w:rsidRPr="000101DC">
        <w:rPr>
          <w:rFonts w:cs="Times New Roman"/>
        </w:rPr>
        <w:t>5. «Журавли» — О памяти павших героев.  </w:t>
      </w:r>
    </w:p>
    <w:p w14:paraId="30C9F6E8" w14:textId="77777777" w:rsidR="00B120F8" w:rsidRPr="000101DC" w:rsidRDefault="00B120F8" w:rsidP="00A44682">
      <w:pPr>
        <w:ind w:firstLine="708"/>
        <w:jc w:val="both"/>
        <w:rPr>
          <w:rFonts w:cs="Times New Roman"/>
        </w:rPr>
      </w:pPr>
    </w:p>
    <w:p w14:paraId="4F11F620" w14:textId="0D9E2597" w:rsidR="00B120F8" w:rsidRPr="000101DC" w:rsidRDefault="00B120F8" w:rsidP="00A44682">
      <w:pPr>
        <w:jc w:val="both"/>
        <w:rPr>
          <w:rFonts w:cs="Times New Roman"/>
        </w:rPr>
      </w:pPr>
      <w:r w:rsidRPr="000101DC">
        <w:rPr>
          <w:rFonts w:cs="Times New Roman"/>
        </w:rPr>
        <w:lastRenderedPageBreak/>
        <w:t xml:space="preserve"> </w:t>
      </w:r>
      <w:r w:rsidRPr="000101DC">
        <w:rPr>
          <w:rFonts w:cs="Times New Roman"/>
          <w:b/>
          <w:bCs/>
        </w:rPr>
        <w:t>Александр Корнейчук (1905–1972)</w:t>
      </w:r>
      <w:r w:rsidRPr="000101DC">
        <w:rPr>
          <w:rFonts w:cs="Times New Roman"/>
        </w:rPr>
        <w:t>  </w:t>
      </w:r>
    </w:p>
    <w:p w14:paraId="7F1C0D47" w14:textId="77777777" w:rsidR="00B120F8" w:rsidRPr="000101DC" w:rsidRDefault="00B120F8" w:rsidP="00A44682">
      <w:pPr>
        <w:ind w:firstLine="708"/>
        <w:jc w:val="both"/>
        <w:rPr>
          <w:rFonts w:cs="Times New Roman"/>
        </w:rPr>
      </w:pPr>
      <w:r w:rsidRPr="000101DC">
        <w:rPr>
          <w:rFonts w:cs="Times New Roman"/>
          <w:b/>
          <w:bCs/>
        </w:rPr>
        <w:t>Биография</w:t>
      </w:r>
      <w:r w:rsidRPr="000101DC">
        <w:rPr>
          <w:rFonts w:cs="Times New Roman"/>
        </w:rPr>
        <w:t>: Советский драматург, чьи произведения отражают дух и силу народа во время войны.  </w:t>
      </w:r>
    </w:p>
    <w:p w14:paraId="72364CF5" w14:textId="77777777" w:rsidR="00B120F8" w:rsidRPr="000101DC" w:rsidRDefault="00B120F8" w:rsidP="00A44682">
      <w:pPr>
        <w:ind w:firstLine="708"/>
        <w:jc w:val="both"/>
        <w:rPr>
          <w:rFonts w:cs="Times New Roman"/>
        </w:rPr>
      </w:pPr>
    </w:p>
    <w:p w14:paraId="28335010" w14:textId="1A1777F3" w:rsidR="00B120F8" w:rsidRPr="000101DC" w:rsidRDefault="00B120F8" w:rsidP="00A44682">
      <w:pPr>
        <w:ind w:firstLine="708"/>
        <w:jc w:val="both"/>
        <w:rPr>
          <w:rFonts w:cs="Times New Roman"/>
        </w:rPr>
      </w:pPr>
      <w:r w:rsidRPr="000101DC">
        <w:rPr>
          <w:rFonts w:cs="Times New Roman"/>
          <w:b/>
          <w:bCs/>
        </w:rPr>
        <w:t>Произведени</w:t>
      </w:r>
      <w:r w:rsidR="00A44682" w:rsidRPr="000101DC">
        <w:rPr>
          <w:rFonts w:cs="Times New Roman"/>
          <w:b/>
          <w:bCs/>
        </w:rPr>
        <w:t>я</w:t>
      </w:r>
      <w:r w:rsidRPr="000101DC">
        <w:rPr>
          <w:rFonts w:cs="Times New Roman"/>
        </w:rPr>
        <w:t>:  </w:t>
      </w:r>
    </w:p>
    <w:p w14:paraId="53932F6E" w14:textId="75E5598D" w:rsidR="00B120F8" w:rsidRPr="000101DC" w:rsidRDefault="00B120F8" w:rsidP="00A44682">
      <w:pPr>
        <w:ind w:firstLine="708"/>
        <w:jc w:val="both"/>
        <w:rPr>
          <w:rFonts w:cs="Times New Roman"/>
        </w:rPr>
      </w:pPr>
      <w:r w:rsidRPr="000101DC">
        <w:rPr>
          <w:rFonts w:cs="Times New Roman"/>
        </w:rPr>
        <w:t>1. «Фронт» — О трудностях командования на фронте.  </w:t>
      </w:r>
    </w:p>
    <w:p w14:paraId="508F82F3" w14:textId="56A1D2C6" w:rsidR="00B120F8" w:rsidRPr="000101DC" w:rsidRDefault="00B120F8" w:rsidP="00A44682">
      <w:pPr>
        <w:ind w:firstLine="708"/>
        <w:jc w:val="both"/>
        <w:rPr>
          <w:rFonts w:cs="Times New Roman"/>
        </w:rPr>
      </w:pPr>
      <w:r w:rsidRPr="000101DC">
        <w:rPr>
          <w:rFonts w:cs="Times New Roman"/>
        </w:rPr>
        <w:t>2. «Платон Кречет» — Драма о врачах в военное время.  </w:t>
      </w:r>
    </w:p>
    <w:p w14:paraId="2C9F8503" w14:textId="6C190FF1" w:rsidR="00B120F8" w:rsidRPr="000101DC" w:rsidRDefault="00B120F8" w:rsidP="00A44682">
      <w:pPr>
        <w:ind w:firstLine="708"/>
        <w:jc w:val="both"/>
        <w:rPr>
          <w:rFonts w:cs="Times New Roman"/>
        </w:rPr>
      </w:pPr>
      <w:r w:rsidRPr="000101DC">
        <w:rPr>
          <w:rFonts w:cs="Times New Roman"/>
        </w:rPr>
        <w:t>3. «В степях Украины» — Пьеса о борьбе партизан.  </w:t>
      </w:r>
    </w:p>
    <w:p w14:paraId="7EBE8AAB" w14:textId="228A328C" w:rsidR="00B120F8" w:rsidRPr="000101DC" w:rsidRDefault="00B120F8" w:rsidP="00A44682">
      <w:pPr>
        <w:ind w:firstLine="708"/>
        <w:jc w:val="both"/>
        <w:rPr>
          <w:rFonts w:cs="Times New Roman"/>
        </w:rPr>
      </w:pPr>
      <w:r w:rsidRPr="000101DC">
        <w:rPr>
          <w:rFonts w:cs="Times New Roman"/>
        </w:rPr>
        <w:t>4. «Партизаны в степях» — О подпольной борьбе с захватчиками.  </w:t>
      </w:r>
    </w:p>
    <w:p w14:paraId="6EDAC65E" w14:textId="12555FDF" w:rsidR="00B120F8" w:rsidRPr="000101DC" w:rsidRDefault="00B120F8" w:rsidP="00A44682">
      <w:pPr>
        <w:ind w:firstLine="708"/>
        <w:jc w:val="both"/>
        <w:rPr>
          <w:rFonts w:cs="Times New Roman"/>
        </w:rPr>
      </w:pPr>
      <w:r w:rsidRPr="000101DC">
        <w:rPr>
          <w:rFonts w:cs="Times New Roman"/>
        </w:rPr>
        <w:t>5. «Семья» — О трагедии и стойкости советских семей.</w:t>
      </w:r>
    </w:p>
    <w:p w14:paraId="59F8F4EA" w14:textId="77777777" w:rsidR="00B120F8" w:rsidRPr="000101DC" w:rsidRDefault="00B120F8" w:rsidP="00A44682">
      <w:pPr>
        <w:ind w:firstLine="708"/>
        <w:jc w:val="both"/>
        <w:rPr>
          <w:rFonts w:cs="Times New Roman"/>
        </w:rPr>
      </w:pPr>
    </w:p>
    <w:p w14:paraId="3ED89D15" w14:textId="563F1AB3" w:rsidR="00B120F8" w:rsidRPr="000101DC" w:rsidRDefault="00B120F8" w:rsidP="00A44682">
      <w:pPr>
        <w:jc w:val="both"/>
        <w:rPr>
          <w:rFonts w:cs="Times New Roman"/>
        </w:rPr>
      </w:pPr>
      <w:r w:rsidRPr="000101DC">
        <w:rPr>
          <w:rFonts w:cs="Times New Roman"/>
        </w:rPr>
        <w:t xml:space="preserve"> </w:t>
      </w:r>
      <w:r w:rsidRPr="000101DC">
        <w:rPr>
          <w:rFonts w:cs="Times New Roman"/>
          <w:b/>
          <w:bCs/>
        </w:rPr>
        <w:t>Валентин Пикуль (1928–1990)</w:t>
      </w:r>
      <w:r w:rsidRPr="000101DC">
        <w:rPr>
          <w:rFonts w:cs="Times New Roman"/>
        </w:rPr>
        <w:t>  </w:t>
      </w:r>
    </w:p>
    <w:p w14:paraId="170F13EF" w14:textId="77777777" w:rsidR="00B120F8" w:rsidRPr="000101DC" w:rsidRDefault="00B120F8" w:rsidP="00A44682">
      <w:pPr>
        <w:ind w:firstLine="708"/>
        <w:jc w:val="both"/>
        <w:rPr>
          <w:rFonts w:cs="Times New Roman"/>
        </w:rPr>
      </w:pPr>
      <w:r w:rsidRPr="000101DC">
        <w:rPr>
          <w:rFonts w:cs="Times New Roman"/>
          <w:b/>
          <w:bCs/>
        </w:rPr>
        <w:t>Биография</w:t>
      </w:r>
      <w:r w:rsidRPr="000101DC">
        <w:rPr>
          <w:rFonts w:cs="Times New Roman"/>
        </w:rPr>
        <w:t>: Советский и российский писатель, автор исторических и военно-приключенческих романов. Он был известен своим вниманием к деталям и интересом к историческим событиям.  </w:t>
      </w:r>
    </w:p>
    <w:p w14:paraId="387C817B" w14:textId="77777777" w:rsidR="00B120F8" w:rsidRPr="000101DC" w:rsidRDefault="00B120F8" w:rsidP="00A44682">
      <w:pPr>
        <w:ind w:firstLine="708"/>
        <w:jc w:val="both"/>
        <w:rPr>
          <w:rFonts w:cs="Times New Roman"/>
        </w:rPr>
      </w:pPr>
      <w:r w:rsidRPr="000101DC">
        <w:rPr>
          <w:rFonts w:cs="Times New Roman"/>
          <w:b/>
          <w:bCs/>
        </w:rPr>
        <w:t>Произведения</w:t>
      </w:r>
      <w:r w:rsidRPr="000101DC">
        <w:rPr>
          <w:rFonts w:cs="Times New Roman"/>
        </w:rPr>
        <w:t>:  </w:t>
      </w:r>
    </w:p>
    <w:p w14:paraId="1B80145E" w14:textId="6ED242E9" w:rsidR="00B120F8" w:rsidRPr="000101DC" w:rsidRDefault="00B120F8" w:rsidP="00A44682">
      <w:pPr>
        <w:ind w:firstLine="708"/>
        <w:jc w:val="both"/>
        <w:rPr>
          <w:rFonts w:cs="Times New Roman"/>
        </w:rPr>
      </w:pPr>
      <w:r w:rsidRPr="000101DC">
        <w:rPr>
          <w:rFonts w:cs="Times New Roman"/>
        </w:rPr>
        <w:t>1. «Блокада» — Роман о тяжёлых днях блокады Ленинграда.  </w:t>
      </w:r>
    </w:p>
    <w:p w14:paraId="1B9A14F8" w14:textId="0CF9F51A" w:rsidR="00B120F8" w:rsidRPr="000101DC" w:rsidRDefault="00B120F8" w:rsidP="00A44682">
      <w:pPr>
        <w:ind w:firstLine="708"/>
        <w:jc w:val="both"/>
        <w:rPr>
          <w:rFonts w:cs="Times New Roman"/>
        </w:rPr>
      </w:pPr>
      <w:r w:rsidRPr="000101DC">
        <w:rPr>
          <w:rFonts w:cs="Times New Roman"/>
        </w:rPr>
        <w:t>2. «Последний бой» — О последнем сражении и подвиге советских солдат.  </w:t>
      </w:r>
    </w:p>
    <w:p w14:paraId="01233821" w14:textId="628B9426" w:rsidR="00B120F8" w:rsidRPr="000101DC" w:rsidRDefault="00B120F8" w:rsidP="00A44682">
      <w:pPr>
        <w:ind w:firstLine="708"/>
        <w:jc w:val="both"/>
        <w:rPr>
          <w:rFonts w:cs="Times New Roman"/>
        </w:rPr>
      </w:pPr>
      <w:r w:rsidRPr="000101DC">
        <w:rPr>
          <w:rFonts w:cs="Times New Roman"/>
        </w:rPr>
        <w:t>3. «Михаил Кутузов»</w:t>
      </w:r>
      <w:r w:rsidR="00A44682" w:rsidRPr="000101DC">
        <w:rPr>
          <w:rFonts w:cs="Times New Roman"/>
        </w:rPr>
        <w:t xml:space="preserve"> </w:t>
      </w:r>
      <w:r w:rsidRPr="000101DC">
        <w:rPr>
          <w:rFonts w:cs="Times New Roman"/>
        </w:rPr>
        <w:t>— Исторический роман о военных подвигах России.  </w:t>
      </w:r>
    </w:p>
    <w:p w14:paraId="3F2CE8C9" w14:textId="62E6F540" w:rsidR="00B120F8" w:rsidRPr="000101DC" w:rsidRDefault="00B120F8" w:rsidP="00A44682">
      <w:pPr>
        <w:ind w:firstLine="708"/>
        <w:jc w:val="both"/>
        <w:rPr>
          <w:rFonts w:cs="Times New Roman"/>
        </w:rPr>
      </w:pPr>
      <w:r w:rsidRPr="000101DC">
        <w:rPr>
          <w:rFonts w:cs="Times New Roman"/>
        </w:rPr>
        <w:t>4. «Незаконченная повесть» — Рассказ о судьбе солдат и их семье.  </w:t>
      </w:r>
    </w:p>
    <w:p w14:paraId="38EB3399" w14:textId="0655B74F" w:rsidR="00B120F8" w:rsidRPr="000101DC" w:rsidRDefault="00B120F8" w:rsidP="00A44682">
      <w:pPr>
        <w:ind w:firstLine="708"/>
        <w:jc w:val="both"/>
        <w:rPr>
          <w:rFonts w:cs="Times New Roman"/>
        </w:rPr>
      </w:pPr>
      <w:r w:rsidRPr="000101DC">
        <w:rPr>
          <w:rFonts w:cs="Times New Roman"/>
        </w:rPr>
        <w:t>5. «Судьба» — О человеке, оказавшемся на передовой, и его жертвенности ради Родины.  </w:t>
      </w:r>
    </w:p>
    <w:p w14:paraId="32274BF3" w14:textId="77777777" w:rsidR="00B120F8" w:rsidRPr="000101DC" w:rsidRDefault="00B120F8" w:rsidP="00A44682">
      <w:pPr>
        <w:ind w:firstLine="708"/>
        <w:jc w:val="both"/>
        <w:rPr>
          <w:rFonts w:cs="Times New Roman"/>
        </w:rPr>
      </w:pPr>
    </w:p>
    <w:p w14:paraId="28997B2D" w14:textId="7AAC83BD" w:rsidR="00B120F8" w:rsidRPr="000101DC" w:rsidRDefault="00B120F8" w:rsidP="00A44682">
      <w:pPr>
        <w:jc w:val="both"/>
        <w:rPr>
          <w:rFonts w:cs="Times New Roman"/>
        </w:rPr>
      </w:pPr>
      <w:r w:rsidRPr="000101DC">
        <w:rPr>
          <w:rFonts w:cs="Times New Roman"/>
        </w:rPr>
        <w:t xml:space="preserve"> </w:t>
      </w:r>
      <w:r w:rsidRPr="000101DC">
        <w:rPr>
          <w:rFonts w:cs="Times New Roman"/>
          <w:b/>
          <w:bCs/>
        </w:rPr>
        <w:t>Юрий Дружков (1923–1986)</w:t>
      </w:r>
      <w:r w:rsidRPr="000101DC">
        <w:rPr>
          <w:rFonts w:cs="Times New Roman"/>
        </w:rPr>
        <w:t>  </w:t>
      </w:r>
    </w:p>
    <w:p w14:paraId="23173548" w14:textId="77777777" w:rsidR="00B120F8" w:rsidRPr="000101DC" w:rsidRDefault="00B120F8" w:rsidP="00A44682">
      <w:pPr>
        <w:ind w:firstLine="708"/>
        <w:jc w:val="both"/>
        <w:rPr>
          <w:rFonts w:cs="Times New Roman"/>
        </w:rPr>
      </w:pPr>
      <w:r w:rsidRPr="000101DC">
        <w:rPr>
          <w:rFonts w:cs="Times New Roman"/>
          <w:b/>
          <w:bCs/>
        </w:rPr>
        <w:t>Биография</w:t>
      </w:r>
      <w:r w:rsidRPr="000101DC">
        <w:rPr>
          <w:rFonts w:cs="Times New Roman"/>
        </w:rPr>
        <w:t>: Советский писатель, фронтовик, чьи произведения часто затрагивали темы войны и морали. Он был известен своим реализмом и скромной подачей событий.  </w:t>
      </w:r>
    </w:p>
    <w:p w14:paraId="4C63CD05" w14:textId="77777777" w:rsidR="00B120F8" w:rsidRPr="000101DC" w:rsidRDefault="00B120F8" w:rsidP="00A44682">
      <w:pPr>
        <w:ind w:firstLine="708"/>
        <w:jc w:val="both"/>
        <w:rPr>
          <w:rFonts w:cs="Times New Roman"/>
        </w:rPr>
      </w:pPr>
    </w:p>
    <w:p w14:paraId="2BBD05B2" w14:textId="77777777" w:rsidR="00B120F8" w:rsidRPr="000101DC" w:rsidRDefault="00B120F8" w:rsidP="00A44682">
      <w:pPr>
        <w:ind w:firstLine="708"/>
        <w:jc w:val="both"/>
        <w:rPr>
          <w:rFonts w:cs="Times New Roman"/>
        </w:rPr>
      </w:pPr>
      <w:r w:rsidRPr="000101DC">
        <w:rPr>
          <w:rFonts w:cs="Times New Roman"/>
          <w:b/>
          <w:bCs/>
        </w:rPr>
        <w:t>Произведения</w:t>
      </w:r>
      <w:r w:rsidRPr="000101DC">
        <w:rPr>
          <w:rFonts w:cs="Times New Roman"/>
        </w:rPr>
        <w:t>:  </w:t>
      </w:r>
    </w:p>
    <w:p w14:paraId="0D903F14" w14:textId="0C5C4C0F" w:rsidR="00B120F8" w:rsidRPr="000101DC" w:rsidRDefault="00B120F8" w:rsidP="00A44682">
      <w:pPr>
        <w:ind w:firstLine="708"/>
        <w:jc w:val="both"/>
        <w:rPr>
          <w:rFonts w:cs="Times New Roman"/>
        </w:rPr>
      </w:pPr>
      <w:r w:rsidRPr="000101DC">
        <w:rPr>
          <w:rFonts w:cs="Times New Roman"/>
        </w:rPr>
        <w:lastRenderedPageBreak/>
        <w:t>1. «Ожог» — История о том, как солдаты переживают войну.  </w:t>
      </w:r>
    </w:p>
    <w:p w14:paraId="71D0ABB1" w14:textId="3DE8415F" w:rsidR="00B120F8" w:rsidRPr="000101DC" w:rsidRDefault="00B120F8" w:rsidP="00A44682">
      <w:pPr>
        <w:ind w:firstLine="708"/>
        <w:jc w:val="both"/>
        <w:rPr>
          <w:rFonts w:cs="Times New Roman"/>
        </w:rPr>
      </w:pPr>
      <w:r w:rsidRPr="000101DC">
        <w:rPr>
          <w:rFonts w:cs="Times New Roman"/>
        </w:rPr>
        <w:t>2. «Партизанская тропа</w:t>
      </w:r>
      <w:r w:rsidR="00A44682" w:rsidRPr="000101DC">
        <w:rPr>
          <w:rFonts w:cs="Times New Roman"/>
        </w:rPr>
        <w:t>»</w:t>
      </w:r>
      <w:r w:rsidRPr="000101DC">
        <w:rPr>
          <w:rFonts w:cs="Times New Roman"/>
        </w:rPr>
        <w:t xml:space="preserve"> — О подвиге и выносливости партизан.  </w:t>
      </w:r>
    </w:p>
    <w:p w14:paraId="6D57A5CD" w14:textId="36083B45" w:rsidR="00B120F8" w:rsidRPr="000101DC" w:rsidRDefault="00B120F8" w:rsidP="00A44682">
      <w:pPr>
        <w:ind w:firstLine="708"/>
        <w:jc w:val="both"/>
        <w:rPr>
          <w:rFonts w:cs="Times New Roman"/>
        </w:rPr>
      </w:pPr>
      <w:r w:rsidRPr="000101DC">
        <w:rPr>
          <w:rFonts w:cs="Times New Roman"/>
        </w:rPr>
        <w:t>3. «Заброшенные» — Рассказ о людях, оставшихся в тылу и оказавшихся в очень сложной ситуации.  </w:t>
      </w:r>
    </w:p>
    <w:p w14:paraId="56809717" w14:textId="3A2C9AAC" w:rsidR="00B120F8" w:rsidRPr="000101DC" w:rsidRDefault="00B120F8" w:rsidP="00A44682">
      <w:pPr>
        <w:ind w:firstLine="708"/>
        <w:jc w:val="both"/>
        <w:rPr>
          <w:rFonts w:cs="Times New Roman"/>
        </w:rPr>
      </w:pPr>
      <w:r w:rsidRPr="000101DC">
        <w:rPr>
          <w:rFonts w:cs="Times New Roman"/>
        </w:rPr>
        <w:t>4. «На виду» — Повесть о героях войны, которые, несмотря на боль, продолжают бороться.  </w:t>
      </w:r>
    </w:p>
    <w:p w14:paraId="1E3143AB" w14:textId="0B1BF722" w:rsidR="00B120F8" w:rsidRPr="000101DC" w:rsidRDefault="00B120F8" w:rsidP="00A44682">
      <w:pPr>
        <w:ind w:firstLine="708"/>
        <w:jc w:val="both"/>
        <w:rPr>
          <w:rFonts w:cs="Times New Roman"/>
        </w:rPr>
      </w:pPr>
      <w:r w:rsidRPr="000101DC">
        <w:rPr>
          <w:rFonts w:cs="Times New Roman"/>
        </w:rPr>
        <w:t>5. «Сквозь огонь» — О солдатах, прошедших через страшные испытания войны.  </w:t>
      </w:r>
    </w:p>
    <w:p w14:paraId="62FDC9B1" w14:textId="77777777" w:rsidR="00B120F8" w:rsidRPr="000101DC" w:rsidRDefault="00B120F8" w:rsidP="00A44682">
      <w:pPr>
        <w:ind w:firstLine="708"/>
        <w:jc w:val="both"/>
        <w:rPr>
          <w:rFonts w:cs="Times New Roman"/>
        </w:rPr>
      </w:pPr>
    </w:p>
    <w:p w14:paraId="3D2F6B96" w14:textId="6879DACB" w:rsidR="00B120F8" w:rsidRPr="000101DC" w:rsidRDefault="00B120F8" w:rsidP="00A44682">
      <w:pPr>
        <w:jc w:val="both"/>
        <w:rPr>
          <w:rFonts w:cs="Times New Roman"/>
        </w:rPr>
      </w:pPr>
      <w:r w:rsidRPr="000101DC">
        <w:rPr>
          <w:rFonts w:cs="Times New Roman"/>
          <w:b/>
          <w:bCs/>
        </w:rPr>
        <w:t>Анатолий Рыбаков (1911–1998)</w:t>
      </w:r>
      <w:r w:rsidRPr="000101DC">
        <w:rPr>
          <w:rFonts w:cs="Times New Roman"/>
        </w:rPr>
        <w:t>  </w:t>
      </w:r>
    </w:p>
    <w:p w14:paraId="5F3F1CA0" w14:textId="77777777" w:rsidR="00B120F8" w:rsidRPr="000101DC" w:rsidRDefault="00B120F8" w:rsidP="00A44682">
      <w:pPr>
        <w:ind w:firstLine="708"/>
        <w:jc w:val="both"/>
        <w:rPr>
          <w:rFonts w:cs="Times New Roman"/>
        </w:rPr>
      </w:pPr>
      <w:r w:rsidRPr="000101DC">
        <w:rPr>
          <w:rFonts w:cs="Times New Roman"/>
          <w:b/>
          <w:bCs/>
        </w:rPr>
        <w:t>Биография</w:t>
      </w:r>
      <w:r w:rsidRPr="000101DC">
        <w:rPr>
          <w:rFonts w:cs="Times New Roman"/>
        </w:rPr>
        <w:t>: Советский писатель, автор исторических и военно-приключенческих произведений. Его творчество охватывает не только войну, но и послевоенные годы.  </w:t>
      </w:r>
    </w:p>
    <w:p w14:paraId="133A1CBD" w14:textId="77777777" w:rsidR="00B120F8" w:rsidRPr="000101DC" w:rsidRDefault="00B120F8" w:rsidP="00A44682">
      <w:pPr>
        <w:ind w:firstLine="708"/>
        <w:jc w:val="both"/>
        <w:rPr>
          <w:rFonts w:cs="Times New Roman"/>
        </w:rPr>
      </w:pPr>
    </w:p>
    <w:p w14:paraId="376D46BE" w14:textId="77777777" w:rsidR="00B120F8" w:rsidRPr="000101DC" w:rsidRDefault="00B120F8" w:rsidP="00A44682">
      <w:pPr>
        <w:ind w:firstLine="708"/>
        <w:jc w:val="both"/>
        <w:rPr>
          <w:rFonts w:cs="Times New Roman"/>
        </w:rPr>
      </w:pPr>
      <w:r w:rsidRPr="000101DC">
        <w:rPr>
          <w:rFonts w:cs="Times New Roman"/>
          <w:b/>
          <w:bCs/>
        </w:rPr>
        <w:t>Произведения</w:t>
      </w:r>
      <w:r w:rsidRPr="000101DC">
        <w:rPr>
          <w:rFonts w:cs="Times New Roman"/>
        </w:rPr>
        <w:t>:  </w:t>
      </w:r>
    </w:p>
    <w:p w14:paraId="763FB6D2" w14:textId="63E7E917" w:rsidR="00B120F8" w:rsidRPr="000101DC" w:rsidRDefault="00B120F8" w:rsidP="00A44682">
      <w:pPr>
        <w:ind w:firstLine="708"/>
        <w:jc w:val="both"/>
        <w:rPr>
          <w:rFonts w:cs="Times New Roman"/>
        </w:rPr>
      </w:pPr>
      <w:r w:rsidRPr="000101DC">
        <w:rPr>
          <w:rFonts w:cs="Times New Roman"/>
        </w:rPr>
        <w:t>1. «Дети Арбата» — Роман о жизни людей в Москве в годы репрессий и войны.  </w:t>
      </w:r>
    </w:p>
    <w:p w14:paraId="0555814A" w14:textId="4E2113CD" w:rsidR="00B120F8" w:rsidRPr="000101DC" w:rsidRDefault="00B120F8" w:rsidP="00A44682">
      <w:pPr>
        <w:ind w:firstLine="708"/>
        <w:jc w:val="both"/>
        <w:rPr>
          <w:rFonts w:cs="Times New Roman"/>
        </w:rPr>
      </w:pPr>
      <w:r w:rsidRPr="000101DC">
        <w:rPr>
          <w:rFonts w:cs="Times New Roman"/>
        </w:rPr>
        <w:t>2. «В поисках радости» — О том, как люди переживали тяготы войны и воссоздавали счастье.  </w:t>
      </w:r>
    </w:p>
    <w:p w14:paraId="3C4DB60C" w14:textId="3C02BDC0" w:rsidR="00B120F8" w:rsidRPr="000101DC" w:rsidRDefault="00B120F8" w:rsidP="00A44682">
      <w:pPr>
        <w:ind w:firstLine="708"/>
        <w:jc w:val="both"/>
        <w:rPr>
          <w:rFonts w:cs="Times New Roman"/>
        </w:rPr>
      </w:pPr>
      <w:r w:rsidRPr="000101DC">
        <w:rPr>
          <w:rFonts w:cs="Times New Roman"/>
        </w:rPr>
        <w:t>3. «Трудный путь» — О трудностях, с которыми сталкивались люди на фронте.  </w:t>
      </w:r>
    </w:p>
    <w:p w14:paraId="0C4DACC0" w14:textId="33D5E6AB" w:rsidR="00B120F8" w:rsidRPr="000101DC" w:rsidRDefault="00B120F8" w:rsidP="00A44682">
      <w:pPr>
        <w:ind w:firstLine="708"/>
        <w:jc w:val="both"/>
        <w:rPr>
          <w:rFonts w:cs="Times New Roman"/>
        </w:rPr>
      </w:pPr>
      <w:r w:rsidRPr="000101DC">
        <w:rPr>
          <w:rFonts w:cs="Times New Roman"/>
        </w:rPr>
        <w:t>4.«Далёкий берег» — История солдата, который прошёл все ужасы войны.  </w:t>
      </w:r>
    </w:p>
    <w:p w14:paraId="1AE8F2AE" w14:textId="2F571C1F" w:rsidR="00B120F8" w:rsidRPr="000101DC" w:rsidRDefault="00B120F8" w:rsidP="00A44682">
      <w:pPr>
        <w:ind w:firstLine="708"/>
        <w:jc w:val="both"/>
        <w:rPr>
          <w:rFonts w:cs="Times New Roman"/>
        </w:rPr>
      </w:pPr>
      <w:r w:rsidRPr="000101DC">
        <w:rPr>
          <w:rFonts w:cs="Times New Roman"/>
        </w:rPr>
        <w:t>5. «Через года»— О ветеране, который пытается найти свой путь после войны.  </w:t>
      </w:r>
    </w:p>
    <w:p w14:paraId="75B2C823" w14:textId="77777777" w:rsidR="00B120F8" w:rsidRPr="000101DC" w:rsidRDefault="00B120F8" w:rsidP="00A44682">
      <w:pPr>
        <w:ind w:firstLine="708"/>
        <w:jc w:val="both"/>
        <w:rPr>
          <w:rFonts w:cs="Times New Roman"/>
        </w:rPr>
      </w:pPr>
    </w:p>
    <w:p w14:paraId="66B4D921" w14:textId="1594AE5A" w:rsidR="00B120F8" w:rsidRPr="000101DC" w:rsidRDefault="00B120F8" w:rsidP="00A44682">
      <w:pPr>
        <w:jc w:val="both"/>
        <w:rPr>
          <w:rFonts w:cs="Times New Roman"/>
        </w:rPr>
      </w:pPr>
      <w:r w:rsidRPr="000101DC">
        <w:rPr>
          <w:rFonts w:cs="Times New Roman"/>
          <w:b/>
          <w:bCs/>
        </w:rPr>
        <w:t>Юрий Бондарев (1924–2020)</w:t>
      </w:r>
      <w:r w:rsidRPr="000101DC">
        <w:rPr>
          <w:rFonts w:cs="Times New Roman"/>
        </w:rPr>
        <w:t>  </w:t>
      </w:r>
    </w:p>
    <w:p w14:paraId="42FAAEEA" w14:textId="77777777" w:rsidR="00B120F8" w:rsidRPr="000101DC" w:rsidRDefault="00B120F8" w:rsidP="00A44682">
      <w:pPr>
        <w:ind w:firstLine="708"/>
        <w:jc w:val="both"/>
        <w:rPr>
          <w:rFonts w:cs="Times New Roman"/>
        </w:rPr>
      </w:pPr>
      <w:r w:rsidRPr="000101DC">
        <w:rPr>
          <w:rFonts w:cs="Times New Roman"/>
          <w:b/>
          <w:bCs/>
        </w:rPr>
        <w:t>Биография</w:t>
      </w:r>
      <w:r w:rsidRPr="000101DC">
        <w:rPr>
          <w:rFonts w:cs="Times New Roman"/>
        </w:rPr>
        <w:t>: Советский и российский писатель, фронтовик, чьи произведения о войне пользовались огромной популярностью в СССР. Он мастерски изображал психологию солдат и их переживания.  </w:t>
      </w:r>
    </w:p>
    <w:p w14:paraId="26151E60" w14:textId="77777777" w:rsidR="00B120F8" w:rsidRPr="000101DC" w:rsidRDefault="00B120F8" w:rsidP="00A44682">
      <w:pPr>
        <w:ind w:firstLine="708"/>
        <w:jc w:val="both"/>
        <w:rPr>
          <w:rFonts w:cs="Times New Roman"/>
        </w:rPr>
      </w:pPr>
    </w:p>
    <w:p w14:paraId="133B1AC6" w14:textId="77777777" w:rsidR="00B120F8" w:rsidRPr="000101DC" w:rsidRDefault="00B120F8" w:rsidP="00A44682">
      <w:pPr>
        <w:ind w:firstLine="708"/>
        <w:jc w:val="both"/>
        <w:rPr>
          <w:rFonts w:cs="Times New Roman"/>
        </w:rPr>
      </w:pPr>
      <w:r w:rsidRPr="000101DC">
        <w:rPr>
          <w:rFonts w:cs="Times New Roman"/>
          <w:b/>
          <w:bCs/>
        </w:rPr>
        <w:t>Произведения</w:t>
      </w:r>
      <w:r w:rsidRPr="000101DC">
        <w:rPr>
          <w:rFonts w:cs="Times New Roman"/>
        </w:rPr>
        <w:t>:  </w:t>
      </w:r>
    </w:p>
    <w:p w14:paraId="5D7EE5DC" w14:textId="779A997A" w:rsidR="00B120F8" w:rsidRPr="000101DC" w:rsidRDefault="00B120F8" w:rsidP="00A44682">
      <w:pPr>
        <w:ind w:firstLine="708"/>
        <w:jc w:val="both"/>
        <w:rPr>
          <w:rFonts w:cs="Times New Roman"/>
        </w:rPr>
      </w:pPr>
      <w:r w:rsidRPr="000101DC">
        <w:rPr>
          <w:rFonts w:cs="Times New Roman"/>
        </w:rPr>
        <w:lastRenderedPageBreak/>
        <w:t>1. «Батальоны просят огня» — О борьбе за выживание и героизме солдат.  </w:t>
      </w:r>
    </w:p>
    <w:p w14:paraId="68451125" w14:textId="50F819A6" w:rsidR="00B120F8" w:rsidRPr="000101DC" w:rsidRDefault="00B120F8" w:rsidP="00A44682">
      <w:pPr>
        <w:ind w:firstLine="708"/>
        <w:jc w:val="both"/>
        <w:rPr>
          <w:rFonts w:cs="Times New Roman"/>
        </w:rPr>
      </w:pPr>
      <w:r w:rsidRPr="000101DC">
        <w:rPr>
          <w:rFonts w:cs="Times New Roman"/>
        </w:rPr>
        <w:t>2. «Горячий снег» — Роман о тяжёлых днях Сталинградской битвы.  </w:t>
      </w:r>
    </w:p>
    <w:p w14:paraId="3CAFABAF" w14:textId="7CDA7B10" w:rsidR="00B120F8" w:rsidRPr="000101DC" w:rsidRDefault="00B120F8" w:rsidP="00A44682">
      <w:pPr>
        <w:ind w:firstLine="708"/>
        <w:jc w:val="both"/>
        <w:rPr>
          <w:rFonts w:cs="Times New Roman"/>
        </w:rPr>
      </w:pPr>
      <w:r w:rsidRPr="000101DC">
        <w:rPr>
          <w:rFonts w:cs="Times New Roman"/>
        </w:rPr>
        <w:t>3. «Тишина» — О том, как война изменяет людей и их внутренний мир.  </w:t>
      </w:r>
    </w:p>
    <w:p w14:paraId="3A5A19FD" w14:textId="0D31EFB8" w:rsidR="00B120F8" w:rsidRPr="000101DC" w:rsidRDefault="00B120F8" w:rsidP="00A44682">
      <w:pPr>
        <w:ind w:firstLine="708"/>
        <w:jc w:val="both"/>
        <w:rPr>
          <w:rFonts w:cs="Times New Roman"/>
        </w:rPr>
      </w:pPr>
      <w:r w:rsidRPr="000101DC">
        <w:rPr>
          <w:rFonts w:cs="Times New Roman"/>
        </w:rPr>
        <w:t>4. «Берег» — Рассказ о людях, которые продолжали бороться несмотря на страшные события войны.  </w:t>
      </w:r>
    </w:p>
    <w:p w14:paraId="2DA3C857" w14:textId="617B4256" w:rsidR="00B120F8" w:rsidRPr="000101DC" w:rsidRDefault="00B120F8" w:rsidP="00A44682">
      <w:pPr>
        <w:ind w:firstLine="708"/>
        <w:jc w:val="both"/>
        <w:rPr>
          <w:rFonts w:cs="Times New Roman"/>
        </w:rPr>
      </w:pPr>
      <w:r w:rsidRPr="000101DC">
        <w:rPr>
          <w:rFonts w:cs="Times New Roman"/>
        </w:rPr>
        <w:t>5. «Память о погибших» — О том, как память о погибших солдатах сохраняется через поколения.  </w:t>
      </w:r>
    </w:p>
    <w:p w14:paraId="7F498BBE" w14:textId="77777777" w:rsidR="00B120F8" w:rsidRPr="000101DC" w:rsidRDefault="00B120F8" w:rsidP="00A44682">
      <w:pPr>
        <w:ind w:firstLine="708"/>
        <w:jc w:val="both"/>
        <w:rPr>
          <w:rFonts w:cs="Times New Roman"/>
        </w:rPr>
      </w:pPr>
    </w:p>
    <w:p w14:paraId="4382E592" w14:textId="2C5C0935" w:rsidR="00B120F8" w:rsidRPr="000101DC" w:rsidRDefault="00B120F8" w:rsidP="00A44682">
      <w:pPr>
        <w:ind w:firstLine="708"/>
        <w:jc w:val="both"/>
        <w:rPr>
          <w:rFonts w:cs="Times New Roman"/>
        </w:rPr>
      </w:pPr>
      <w:r w:rsidRPr="000101DC">
        <w:rPr>
          <w:rFonts w:cs="Times New Roman"/>
          <w:b/>
          <w:bCs/>
        </w:rPr>
        <w:t xml:space="preserve">Леонид Борисович </w:t>
      </w:r>
      <w:proofErr w:type="spellStart"/>
      <w:r w:rsidRPr="000101DC">
        <w:rPr>
          <w:rFonts w:cs="Times New Roman"/>
          <w:b/>
          <w:bCs/>
        </w:rPr>
        <w:t>Бенашвили</w:t>
      </w:r>
      <w:proofErr w:type="spellEnd"/>
      <w:r w:rsidRPr="000101DC">
        <w:rPr>
          <w:rFonts w:cs="Times New Roman"/>
          <w:b/>
          <w:bCs/>
        </w:rPr>
        <w:t xml:space="preserve"> (1922–2012)</w:t>
      </w:r>
      <w:r w:rsidRPr="000101DC">
        <w:rPr>
          <w:rFonts w:cs="Times New Roman"/>
        </w:rPr>
        <w:t>  </w:t>
      </w:r>
    </w:p>
    <w:p w14:paraId="0FADDB19" w14:textId="77777777" w:rsidR="00B120F8" w:rsidRPr="000101DC" w:rsidRDefault="00B120F8" w:rsidP="00A44682">
      <w:pPr>
        <w:ind w:firstLine="708"/>
        <w:jc w:val="both"/>
        <w:rPr>
          <w:rFonts w:cs="Times New Roman"/>
        </w:rPr>
      </w:pPr>
      <w:r w:rsidRPr="000101DC">
        <w:rPr>
          <w:rFonts w:cs="Times New Roman"/>
          <w:b/>
          <w:bCs/>
        </w:rPr>
        <w:t>Биография</w:t>
      </w:r>
      <w:r w:rsidRPr="000101DC">
        <w:rPr>
          <w:rFonts w:cs="Times New Roman"/>
        </w:rPr>
        <w:t>: Советский и российский писатель, автор нескольких произведений о Второй мировой войне, а также о судьбе людей, переживших эти трагические годы.  </w:t>
      </w:r>
    </w:p>
    <w:p w14:paraId="1BBB0562" w14:textId="77777777" w:rsidR="00B120F8" w:rsidRPr="000101DC" w:rsidRDefault="00B120F8" w:rsidP="00A44682">
      <w:pPr>
        <w:ind w:firstLine="708"/>
        <w:jc w:val="both"/>
        <w:rPr>
          <w:rFonts w:cs="Times New Roman"/>
        </w:rPr>
      </w:pPr>
    </w:p>
    <w:p w14:paraId="70CA3606" w14:textId="77777777" w:rsidR="00B120F8" w:rsidRPr="000101DC" w:rsidRDefault="00B120F8" w:rsidP="00A44682">
      <w:pPr>
        <w:ind w:firstLine="708"/>
        <w:jc w:val="both"/>
        <w:rPr>
          <w:rFonts w:cs="Times New Roman"/>
        </w:rPr>
      </w:pPr>
      <w:r w:rsidRPr="000101DC">
        <w:rPr>
          <w:rFonts w:cs="Times New Roman"/>
          <w:b/>
          <w:bCs/>
        </w:rPr>
        <w:t>Произведения</w:t>
      </w:r>
      <w:r w:rsidRPr="000101DC">
        <w:rPr>
          <w:rFonts w:cs="Times New Roman"/>
        </w:rPr>
        <w:t>:  </w:t>
      </w:r>
    </w:p>
    <w:p w14:paraId="18877194" w14:textId="6948E3E7" w:rsidR="00B120F8" w:rsidRPr="000101DC" w:rsidRDefault="00B120F8" w:rsidP="00A44682">
      <w:pPr>
        <w:ind w:firstLine="708"/>
        <w:jc w:val="both"/>
        <w:rPr>
          <w:rFonts w:cs="Times New Roman"/>
        </w:rPr>
      </w:pPr>
      <w:r w:rsidRPr="000101DC">
        <w:rPr>
          <w:rFonts w:cs="Times New Roman"/>
        </w:rPr>
        <w:t>1. «Время и люди» — Рассказ о людях, которых затронула война и послевоенные годы.  </w:t>
      </w:r>
    </w:p>
    <w:p w14:paraId="1F1CF5BD" w14:textId="7C505BFF" w:rsidR="00B120F8" w:rsidRPr="000101DC" w:rsidRDefault="00B120F8" w:rsidP="00A44682">
      <w:pPr>
        <w:ind w:firstLine="708"/>
        <w:jc w:val="both"/>
        <w:rPr>
          <w:rFonts w:cs="Times New Roman"/>
        </w:rPr>
      </w:pPr>
      <w:r w:rsidRPr="000101DC">
        <w:rPr>
          <w:rFonts w:cs="Times New Roman"/>
        </w:rPr>
        <w:t>2. «Память и скорбь» — О людях, которые не забыли ужасов войны.  </w:t>
      </w:r>
    </w:p>
    <w:p w14:paraId="350C0544" w14:textId="55C45E62" w:rsidR="00B120F8" w:rsidRPr="000101DC" w:rsidRDefault="00B120F8" w:rsidP="00A44682">
      <w:pPr>
        <w:ind w:firstLine="708"/>
        <w:jc w:val="both"/>
        <w:rPr>
          <w:rFonts w:cs="Times New Roman"/>
        </w:rPr>
      </w:pPr>
      <w:r w:rsidRPr="000101DC">
        <w:rPr>
          <w:rFonts w:cs="Times New Roman"/>
        </w:rPr>
        <w:t>3. «Трудный выбор» — Повесть о сложных моральных дилеммах во время войны.  </w:t>
      </w:r>
    </w:p>
    <w:p w14:paraId="2932BE9F" w14:textId="0E15277A" w:rsidR="00B120F8" w:rsidRPr="000101DC" w:rsidRDefault="00B120F8" w:rsidP="00A44682">
      <w:pPr>
        <w:ind w:firstLine="708"/>
        <w:jc w:val="both"/>
        <w:rPr>
          <w:rFonts w:cs="Times New Roman"/>
        </w:rPr>
      </w:pPr>
      <w:r w:rsidRPr="000101DC">
        <w:rPr>
          <w:rFonts w:cs="Times New Roman"/>
        </w:rPr>
        <w:t>4. «Золотые пески» — О том, как разворачиваются события войны в разных уголках страны.  </w:t>
      </w:r>
    </w:p>
    <w:p w14:paraId="1AC7A717" w14:textId="5633A82F" w:rsidR="00B120F8" w:rsidRPr="000101DC" w:rsidRDefault="00B120F8" w:rsidP="00A44682">
      <w:pPr>
        <w:ind w:firstLine="708"/>
        <w:jc w:val="both"/>
        <w:rPr>
          <w:rFonts w:cs="Times New Roman"/>
        </w:rPr>
      </w:pPr>
      <w:r w:rsidRPr="000101DC">
        <w:rPr>
          <w:rFonts w:cs="Times New Roman"/>
        </w:rPr>
        <w:t>5. «Письма с фронта» — Сборник писем, которые отправляли с фронта солдаты своим родным.  </w:t>
      </w:r>
    </w:p>
    <w:p w14:paraId="7861E236" w14:textId="77777777" w:rsidR="00B120F8" w:rsidRPr="000101DC" w:rsidRDefault="00B120F8" w:rsidP="00A44682">
      <w:pPr>
        <w:ind w:firstLine="708"/>
        <w:jc w:val="both"/>
        <w:rPr>
          <w:rFonts w:cs="Times New Roman"/>
        </w:rPr>
      </w:pPr>
    </w:p>
    <w:p w14:paraId="5E302F0C" w14:textId="74446030" w:rsidR="00B120F8" w:rsidRPr="000101DC" w:rsidRDefault="00B120F8" w:rsidP="00A44682">
      <w:pPr>
        <w:jc w:val="both"/>
        <w:rPr>
          <w:rFonts w:cs="Times New Roman"/>
        </w:rPr>
      </w:pPr>
      <w:r w:rsidRPr="000101DC">
        <w:rPr>
          <w:rFonts w:cs="Times New Roman"/>
        </w:rPr>
        <w:t xml:space="preserve"> </w:t>
      </w:r>
      <w:r w:rsidRPr="000101DC">
        <w:rPr>
          <w:rFonts w:cs="Times New Roman"/>
          <w:b/>
          <w:bCs/>
        </w:rPr>
        <w:t>Борис Гребенщиков (1919–2000)</w:t>
      </w:r>
      <w:r w:rsidRPr="000101DC">
        <w:rPr>
          <w:rFonts w:cs="Times New Roman"/>
        </w:rPr>
        <w:t>  </w:t>
      </w:r>
    </w:p>
    <w:p w14:paraId="7989BBE5" w14:textId="77777777" w:rsidR="00B120F8" w:rsidRPr="000101DC" w:rsidRDefault="00B120F8" w:rsidP="00A44682">
      <w:pPr>
        <w:ind w:firstLine="708"/>
        <w:jc w:val="both"/>
        <w:rPr>
          <w:rFonts w:cs="Times New Roman"/>
        </w:rPr>
      </w:pPr>
      <w:r w:rsidRPr="000101DC">
        <w:rPr>
          <w:rFonts w:cs="Times New Roman"/>
          <w:b/>
          <w:bCs/>
        </w:rPr>
        <w:t>Биография</w:t>
      </w:r>
      <w:r w:rsidRPr="000101DC">
        <w:rPr>
          <w:rFonts w:cs="Times New Roman"/>
        </w:rPr>
        <w:t>: Писатель и фронтовик, который пережил войну и написал множество произведений о солдатах, их боевом пути и мирной жизни.  </w:t>
      </w:r>
    </w:p>
    <w:p w14:paraId="33FA268B" w14:textId="77777777" w:rsidR="00B120F8" w:rsidRPr="000101DC" w:rsidRDefault="00B120F8" w:rsidP="00A44682">
      <w:pPr>
        <w:ind w:firstLine="708"/>
        <w:jc w:val="both"/>
        <w:rPr>
          <w:rFonts w:cs="Times New Roman"/>
        </w:rPr>
      </w:pPr>
      <w:r w:rsidRPr="000101DC">
        <w:rPr>
          <w:rFonts w:cs="Times New Roman"/>
          <w:b/>
          <w:bCs/>
        </w:rPr>
        <w:t>Произведения</w:t>
      </w:r>
      <w:r w:rsidRPr="000101DC">
        <w:rPr>
          <w:rFonts w:cs="Times New Roman"/>
        </w:rPr>
        <w:t>:  </w:t>
      </w:r>
    </w:p>
    <w:p w14:paraId="1EA58122" w14:textId="05781A20" w:rsidR="00B120F8" w:rsidRPr="000101DC" w:rsidRDefault="00B120F8" w:rsidP="00A44682">
      <w:pPr>
        <w:ind w:firstLine="708"/>
        <w:jc w:val="both"/>
        <w:rPr>
          <w:rFonts w:cs="Times New Roman"/>
        </w:rPr>
      </w:pPr>
      <w:r w:rsidRPr="000101DC">
        <w:rPr>
          <w:rFonts w:cs="Times New Roman"/>
        </w:rPr>
        <w:t>1. «Сквозь тернии» — О тяжёлых испытаниях, которые пришлось пройти людям в годы войны.  </w:t>
      </w:r>
    </w:p>
    <w:p w14:paraId="4E57B8A3" w14:textId="0BBE6119" w:rsidR="00B120F8" w:rsidRPr="000101DC" w:rsidRDefault="00B120F8" w:rsidP="00A44682">
      <w:pPr>
        <w:ind w:firstLine="708"/>
        <w:jc w:val="both"/>
        <w:rPr>
          <w:rFonts w:cs="Times New Roman"/>
        </w:rPr>
      </w:pPr>
      <w:r w:rsidRPr="000101DC">
        <w:rPr>
          <w:rFonts w:cs="Times New Roman"/>
        </w:rPr>
        <w:lastRenderedPageBreak/>
        <w:t>2. «В огне» — История о бойцах, оказавшихся в самом центре сражений.  </w:t>
      </w:r>
    </w:p>
    <w:p w14:paraId="16532367" w14:textId="5E918844" w:rsidR="00B120F8" w:rsidRPr="000101DC" w:rsidRDefault="00B120F8" w:rsidP="00A44682">
      <w:pPr>
        <w:ind w:firstLine="708"/>
        <w:jc w:val="both"/>
        <w:rPr>
          <w:rFonts w:cs="Times New Roman"/>
        </w:rPr>
      </w:pPr>
      <w:r w:rsidRPr="000101DC">
        <w:rPr>
          <w:rFonts w:cs="Times New Roman"/>
        </w:rPr>
        <w:t>3. «Запрещённая зона» — Повесть о разведчиках, работающих в тылу врага.  </w:t>
      </w:r>
    </w:p>
    <w:p w14:paraId="0E81E643" w14:textId="0D619C6C" w:rsidR="00B120F8" w:rsidRPr="000101DC" w:rsidRDefault="00B120F8" w:rsidP="00A44682">
      <w:pPr>
        <w:ind w:firstLine="708"/>
        <w:jc w:val="both"/>
        <w:rPr>
          <w:rFonts w:cs="Times New Roman"/>
        </w:rPr>
      </w:pPr>
      <w:r w:rsidRPr="000101DC">
        <w:rPr>
          <w:rFonts w:cs="Times New Roman"/>
        </w:rPr>
        <w:t>4. «Последний приказ» — Рассказ о важном и трудном решении солдат на поле боя.  </w:t>
      </w:r>
    </w:p>
    <w:p w14:paraId="286B4287" w14:textId="73625B1A" w:rsidR="00B120F8" w:rsidRPr="000101DC" w:rsidRDefault="00B120F8" w:rsidP="00A44682">
      <w:pPr>
        <w:ind w:firstLine="708"/>
        <w:jc w:val="both"/>
        <w:rPr>
          <w:rFonts w:cs="Times New Roman"/>
        </w:rPr>
      </w:pPr>
      <w:r w:rsidRPr="000101DC">
        <w:rPr>
          <w:rFonts w:cs="Times New Roman"/>
        </w:rPr>
        <w:t>5. «Тень отцов» — О молодых солдатах, которые продолжили борьбу своих отцов.  </w:t>
      </w:r>
    </w:p>
    <w:p w14:paraId="35E3F2A3" w14:textId="77777777" w:rsidR="00B120F8" w:rsidRPr="000101DC" w:rsidRDefault="00B120F8" w:rsidP="00A44682">
      <w:pPr>
        <w:ind w:firstLine="708"/>
        <w:jc w:val="both"/>
        <w:rPr>
          <w:rFonts w:cs="Times New Roman"/>
        </w:rPr>
      </w:pPr>
    </w:p>
    <w:p w14:paraId="04E01688" w14:textId="2D85C71C" w:rsidR="00B120F8" w:rsidRPr="000101DC" w:rsidRDefault="00B120F8" w:rsidP="00A44682">
      <w:pPr>
        <w:jc w:val="both"/>
        <w:rPr>
          <w:rFonts w:cs="Times New Roman"/>
        </w:rPr>
      </w:pPr>
      <w:r w:rsidRPr="000101DC">
        <w:rPr>
          <w:rFonts w:cs="Times New Roman"/>
          <w:b/>
          <w:bCs/>
        </w:rPr>
        <w:t>Геннадий Шпаликов (1937–1984)</w:t>
      </w:r>
      <w:r w:rsidRPr="000101DC">
        <w:rPr>
          <w:rFonts w:cs="Times New Roman"/>
        </w:rPr>
        <w:t>  </w:t>
      </w:r>
    </w:p>
    <w:p w14:paraId="23CD258B" w14:textId="77777777" w:rsidR="00B120F8" w:rsidRPr="000101DC" w:rsidRDefault="00B120F8" w:rsidP="00A44682">
      <w:pPr>
        <w:ind w:firstLine="708"/>
        <w:jc w:val="both"/>
        <w:rPr>
          <w:rFonts w:cs="Times New Roman"/>
        </w:rPr>
      </w:pPr>
      <w:r w:rsidRPr="000101DC">
        <w:rPr>
          <w:rFonts w:cs="Times New Roman"/>
          <w:b/>
          <w:bCs/>
        </w:rPr>
        <w:t>Биография</w:t>
      </w:r>
      <w:r w:rsidRPr="000101DC">
        <w:rPr>
          <w:rFonts w:cs="Times New Roman"/>
        </w:rPr>
        <w:t>: Советский писатель и сценарист, писавший о сложных и трагических моментах войны.  </w:t>
      </w:r>
    </w:p>
    <w:p w14:paraId="1025F993" w14:textId="77777777" w:rsidR="00B120F8" w:rsidRPr="000101DC" w:rsidRDefault="00B120F8" w:rsidP="00A44682">
      <w:pPr>
        <w:ind w:firstLine="708"/>
        <w:jc w:val="both"/>
        <w:rPr>
          <w:rFonts w:cs="Times New Roman"/>
        </w:rPr>
      </w:pPr>
    </w:p>
    <w:p w14:paraId="1BE43919" w14:textId="77777777" w:rsidR="00B120F8" w:rsidRPr="000101DC" w:rsidRDefault="00B120F8" w:rsidP="00A44682">
      <w:pPr>
        <w:ind w:firstLine="708"/>
        <w:jc w:val="both"/>
        <w:rPr>
          <w:rFonts w:cs="Times New Roman"/>
        </w:rPr>
      </w:pPr>
      <w:r w:rsidRPr="000101DC">
        <w:rPr>
          <w:rFonts w:cs="Times New Roman"/>
          <w:b/>
          <w:bCs/>
        </w:rPr>
        <w:t>Произведения</w:t>
      </w:r>
      <w:r w:rsidRPr="000101DC">
        <w:rPr>
          <w:rFonts w:cs="Times New Roman"/>
        </w:rPr>
        <w:t>:  </w:t>
      </w:r>
    </w:p>
    <w:p w14:paraId="1D6F2C81" w14:textId="2ABC33A5" w:rsidR="00B120F8" w:rsidRPr="000101DC" w:rsidRDefault="00B120F8" w:rsidP="00A44682">
      <w:pPr>
        <w:ind w:firstLine="708"/>
        <w:jc w:val="both"/>
        <w:rPr>
          <w:rFonts w:cs="Times New Roman"/>
        </w:rPr>
      </w:pPr>
      <w:r w:rsidRPr="000101DC">
        <w:rPr>
          <w:rFonts w:cs="Times New Roman"/>
        </w:rPr>
        <w:t>1. «Поклонение» — О поколении, которое родилось в годы войны и переживало её последствия.  </w:t>
      </w:r>
    </w:p>
    <w:p w14:paraId="4D0B2216" w14:textId="1684F0B0" w:rsidR="00B120F8" w:rsidRPr="000101DC" w:rsidRDefault="00B120F8" w:rsidP="00A44682">
      <w:pPr>
        <w:ind w:firstLine="708"/>
        <w:jc w:val="both"/>
        <w:rPr>
          <w:rFonts w:cs="Times New Roman"/>
        </w:rPr>
      </w:pPr>
      <w:r w:rsidRPr="000101DC">
        <w:rPr>
          <w:rFonts w:cs="Times New Roman"/>
        </w:rPr>
        <w:t>2. «Трудная дорога» — История одного солдата, который прошёл долгий путь через фронт и трудности.  </w:t>
      </w:r>
    </w:p>
    <w:p w14:paraId="3F277BEF" w14:textId="5675397C" w:rsidR="00B120F8" w:rsidRPr="000101DC" w:rsidRDefault="00B120F8" w:rsidP="00A44682">
      <w:pPr>
        <w:ind w:firstLine="708"/>
        <w:jc w:val="both"/>
        <w:rPr>
          <w:rFonts w:cs="Times New Roman"/>
        </w:rPr>
      </w:pPr>
      <w:r w:rsidRPr="000101DC">
        <w:rPr>
          <w:rFonts w:cs="Times New Roman"/>
        </w:rPr>
        <w:t>3. «Светлый вечер» — Рассказ о том, как важно оставаться человеком в условиях войны.  </w:t>
      </w:r>
    </w:p>
    <w:p w14:paraId="68CA66C6" w14:textId="3FF68302" w:rsidR="00B120F8" w:rsidRPr="000101DC" w:rsidRDefault="00B120F8" w:rsidP="00A44682">
      <w:pPr>
        <w:ind w:firstLine="708"/>
        <w:jc w:val="both"/>
        <w:rPr>
          <w:rFonts w:cs="Times New Roman"/>
        </w:rPr>
      </w:pPr>
      <w:r w:rsidRPr="000101DC">
        <w:rPr>
          <w:rFonts w:cs="Times New Roman"/>
        </w:rPr>
        <w:t>4. «Листья на поле» — О маленьких победах и трагедиях на фронте.  </w:t>
      </w:r>
    </w:p>
    <w:p w14:paraId="37D5A9CC" w14:textId="1E3DA5E1" w:rsidR="00B120F8" w:rsidRPr="000101DC" w:rsidRDefault="00B120F8" w:rsidP="00A44682">
      <w:pPr>
        <w:ind w:firstLine="708"/>
        <w:jc w:val="both"/>
        <w:rPr>
          <w:rFonts w:cs="Times New Roman"/>
        </w:rPr>
      </w:pPr>
      <w:r w:rsidRPr="000101DC">
        <w:rPr>
          <w:rFonts w:cs="Times New Roman"/>
        </w:rPr>
        <w:t>5. «Линия фронта» — Произведение о борьбе, не только с врагом, но и с собой.  </w:t>
      </w:r>
    </w:p>
    <w:p w14:paraId="1ADFD838" w14:textId="77777777" w:rsidR="00B120F8" w:rsidRPr="000101DC" w:rsidRDefault="00B120F8" w:rsidP="00A44682">
      <w:pPr>
        <w:ind w:firstLine="708"/>
        <w:jc w:val="both"/>
        <w:rPr>
          <w:rFonts w:cs="Times New Roman"/>
        </w:rPr>
      </w:pPr>
    </w:p>
    <w:p w14:paraId="18769F68" w14:textId="25537FE2" w:rsidR="00B120F8" w:rsidRPr="000101DC" w:rsidRDefault="00B120F8" w:rsidP="00A44682">
      <w:pPr>
        <w:jc w:val="both"/>
        <w:rPr>
          <w:rFonts w:cs="Times New Roman"/>
        </w:rPr>
      </w:pPr>
      <w:r w:rsidRPr="000101DC">
        <w:rPr>
          <w:rFonts w:cs="Times New Roman"/>
          <w:b/>
          <w:bCs/>
        </w:rPr>
        <w:t>Георгий Марков (1912–1982)</w:t>
      </w:r>
      <w:r w:rsidRPr="000101DC">
        <w:rPr>
          <w:rFonts w:cs="Times New Roman"/>
        </w:rPr>
        <w:t>  </w:t>
      </w:r>
    </w:p>
    <w:p w14:paraId="19CE2210" w14:textId="77777777" w:rsidR="00B120F8" w:rsidRPr="000101DC" w:rsidRDefault="00B120F8" w:rsidP="00A44682">
      <w:pPr>
        <w:ind w:firstLine="708"/>
        <w:jc w:val="both"/>
        <w:rPr>
          <w:rFonts w:cs="Times New Roman"/>
        </w:rPr>
      </w:pPr>
      <w:r w:rsidRPr="000101DC">
        <w:rPr>
          <w:rFonts w:cs="Times New Roman"/>
          <w:b/>
          <w:bCs/>
        </w:rPr>
        <w:t>Биография</w:t>
      </w:r>
      <w:r w:rsidRPr="000101DC">
        <w:rPr>
          <w:rFonts w:cs="Times New Roman"/>
        </w:rPr>
        <w:t>: Советский писатель, прошедший войну. Его произведения часто сосредоточены на судьбах отдельных людей в условиях войны.  </w:t>
      </w:r>
    </w:p>
    <w:p w14:paraId="13FD8C05" w14:textId="77777777" w:rsidR="00B120F8" w:rsidRPr="000101DC" w:rsidRDefault="00B120F8" w:rsidP="00A44682">
      <w:pPr>
        <w:ind w:firstLine="708"/>
        <w:jc w:val="both"/>
        <w:rPr>
          <w:rFonts w:cs="Times New Roman"/>
        </w:rPr>
      </w:pPr>
    </w:p>
    <w:p w14:paraId="00F144E2" w14:textId="77777777" w:rsidR="00B120F8" w:rsidRPr="000101DC" w:rsidRDefault="00B120F8" w:rsidP="00A44682">
      <w:pPr>
        <w:ind w:firstLine="708"/>
        <w:jc w:val="both"/>
        <w:rPr>
          <w:rFonts w:cs="Times New Roman"/>
        </w:rPr>
      </w:pPr>
      <w:r w:rsidRPr="000101DC">
        <w:rPr>
          <w:rFonts w:cs="Times New Roman"/>
          <w:b/>
          <w:bCs/>
        </w:rPr>
        <w:t>Произведения</w:t>
      </w:r>
      <w:r w:rsidRPr="000101DC">
        <w:rPr>
          <w:rFonts w:cs="Times New Roman"/>
        </w:rPr>
        <w:t>:  </w:t>
      </w:r>
    </w:p>
    <w:p w14:paraId="42EC33E5" w14:textId="77777777" w:rsidR="00B120F8" w:rsidRPr="000101DC" w:rsidRDefault="00B120F8" w:rsidP="00A44682">
      <w:pPr>
        <w:ind w:firstLine="708"/>
        <w:jc w:val="both"/>
        <w:rPr>
          <w:rFonts w:cs="Times New Roman"/>
        </w:rPr>
      </w:pPr>
      <w:r w:rsidRPr="000101DC">
        <w:rPr>
          <w:rFonts w:cs="Times New Roman"/>
        </w:rPr>
        <w:t>◦ «Строговы» (книги 1-2, 1939—1946)</w:t>
      </w:r>
    </w:p>
    <w:p w14:paraId="7A8FAEF5" w14:textId="77777777" w:rsidR="00B120F8" w:rsidRPr="000101DC" w:rsidRDefault="00B120F8" w:rsidP="00A44682">
      <w:pPr>
        <w:ind w:firstLine="708"/>
        <w:jc w:val="both"/>
        <w:rPr>
          <w:rFonts w:cs="Times New Roman"/>
        </w:rPr>
      </w:pPr>
      <w:r w:rsidRPr="000101DC">
        <w:rPr>
          <w:rFonts w:cs="Times New Roman"/>
        </w:rPr>
        <w:t> ◦ «Соль земли» (книги 1-2, 1954—1960)</w:t>
      </w:r>
    </w:p>
    <w:p w14:paraId="7537DF57" w14:textId="77777777" w:rsidR="00B120F8" w:rsidRPr="000101DC" w:rsidRDefault="00B120F8" w:rsidP="00A44682">
      <w:pPr>
        <w:ind w:firstLine="708"/>
        <w:jc w:val="both"/>
        <w:rPr>
          <w:rFonts w:cs="Times New Roman"/>
        </w:rPr>
      </w:pPr>
      <w:r w:rsidRPr="000101DC">
        <w:rPr>
          <w:rFonts w:cs="Times New Roman"/>
        </w:rPr>
        <w:t> ◦ «Отец и сын» (ч. 1-2, 1963—1964)</w:t>
      </w:r>
    </w:p>
    <w:p w14:paraId="7B8013FF" w14:textId="77777777" w:rsidR="00B120F8" w:rsidRPr="000101DC" w:rsidRDefault="00B120F8" w:rsidP="00A44682">
      <w:pPr>
        <w:ind w:firstLine="708"/>
        <w:jc w:val="both"/>
        <w:rPr>
          <w:rFonts w:cs="Times New Roman"/>
        </w:rPr>
      </w:pPr>
      <w:r w:rsidRPr="000101DC">
        <w:rPr>
          <w:rFonts w:cs="Times New Roman"/>
        </w:rPr>
        <w:lastRenderedPageBreak/>
        <w:t> ◦ «Сибирь» (книги 1-2, 1969—1973)</w:t>
      </w:r>
    </w:p>
    <w:p w14:paraId="7B8C2687" w14:textId="77777777" w:rsidR="00B120F8" w:rsidRPr="000101DC" w:rsidRDefault="00B120F8" w:rsidP="00A44682">
      <w:pPr>
        <w:ind w:firstLine="708"/>
        <w:jc w:val="both"/>
        <w:rPr>
          <w:rFonts w:cs="Times New Roman"/>
        </w:rPr>
      </w:pPr>
      <w:r w:rsidRPr="000101DC">
        <w:rPr>
          <w:rFonts w:cs="Times New Roman"/>
        </w:rPr>
        <w:t> ◦ «Грядущему веку» (1981—1982)</w:t>
      </w:r>
    </w:p>
    <w:p w14:paraId="4AAF03DA" w14:textId="77777777" w:rsidR="00B120F8" w:rsidRPr="000101DC" w:rsidRDefault="00B120F8" w:rsidP="00A44682">
      <w:pPr>
        <w:ind w:firstLine="708"/>
        <w:jc w:val="both"/>
        <w:rPr>
          <w:rFonts w:cs="Times New Roman"/>
        </w:rPr>
      </w:pPr>
      <w:r w:rsidRPr="000101DC">
        <w:rPr>
          <w:rFonts w:cs="Times New Roman"/>
        </w:rPr>
        <w:t> • Повести:</w:t>
      </w:r>
    </w:p>
    <w:p w14:paraId="373390F2" w14:textId="77777777" w:rsidR="00B120F8" w:rsidRPr="000101DC" w:rsidRDefault="00B120F8" w:rsidP="00A44682">
      <w:pPr>
        <w:ind w:firstLine="708"/>
        <w:jc w:val="both"/>
        <w:rPr>
          <w:rFonts w:cs="Times New Roman"/>
        </w:rPr>
      </w:pPr>
      <w:r w:rsidRPr="000101DC">
        <w:rPr>
          <w:rFonts w:cs="Times New Roman"/>
        </w:rPr>
        <w:t> ◦ «Солдат пехоты» (1947—1948)</w:t>
      </w:r>
    </w:p>
    <w:p w14:paraId="504C6A15" w14:textId="77777777" w:rsidR="00B120F8" w:rsidRPr="000101DC" w:rsidRDefault="00B120F8" w:rsidP="00A44682">
      <w:pPr>
        <w:ind w:firstLine="708"/>
        <w:jc w:val="both"/>
        <w:rPr>
          <w:rFonts w:cs="Times New Roman"/>
        </w:rPr>
      </w:pPr>
      <w:r w:rsidRPr="000101DC">
        <w:rPr>
          <w:rFonts w:cs="Times New Roman"/>
        </w:rPr>
        <w:t> ◦ «Орлы над Хинганом» (1967)</w:t>
      </w:r>
    </w:p>
    <w:p w14:paraId="1E8E7D20" w14:textId="77777777" w:rsidR="00B120F8" w:rsidRPr="000101DC" w:rsidRDefault="00B120F8" w:rsidP="00A44682">
      <w:pPr>
        <w:ind w:firstLine="708"/>
        <w:jc w:val="both"/>
        <w:rPr>
          <w:rFonts w:cs="Times New Roman"/>
        </w:rPr>
      </w:pPr>
      <w:r w:rsidRPr="000101DC">
        <w:rPr>
          <w:rFonts w:cs="Times New Roman"/>
        </w:rPr>
        <w:t> ◦ «Земля Ивана Егорыча» (1974)</w:t>
      </w:r>
    </w:p>
    <w:p w14:paraId="5B62F1C4" w14:textId="77777777" w:rsidR="00B120F8" w:rsidRPr="000101DC" w:rsidRDefault="00B120F8" w:rsidP="00A44682">
      <w:pPr>
        <w:ind w:firstLine="708"/>
        <w:jc w:val="both"/>
        <w:rPr>
          <w:rFonts w:cs="Times New Roman"/>
        </w:rPr>
      </w:pPr>
      <w:r w:rsidRPr="000101DC">
        <w:rPr>
          <w:rFonts w:cs="Times New Roman"/>
        </w:rPr>
        <w:t> ◦ «Завещание» (1975)</w:t>
      </w:r>
    </w:p>
    <w:p w14:paraId="7DE1CE6E" w14:textId="77777777" w:rsidR="00B120F8" w:rsidRPr="000101DC" w:rsidRDefault="00B120F8" w:rsidP="00A44682">
      <w:pPr>
        <w:ind w:firstLine="708"/>
        <w:jc w:val="both"/>
        <w:rPr>
          <w:rFonts w:cs="Times New Roman"/>
        </w:rPr>
      </w:pPr>
      <w:r w:rsidRPr="000101DC">
        <w:rPr>
          <w:rFonts w:cs="Times New Roman"/>
        </w:rPr>
        <w:t> ◦ «Тростинка на ветру» (1977)</w:t>
      </w:r>
    </w:p>
    <w:p w14:paraId="5AB9572F" w14:textId="77777777" w:rsidR="00B120F8" w:rsidRPr="000101DC" w:rsidRDefault="00B120F8" w:rsidP="00A44682">
      <w:pPr>
        <w:ind w:firstLine="708"/>
        <w:jc w:val="both"/>
        <w:rPr>
          <w:rFonts w:cs="Times New Roman"/>
        </w:rPr>
      </w:pPr>
      <w:r w:rsidRPr="000101DC">
        <w:rPr>
          <w:rFonts w:cs="Times New Roman"/>
        </w:rPr>
        <w:t> ◦ «Моя военная пора» (1979)</w:t>
      </w:r>
    </w:p>
    <w:p w14:paraId="13527E6B" w14:textId="77777777" w:rsidR="00B120F8" w:rsidRPr="000101DC" w:rsidRDefault="00B120F8" w:rsidP="00A44682">
      <w:pPr>
        <w:ind w:firstLine="708"/>
        <w:jc w:val="both"/>
        <w:rPr>
          <w:rFonts w:cs="Times New Roman"/>
        </w:rPr>
      </w:pPr>
    </w:p>
    <w:p w14:paraId="5EC88844" w14:textId="1CC0C020" w:rsidR="00B120F8" w:rsidRPr="000101DC" w:rsidRDefault="00B120F8" w:rsidP="00A44682">
      <w:pPr>
        <w:jc w:val="both"/>
        <w:rPr>
          <w:rFonts w:cs="Times New Roman"/>
        </w:rPr>
      </w:pPr>
      <w:r w:rsidRPr="000101DC">
        <w:rPr>
          <w:rFonts w:cs="Times New Roman"/>
          <w:b/>
          <w:bCs/>
        </w:rPr>
        <w:t>Александр Межиров (1923–2009)</w:t>
      </w:r>
      <w:r w:rsidRPr="000101DC">
        <w:rPr>
          <w:rFonts w:cs="Times New Roman"/>
        </w:rPr>
        <w:t>  </w:t>
      </w:r>
    </w:p>
    <w:p w14:paraId="4E2077C9" w14:textId="77777777" w:rsidR="00B120F8" w:rsidRPr="000101DC" w:rsidRDefault="00B120F8" w:rsidP="00A44682">
      <w:pPr>
        <w:ind w:firstLine="708"/>
        <w:jc w:val="both"/>
        <w:rPr>
          <w:rFonts w:cs="Times New Roman"/>
        </w:rPr>
      </w:pPr>
      <w:r w:rsidRPr="000101DC">
        <w:rPr>
          <w:rFonts w:cs="Times New Roman"/>
          <w:b/>
          <w:bCs/>
        </w:rPr>
        <w:t>Биография</w:t>
      </w:r>
      <w:r w:rsidRPr="000101DC">
        <w:rPr>
          <w:rFonts w:cs="Times New Roman"/>
        </w:rPr>
        <w:t>: Советский и российский поэт, участник Великой Отечественной войны. Его стихи отличаются честностью и документальностью, отражая тяжёлый фронтовой опыт.  </w:t>
      </w:r>
    </w:p>
    <w:p w14:paraId="4EA0471D" w14:textId="77777777" w:rsidR="00B120F8" w:rsidRPr="000101DC" w:rsidRDefault="00B120F8" w:rsidP="00A44682">
      <w:pPr>
        <w:ind w:firstLine="708"/>
        <w:jc w:val="both"/>
        <w:rPr>
          <w:rFonts w:cs="Times New Roman"/>
        </w:rPr>
      </w:pPr>
      <w:r w:rsidRPr="000101DC">
        <w:rPr>
          <w:rFonts w:cs="Times New Roman"/>
          <w:b/>
          <w:bCs/>
        </w:rPr>
        <w:t>Стихи</w:t>
      </w:r>
      <w:r w:rsidRPr="000101DC">
        <w:rPr>
          <w:rFonts w:cs="Times New Roman"/>
        </w:rPr>
        <w:t>:  </w:t>
      </w:r>
    </w:p>
    <w:p w14:paraId="75D50F5B" w14:textId="09D3E341" w:rsidR="00B120F8" w:rsidRPr="000101DC" w:rsidRDefault="00B120F8" w:rsidP="00A44682">
      <w:pPr>
        <w:ind w:firstLine="708"/>
        <w:jc w:val="both"/>
        <w:rPr>
          <w:rFonts w:cs="Times New Roman"/>
        </w:rPr>
      </w:pPr>
      <w:r w:rsidRPr="000101DC">
        <w:rPr>
          <w:rFonts w:cs="Times New Roman"/>
        </w:rPr>
        <w:t>1. «Перед атакой» — О решающем моменте перед боем, когда жизнь и смерть стоят рядом.  </w:t>
      </w:r>
    </w:p>
    <w:p w14:paraId="09BAFE83" w14:textId="6CACBDC0" w:rsidR="00B120F8" w:rsidRPr="000101DC" w:rsidRDefault="00B120F8" w:rsidP="00A44682">
      <w:pPr>
        <w:ind w:firstLine="708"/>
        <w:jc w:val="both"/>
        <w:rPr>
          <w:rFonts w:cs="Times New Roman"/>
        </w:rPr>
      </w:pPr>
      <w:r w:rsidRPr="000101DC">
        <w:rPr>
          <w:rFonts w:cs="Times New Roman"/>
        </w:rPr>
        <w:t>2. «Мы вернулись не все» — Глубокое стихотворение о солдатах, павших на фронте.  </w:t>
      </w:r>
    </w:p>
    <w:p w14:paraId="65C2A328" w14:textId="3AB4C224" w:rsidR="00B120F8" w:rsidRPr="000101DC" w:rsidRDefault="00B120F8" w:rsidP="00A44682">
      <w:pPr>
        <w:ind w:firstLine="708"/>
        <w:jc w:val="both"/>
        <w:rPr>
          <w:rFonts w:cs="Times New Roman"/>
        </w:rPr>
      </w:pPr>
      <w:r w:rsidRPr="000101DC">
        <w:rPr>
          <w:rFonts w:cs="Times New Roman"/>
        </w:rPr>
        <w:t>3. «Сапёр» — Рассказ о мужестве и ежедневной смертельной опасности.  </w:t>
      </w:r>
    </w:p>
    <w:p w14:paraId="76FA1EE1" w14:textId="41EDD732" w:rsidR="00B120F8" w:rsidRPr="000101DC" w:rsidRDefault="00B120F8" w:rsidP="00A44682">
      <w:pPr>
        <w:ind w:firstLine="708"/>
        <w:jc w:val="both"/>
        <w:rPr>
          <w:rFonts w:cs="Times New Roman"/>
        </w:rPr>
      </w:pPr>
      <w:r w:rsidRPr="000101DC">
        <w:rPr>
          <w:rFonts w:cs="Times New Roman"/>
        </w:rPr>
        <w:t>4. «Кто сказал, что надо бросить песни на войне?» — О вере в жизнь даже среди ужасов войны.  </w:t>
      </w:r>
    </w:p>
    <w:p w14:paraId="747F8669" w14:textId="2DBD1C43" w:rsidR="00B120F8" w:rsidRPr="000101DC" w:rsidRDefault="00B120F8" w:rsidP="00A44682">
      <w:pPr>
        <w:ind w:firstLine="708"/>
        <w:jc w:val="both"/>
        <w:rPr>
          <w:rFonts w:cs="Times New Roman"/>
        </w:rPr>
      </w:pPr>
      <w:r w:rsidRPr="000101DC">
        <w:rPr>
          <w:rFonts w:cs="Times New Roman"/>
        </w:rPr>
        <w:t>5. «Затишье» — Передышка между боями, полная напряжения и ожидания.  </w:t>
      </w:r>
    </w:p>
    <w:p w14:paraId="5B5460E8" w14:textId="77777777" w:rsidR="00B120F8" w:rsidRPr="000101DC" w:rsidRDefault="00B120F8" w:rsidP="00A44682">
      <w:pPr>
        <w:ind w:firstLine="708"/>
        <w:jc w:val="both"/>
        <w:rPr>
          <w:rFonts w:cs="Times New Roman"/>
        </w:rPr>
      </w:pPr>
    </w:p>
    <w:p w14:paraId="4F167A60" w14:textId="57E1DA56" w:rsidR="00B120F8" w:rsidRPr="000101DC" w:rsidRDefault="00B120F8" w:rsidP="00A44682">
      <w:pPr>
        <w:jc w:val="both"/>
        <w:rPr>
          <w:rFonts w:cs="Times New Roman"/>
        </w:rPr>
      </w:pPr>
      <w:r w:rsidRPr="000101DC">
        <w:rPr>
          <w:rFonts w:cs="Times New Roman"/>
          <w:b/>
          <w:bCs/>
        </w:rPr>
        <w:t>Давид Самойлов (1920–1990)</w:t>
      </w:r>
      <w:r w:rsidRPr="000101DC">
        <w:rPr>
          <w:rFonts w:cs="Times New Roman"/>
        </w:rPr>
        <w:t>  </w:t>
      </w:r>
    </w:p>
    <w:p w14:paraId="2C618367" w14:textId="77777777" w:rsidR="00B120F8" w:rsidRPr="000101DC" w:rsidRDefault="00B120F8" w:rsidP="00A44682">
      <w:pPr>
        <w:ind w:firstLine="708"/>
        <w:jc w:val="both"/>
        <w:rPr>
          <w:rFonts w:cs="Times New Roman"/>
        </w:rPr>
      </w:pPr>
      <w:r w:rsidRPr="000101DC">
        <w:rPr>
          <w:rFonts w:cs="Times New Roman"/>
          <w:b/>
          <w:bCs/>
        </w:rPr>
        <w:t>Биография</w:t>
      </w:r>
      <w:r w:rsidRPr="000101DC">
        <w:rPr>
          <w:rFonts w:cs="Times New Roman"/>
        </w:rPr>
        <w:t>: Советский поэт-фронтовик, прошедший войну от начала до конца. Его стихи полны лиризма и философских размышлений о войне и судьбе солдата.  </w:t>
      </w:r>
    </w:p>
    <w:p w14:paraId="33FAC7AE" w14:textId="77777777" w:rsidR="00B120F8" w:rsidRPr="000101DC" w:rsidRDefault="00B120F8" w:rsidP="00A44682">
      <w:pPr>
        <w:ind w:firstLine="708"/>
        <w:jc w:val="both"/>
        <w:rPr>
          <w:rFonts w:cs="Times New Roman"/>
        </w:rPr>
      </w:pPr>
    </w:p>
    <w:p w14:paraId="36CB4011" w14:textId="77777777" w:rsidR="00B120F8" w:rsidRPr="000101DC" w:rsidRDefault="00B120F8" w:rsidP="00A44682">
      <w:pPr>
        <w:ind w:firstLine="708"/>
        <w:jc w:val="both"/>
        <w:rPr>
          <w:rFonts w:cs="Times New Roman"/>
        </w:rPr>
      </w:pPr>
      <w:r w:rsidRPr="000101DC">
        <w:rPr>
          <w:rFonts w:cs="Times New Roman"/>
          <w:b/>
          <w:bCs/>
        </w:rPr>
        <w:lastRenderedPageBreak/>
        <w:t>Стихи</w:t>
      </w:r>
      <w:r w:rsidRPr="000101DC">
        <w:rPr>
          <w:rFonts w:cs="Times New Roman"/>
        </w:rPr>
        <w:t>:  </w:t>
      </w:r>
    </w:p>
    <w:p w14:paraId="2E65AE8F" w14:textId="1040CCD5" w:rsidR="00B120F8" w:rsidRPr="000101DC" w:rsidRDefault="00B120F8" w:rsidP="00A44682">
      <w:pPr>
        <w:ind w:firstLine="708"/>
        <w:jc w:val="both"/>
        <w:rPr>
          <w:rFonts w:cs="Times New Roman"/>
        </w:rPr>
      </w:pPr>
      <w:r w:rsidRPr="000101DC">
        <w:rPr>
          <w:rFonts w:cs="Times New Roman"/>
        </w:rPr>
        <w:t>1. «Сороковые» — Гимн поколению, прошедшему через ужасы войны.  </w:t>
      </w:r>
    </w:p>
    <w:p w14:paraId="0DE66A63" w14:textId="78F4F15D" w:rsidR="00B120F8" w:rsidRPr="000101DC" w:rsidRDefault="00B120F8" w:rsidP="00A44682">
      <w:pPr>
        <w:ind w:firstLine="708"/>
        <w:jc w:val="both"/>
        <w:rPr>
          <w:rFonts w:cs="Times New Roman"/>
        </w:rPr>
      </w:pPr>
      <w:r w:rsidRPr="000101DC">
        <w:rPr>
          <w:rFonts w:cs="Times New Roman"/>
        </w:rPr>
        <w:t>2. «Звук павших шагов» — Память о погибших товарищах.  </w:t>
      </w:r>
    </w:p>
    <w:p w14:paraId="5B8C018C" w14:textId="127833AC" w:rsidR="00B120F8" w:rsidRPr="000101DC" w:rsidRDefault="00B120F8" w:rsidP="00A44682">
      <w:pPr>
        <w:ind w:firstLine="708"/>
        <w:jc w:val="both"/>
        <w:rPr>
          <w:rFonts w:cs="Times New Roman"/>
        </w:rPr>
      </w:pPr>
      <w:r w:rsidRPr="000101DC">
        <w:rPr>
          <w:rFonts w:cs="Times New Roman"/>
        </w:rPr>
        <w:t>3. «Пехота» — Стихотворение о судьбе пехотинца и его тяжёлых буднях.  </w:t>
      </w:r>
    </w:p>
    <w:p w14:paraId="252450CC" w14:textId="5201AE39" w:rsidR="00B120F8" w:rsidRPr="000101DC" w:rsidRDefault="00B120F8" w:rsidP="00A44682">
      <w:pPr>
        <w:ind w:firstLine="708"/>
        <w:jc w:val="both"/>
        <w:rPr>
          <w:rFonts w:cs="Times New Roman"/>
        </w:rPr>
      </w:pPr>
      <w:r w:rsidRPr="000101DC">
        <w:rPr>
          <w:rFonts w:cs="Times New Roman"/>
        </w:rPr>
        <w:t>4. «Сын артиллериста» — О воинской дружбе и подвиге.  </w:t>
      </w:r>
    </w:p>
    <w:p w14:paraId="46E0ED33" w14:textId="230DE074" w:rsidR="00B120F8" w:rsidRPr="000101DC" w:rsidRDefault="00B120F8" w:rsidP="00A44682">
      <w:pPr>
        <w:ind w:firstLine="708"/>
        <w:jc w:val="both"/>
        <w:rPr>
          <w:rFonts w:cs="Times New Roman"/>
        </w:rPr>
      </w:pPr>
      <w:r w:rsidRPr="000101DC">
        <w:rPr>
          <w:rFonts w:cs="Times New Roman"/>
        </w:rPr>
        <w:t>5. «Солдатская песня»— Тёплое, но грустное стихотворение о фронтовой жизни.  </w:t>
      </w:r>
    </w:p>
    <w:p w14:paraId="030E614A" w14:textId="77777777" w:rsidR="00B120F8" w:rsidRPr="000101DC" w:rsidRDefault="00B120F8" w:rsidP="00A44682">
      <w:pPr>
        <w:jc w:val="both"/>
        <w:rPr>
          <w:rFonts w:cs="Times New Roman"/>
        </w:rPr>
      </w:pPr>
    </w:p>
    <w:p w14:paraId="09F5103F" w14:textId="1374CDF8" w:rsidR="00B120F8" w:rsidRPr="000101DC" w:rsidRDefault="00B120F8" w:rsidP="00A44682">
      <w:pPr>
        <w:jc w:val="both"/>
        <w:rPr>
          <w:rFonts w:cs="Times New Roman"/>
        </w:rPr>
      </w:pPr>
      <w:r w:rsidRPr="000101DC">
        <w:rPr>
          <w:rFonts w:cs="Times New Roman"/>
          <w:b/>
          <w:bCs/>
        </w:rPr>
        <w:t>Константин Ваншенкин (1925–2012)</w:t>
      </w:r>
      <w:r w:rsidRPr="000101DC">
        <w:rPr>
          <w:rFonts w:cs="Times New Roman"/>
        </w:rPr>
        <w:t>  </w:t>
      </w:r>
    </w:p>
    <w:p w14:paraId="197D08F8" w14:textId="77777777" w:rsidR="00B120F8" w:rsidRPr="000101DC" w:rsidRDefault="00B120F8" w:rsidP="00A44682">
      <w:pPr>
        <w:ind w:firstLine="708"/>
        <w:jc w:val="both"/>
        <w:rPr>
          <w:rFonts w:cs="Times New Roman"/>
        </w:rPr>
      </w:pPr>
      <w:r w:rsidRPr="000101DC">
        <w:rPr>
          <w:rFonts w:cs="Times New Roman"/>
          <w:b/>
          <w:bCs/>
        </w:rPr>
        <w:t>Биография</w:t>
      </w:r>
      <w:r w:rsidRPr="000101DC">
        <w:rPr>
          <w:rFonts w:cs="Times New Roman"/>
        </w:rPr>
        <w:t>: Советский и российский поэт, участник Великой Отечественной войны. Его стихи полны простоты, честности и глубокого чувства долга.  </w:t>
      </w:r>
    </w:p>
    <w:p w14:paraId="6CCDE1E4" w14:textId="77777777" w:rsidR="00B120F8" w:rsidRPr="000101DC" w:rsidRDefault="00B120F8" w:rsidP="00A44682">
      <w:pPr>
        <w:ind w:firstLine="708"/>
        <w:jc w:val="both"/>
        <w:rPr>
          <w:rFonts w:cs="Times New Roman"/>
        </w:rPr>
      </w:pPr>
    </w:p>
    <w:p w14:paraId="315FD2D4" w14:textId="77777777" w:rsidR="00B120F8" w:rsidRPr="000101DC" w:rsidRDefault="00B120F8" w:rsidP="00A44682">
      <w:pPr>
        <w:ind w:firstLine="708"/>
        <w:jc w:val="both"/>
        <w:rPr>
          <w:rFonts w:cs="Times New Roman"/>
        </w:rPr>
      </w:pPr>
      <w:r w:rsidRPr="000101DC">
        <w:rPr>
          <w:rFonts w:cs="Times New Roman"/>
          <w:b/>
          <w:bCs/>
        </w:rPr>
        <w:t>Стихи</w:t>
      </w:r>
      <w:r w:rsidRPr="000101DC">
        <w:rPr>
          <w:rFonts w:cs="Times New Roman"/>
        </w:rPr>
        <w:t>:  </w:t>
      </w:r>
    </w:p>
    <w:p w14:paraId="4427D12D" w14:textId="5D413E1C" w:rsidR="00B120F8" w:rsidRPr="000101DC" w:rsidRDefault="00B120F8" w:rsidP="00A44682">
      <w:pPr>
        <w:ind w:firstLine="708"/>
        <w:jc w:val="both"/>
        <w:rPr>
          <w:rFonts w:cs="Times New Roman"/>
        </w:rPr>
      </w:pPr>
      <w:r w:rsidRPr="000101DC">
        <w:rPr>
          <w:rFonts w:cs="Times New Roman"/>
        </w:rPr>
        <w:t>1.«Я вернулся» — О возвращении солдата домой после войны и его новых ожиданиях.  </w:t>
      </w:r>
    </w:p>
    <w:p w14:paraId="46909419" w14:textId="2DFFB18E" w:rsidR="00B120F8" w:rsidRPr="000101DC" w:rsidRDefault="00B120F8" w:rsidP="00A44682">
      <w:pPr>
        <w:ind w:firstLine="708"/>
        <w:jc w:val="both"/>
        <w:rPr>
          <w:rFonts w:cs="Times New Roman"/>
        </w:rPr>
      </w:pPr>
      <w:r w:rsidRPr="000101DC">
        <w:rPr>
          <w:rFonts w:cs="Times New Roman"/>
        </w:rPr>
        <w:t>2. «Письмо» — Трогательное стихотворение о переписке с фронта.  </w:t>
      </w:r>
    </w:p>
    <w:p w14:paraId="338E5A60" w14:textId="1FD21410" w:rsidR="00B120F8" w:rsidRPr="000101DC" w:rsidRDefault="00B120F8" w:rsidP="00A44682">
      <w:pPr>
        <w:ind w:firstLine="708"/>
        <w:jc w:val="both"/>
        <w:rPr>
          <w:rFonts w:cs="Times New Roman"/>
        </w:rPr>
      </w:pPr>
      <w:r w:rsidRPr="000101DC">
        <w:rPr>
          <w:rFonts w:cs="Times New Roman"/>
        </w:rPr>
        <w:t>3. «Баллада о товарище» — О фронтовой дружбе и памяти павших.  </w:t>
      </w:r>
    </w:p>
    <w:p w14:paraId="772DDFCD" w14:textId="7DF36167" w:rsidR="00B120F8" w:rsidRPr="000101DC" w:rsidRDefault="00B120F8" w:rsidP="00A44682">
      <w:pPr>
        <w:ind w:firstLine="708"/>
        <w:jc w:val="both"/>
        <w:rPr>
          <w:rFonts w:cs="Times New Roman"/>
        </w:rPr>
      </w:pPr>
      <w:r w:rsidRPr="000101DC">
        <w:rPr>
          <w:rFonts w:cs="Times New Roman"/>
        </w:rPr>
        <w:t>4. «На братских могилах» — Рассказ о священности мест памяти погибших солдат.  </w:t>
      </w:r>
    </w:p>
    <w:p w14:paraId="35EFADE4" w14:textId="44A46571" w:rsidR="00B120F8" w:rsidRPr="000101DC" w:rsidRDefault="00B120F8" w:rsidP="00A44682">
      <w:pPr>
        <w:ind w:firstLine="708"/>
        <w:jc w:val="both"/>
        <w:rPr>
          <w:rFonts w:cs="Times New Roman"/>
        </w:rPr>
      </w:pPr>
      <w:r w:rsidRPr="000101DC">
        <w:rPr>
          <w:rFonts w:cs="Times New Roman"/>
        </w:rPr>
        <w:t>5. «Последний бой» — О победе и её цене.  </w:t>
      </w:r>
    </w:p>
    <w:p w14:paraId="3E0EB750" w14:textId="77777777" w:rsidR="00B120F8" w:rsidRPr="000101DC" w:rsidRDefault="00B120F8" w:rsidP="00A44682">
      <w:pPr>
        <w:jc w:val="both"/>
        <w:rPr>
          <w:rFonts w:cs="Times New Roman"/>
        </w:rPr>
      </w:pPr>
    </w:p>
    <w:p w14:paraId="511764B2" w14:textId="0E8276A8" w:rsidR="00B120F8" w:rsidRPr="000101DC" w:rsidRDefault="00B120F8" w:rsidP="00A44682">
      <w:pPr>
        <w:jc w:val="both"/>
        <w:rPr>
          <w:rFonts w:cs="Times New Roman"/>
        </w:rPr>
      </w:pPr>
      <w:r w:rsidRPr="000101DC">
        <w:rPr>
          <w:rFonts w:cs="Times New Roman"/>
        </w:rPr>
        <w:t xml:space="preserve"> </w:t>
      </w:r>
      <w:r w:rsidRPr="000101DC">
        <w:rPr>
          <w:rFonts w:cs="Times New Roman"/>
          <w:b/>
          <w:bCs/>
        </w:rPr>
        <w:t>Сергей Орлов (1921–1977)</w:t>
      </w:r>
      <w:r w:rsidRPr="000101DC">
        <w:rPr>
          <w:rFonts w:cs="Times New Roman"/>
        </w:rPr>
        <w:t>  </w:t>
      </w:r>
    </w:p>
    <w:p w14:paraId="097ED290" w14:textId="77777777" w:rsidR="00B120F8" w:rsidRPr="000101DC" w:rsidRDefault="00B120F8" w:rsidP="00A44682">
      <w:pPr>
        <w:ind w:firstLine="708"/>
        <w:jc w:val="both"/>
        <w:rPr>
          <w:rFonts w:cs="Times New Roman"/>
        </w:rPr>
      </w:pPr>
      <w:r w:rsidRPr="000101DC">
        <w:rPr>
          <w:rFonts w:cs="Times New Roman"/>
          <w:b/>
          <w:bCs/>
        </w:rPr>
        <w:t>Биография</w:t>
      </w:r>
      <w:r w:rsidRPr="000101DC">
        <w:rPr>
          <w:rFonts w:cs="Times New Roman"/>
        </w:rPr>
        <w:t>: Поэт и фронтовик, прошедший войну в кавалерийских частях. Его стихи отличаются суровостью и пронзительностью.  </w:t>
      </w:r>
    </w:p>
    <w:p w14:paraId="6160A63E" w14:textId="77777777" w:rsidR="00B120F8" w:rsidRPr="000101DC" w:rsidRDefault="00B120F8" w:rsidP="00A44682">
      <w:pPr>
        <w:ind w:firstLine="708"/>
        <w:jc w:val="both"/>
        <w:rPr>
          <w:rFonts w:cs="Times New Roman"/>
        </w:rPr>
      </w:pPr>
    </w:p>
    <w:p w14:paraId="53D680BF" w14:textId="77777777" w:rsidR="00B120F8" w:rsidRPr="000101DC" w:rsidRDefault="00B120F8" w:rsidP="00A44682">
      <w:pPr>
        <w:ind w:firstLine="708"/>
        <w:jc w:val="both"/>
        <w:rPr>
          <w:rFonts w:cs="Times New Roman"/>
        </w:rPr>
      </w:pPr>
      <w:r w:rsidRPr="000101DC">
        <w:rPr>
          <w:rFonts w:cs="Times New Roman"/>
          <w:b/>
          <w:bCs/>
        </w:rPr>
        <w:t>Стихи</w:t>
      </w:r>
      <w:r w:rsidRPr="000101DC">
        <w:rPr>
          <w:rFonts w:cs="Times New Roman"/>
        </w:rPr>
        <w:t>:  </w:t>
      </w:r>
    </w:p>
    <w:p w14:paraId="671612A0" w14:textId="3ACD2FDA" w:rsidR="00B120F8" w:rsidRPr="000101DC" w:rsidRDefault="00B120F8" w:rsidP="00A44682">
      <w:pPr>
        <w:ind w:firstLine="708"/>
        <w:jc w:val="both"/>
        <w:rPr>
          <w:rFonts w:cs="Times New Roman"/>
        </w:rPr>
      </w:pPr>
      <w:r w:rsidRPr="000101DC">
        <w:rPr>
          <w:rFonts w:cs="Times New Roman"/>
        </w:rPr>
        <w:t>1. «Ещё тогда нас не было на свете» — О благодарности потомков к ветеранам войны.  </w:t>
      </w:r>
    </w:p>
    <w:p w14:paraId="54D56BE6" w14:textId="333645B8" w:rsidR="00B120F8" w:rsidRPr="000101DC" w:rsidRDefault="00B120F8" w:rsidP="00A44682">
      <w:pPr>
        <w:ind w:firstLine="708"/>
        <w:jc w:val="both"/>
        <w:rPr>
          <w:rFonts w:cs="Times New Roman"/>
        </w:rPr>
      </w:pPr>
      <w:r w:rsidRPr="000101DC">
        <w:rPr>
          <w:rFonts w:cs="Times New Roman"/>
        </w:rPr>
        <w:t>2. «Подкова» — Образ войны через трагедию маленькой деревни.  </w:t>
      </w:r>
    </w:p>
    <w:p w14:paraId="1A99465A" w14:textId="6906EE62" w:rsidR="00B120F8" w:rsidRPr="000101DC" w:rsidRDefault="00B120F8" w:rsidP="00A44682">
      <w:pPr>
        <w:ind w:firstLine="708"/>
        <w:jc w:val="both"/>
        <w:rPr>
          <w:rFonts w:cs="Times New Roman"/>
        </w:rPr>
      </w:pPr>
      <w:r w:rsidRPr="000101DC">
        <w:rPr>
          <w:rFonts w:cs="Times New Roman"/>
        </w:rPr>
        <w:lastRenderedPageBreak/>
        <w:t>3. «Могила лётчика» — Память о погибших героях в небе.  </w:t>
      </w:r>
    </w:p>
    <w:p w14:paraId="052C9E7A" w14:textId="5866C82F" w:rsidR="00B120F8" w:rsidRPr="000101DC" w:rsidRDefault="00B120F8" w:rsidP="00A44682">
      <w:pPr>
        <w:ind w:firstLine="708"/>
        <w:jc w:val="both"/>
        <w:rPr>
          <w:rFonts w:cs="Times New Roman"/>
        </w:rPr>
      </w:pPr>
      <w:r w:rsidRPr="000101DC">
        <w:rPr>
          <w:rFonts w:cs="Times New Roman"/>
        </w:rPr>
        <w:t>4. «Мать» — Глубокая лирика о страданиях матерей, потерявших сыновей на войне.  </w:t>
      </w:r>
    </w:p>
    <w:p w14:paraId="1BC84F24" w14:textId="3A17231F" w:rsidR="00B120F8" w:rsidRPr="000101DC" w:rsidRDefault="00B120F8" w:rsidP="00A44682">
      <w:pPr>
        <w:ind w:firstLine="708"/>
        <w:jc w:val="both"/>
        <w:rPr>
          <w:rFonts w:cs="Times New Roman"/>
        </w:rPr>
      </w:pPr>
      <w:r w:rsidRPr="000101DC">
        <w:rPr>
          <w:rFonts w:cs="Times New Roman"/>
        </w:rPr>
        <w:t>5. «Сорок первый» — О первых, тяжелейших днях войны.  </w:t>
      </w:r>
    </w:p>
    <w:p w14:paraId="6E90E0FB" w14:textId="77777777" w:rsidR="00B120F8" w:rsidRPr="000101DC" w:rsidRDefault="00B120F8" w:rsidP="00A44682">
      <w:pPr>
        <w:ind w:firstLine="708"/>
        <w:jc w:val="both"/>
        <w:rPr>
          <w:rFonts w:cs="Times New Roman"/>
        </w:rPr>
      </w:pPr>
    </w:p>
    <w:p w14:paraId="4713F345" w14:textId="4C8B008D" w:rsidR="00B120F8" w:rsidRPr="000101DC" w:rsidRDefault="00B120F8" w:rsidP="00A44682">
      <w:pPr>
        <w:jc w:val="both"/>
        <w:rPr>
          <w:rFonts w:cs="Times New Roman"/>
        </w:rPr>
      </w:pPr>
      <w:r w:rsidRPr="000101DC">
        <w:rPr>
          <w:rFonts w:cs="Times New Roman"/>
          <w:b/>
          <w:bCs/>
        </w:rPr>
        <w:t>Алексей Сурков (1899–1983)</w:t>
      </w:r>
      <w:r w:rsidRPr="000101DC">
        <w:rPr>
          <w:rFonts w:cs="Times New Roman"/>
        </w:rPr>
        <w:t>  </w:t>
      </w:r>
    </w:p>
    <w:p w14:paraId="63688218" w14:textId="77777777" w:rsidR="00B120F8" w:rsidRPr="000101DC" w:rsidRDefault="00B120F8" w:rsidP="00A44682">
      <w:pPr>
        <w:ind w:firstLine="708"/>
        <w:jc w:val="both"/>
        <w:rPr>
          <w:rFonts w:cs="Times New Roman"/>
        </w:rPr>
      </w:pPr>
      <w:r w:rsidRPr="000101DC">
        <w:rPr>
          <w:rFonts w:cs="Times New Roman"/>
          <w:b/>
          <w:bCs/>
        </w:rPr>
        <w:t>Биография</w:t>
      </w:r>
      <w:r w:rsidRPr="000101DC">
        <w:rPr>
          <w:rFonts w:cs="Times New Roman"/>
        </w:rPr>
        <w:t>: Поэт и журналист, фронтовик. Автор множества стихотворений и песен о войне.  </w:t>
      </w:r>
    </w:p>
    <w:p w14:paraId="3B53BF5E" w14:textId="77777777" w:rsidR="00B120F8" w:rsidRPr="000101DC" w:rsidRDefault="00B120F8" w:rsidP="00A44682">
      <w:pPr>
        <w:ind w:firstLine="708"/>
        <w:jc w:val="both"/>
        <w:rPr>
          <w:rFonts w:cs="Times New Roman"/>
        </w:rPr>
      </w:pPr>
      <w:r w:rsidRPr="000101DC">
        <w:rPr>
          <w:rFonts w:cs="Times New Roman"/>
          <w:b/>
          <w:bCs/>
        </w:rPr>
        <w:t>Стихи</w:t>
      </w:r>
      <w:r w:rsidRPr="000101DC">
        <w:rPr>
          <w:rFonts w:cs="Times New Roman"/>
        </w:rPr>
        <w:t>:  </w:t>
      </w:r>
    </w:p>
    <w:p w14:paraId="16E13B2A" w14:textId="583A3834" w:rsidR="00B120F8" w:rsidRPr="000101DC" w:rsidRDefault="00B120F8" w:rsidP="00A44682">
      <w:pPr>
        <w:ind w:firstLine="708"/>
        <w:jc w:val="both"/>
        <w:rPr>
          <w:rFonts w:cs="Times New Roman"/>
        </w:rPr>
      </w:pPr>
      <w:r w:rsidRPr="000101DC">
        <w:rPr>
          <w:rFonts w:cs="Times New Roman"/>
        </w:rPr>
        <w:t>1. «Бьётся в тесной печурке огонь»— Лирика о солдатском быте и тепле памяти о доме.  </w:t>
      </w:r>
    </w:p>
    <w:p w14:paraId="59A76EB5" w14:textId="2236E2B0" w:rsidR="00B120F8" w:rsidRPr="000101DC" w:rsidRDefault="00B120F8" w:rsidP="00A44682">
      <w:pPr>
        <w:ind w:firstLine="708"/>
        <w:jc w:val="both"/>
        <w:rPr>
          <w:rFonts w:cs="Times New Roman"/>
        </w:rPr>
      </w:pPr>
      <w:r w:rsidRPr="000101DC">
        <w:rPr>
          <w:rFonts w:cs="Times New Roman"/>
        </w:rPr>
        <w:t>2. «Марш гвардейцев» — Героическое стихотворение о советских бойцах.  </w:t>
      </w:r>
    </w:p>
    <w:p w14:paraId="074EF54B" w14:textId="158BF90C" w:rsidR="00B120F8" w:rsidRPr="000101DC" w:rsidRDefault="00B120F8" w:rsidP="00A44682">
      <w:pPr>
        <w:ind w:firstLine="708"/>
        <w:jc w:val="both"/>
        <w:rPr>
          <w:rFonts w:cs="Times New Roman"/>
        </w:rPr>
      </w:pPr>
      <w:r w:rsidRPr="000101DC">
        <w:rPr>
          <w:rFonts w:cs="Times New Roman"/>
        </w:rPr>
        <w:t>3. «Волоколамское шоссе» — О подвигах и стойкости защитников Москвы.  </w:t>
      </w:r>
    </w:p>
    <w:p w14:paraId="7B24E20F" w14:textId="40B83F28" w:rsidR="00B120F8" w:rsidRPr="000101DC" w:rsidRDefault="00B120F8" w:rsidP="00A44682">
      <w:pPr>
        <w:ind w:firstLine="708"/>
        <w:jc w:val="both"/>
        <w:rPr>
          <w:rFonts w:cs="Times New Roman"/>
        </w:rPr>
      </w:pPr>
      <w:r w:rsidRPr="000101DC">
        <w:rPr>
          <w:rFonts w:cs="Times New Roman"/>
        </w:rPr>
        <w:t>4. «Песня о солдате» — Образ рядового воина, прошедшего все тяготы войны.  </w:t>
      </w:r>
    </w:p>
    <w:p w14:paraId="510152E8" w14:textId="5201F966" w:rsidR="00B120F8" w:rsidRPr="000101DC" w:rsidRDefault="00B120F8" w:rsidP="00A44682">
      <w:pPr>
        <w:ind w:firstLine="708"/>
        <w:jc w:val="both"/>
        <w:rPr>
          <w:rFonts w:cs="Times New Roman"/>
        </w:rPr>
      </w:pPr>
      <w:r w:rsidRPr="000101DC">
        <w:rPr>
          <w:rFonts w:cs="Times New Roman"/>
        </w:rPr>
        <w:t>5.«Салют» — Стихи о победном дне и его значении для страны.  </w:t>
      </w:r>
    </w:p>
    <w:p w14:paraId="3AD6790E" w14:textId="77777777" w:rsidR="00B120F8" w:rsidRPr="000101DC" w:rsidRDefault="00B120F8" w:rsidP="00A44682">
      <w:pPr>
        <w:ind w:firstLine="708"/>
        <w:jc w:val="both"/>
        <w:rPr>
          <w:rFonts w:cs="Times New Roman"/>
        </w:rPr>
      </w:pPr>
    </w:p>
    <w:p w14:paraId="50EEE1B5" w14:textId="77E118D7" w:rsidR="00B120F8" w:rsidRPr="000101DC" w:rsidRDefault="00B120F8" w:rsidP="00A44682">
      <w:pPr>
        <w:jc w:val="both"/>
        <w:rPr>
          <w:rFonts w:cs="Times New Roman"/>
        </w:rPr>
      </w:pPr>
      <w:r w:rsidRPr="000101DC">
        <w:rPr>
          <w:rFonts w:cs="Times New Roman"/>
        </w:rPr>
        <w:t xml:space="preserve"> </w:t>
      </w:r>
      <w:r w:rsidRPr="000101DC">
        <w:rPr>
          <w:rFonts w:cs="Times New Roman"/>
          <w:b/>
          <w:bCs/>
        </w:rPr>
        <w:t>Вера Инбер (1890–1972)</w:t>
      </w:r>
      <w:r w:rsidRPr="000101DC">
        <w:rPr>
          <w:rFonts w:cs="Times New Roman"/>
        </w:rPr>
        <w:t>  </w:t>
      </w:r>
    </w:p>
    <w:p w14:paraId="7755AB80" w14:textId="77777777" w:rsidR="00B120F8" w:rsidRPr="000101DC" w:rsidRDefault="00B120F8" w:rsidP="00A44682">
      <w:pPr>
        <w:ind w:firstLine="708"/>
        <w:jc w:val="both"/>
        <w:rPr>
          <w:rFonts w:cs="Times New Roman"/>
        </w:rPr>
      </w:pPr>
      <w:r w:rsidRPr="000101DC">
        <w:rPr>
          <w:rFonts w:cs="Times New Roman"/>
          <w:b/>
          <w:bCs/>
        </w:rPr>
        <w:t>Биография</w:t>
      </w:r>
      <w:r w:rsidRPr="000101DC">
        <w:rPr>
          <w:rFonts w:cs="Times New Roman"/>
        </w:rPr>
        <w:t>: Советская поэтесса, известная стихами и очерками о блокаде Ленинграда.  </w:t>
      </w:r>
    </w:p>
    <w:p w14:paraId="2CA14A08" w14:textId="77777777" w:rsidR="00B120F8" w:rsidRPr="000101DC" w:rsidRDefault="00B120F8" w:rsidP="00A44682">
      <w:pPr>
        <w:ind w:firstLine="708"/>
        <w:jc w:val="both"/>
        <w:rPr>
          <w:rFonts w:cs="Times New Roman"/>
        </w:rPr>
      </w:pPr>
    </w:p>
    <w:p w14:paraId="42A1EA8D" w14:textId="77777777" w:rsidR="00B120F8" w:rsidRPr="000101DC" w:rsidRDefault="00B120F8" w:rsidP="00A44682">
      <w:pPr>
        <w:ind w:firstLine="708"/>
        <w:jc w:val="both"/>
        <w:rPr>
          <w:rFonts w:cs="Times New Roman"/>
        </w:rPr>
      </w:pPr>
      <w:r w:rsidRPr="000101DC">
        <w:rPr>
          <w:rFonts w:cs="Times New Roman"/>
          <w:b/>
          <w:bCs/>
        </w:rPr>
        <w:t>Стихи</w:t>
      </w:r>
      <w:r w:rsidRPr="000101DC">
        <w:rPr>
          <w:rFonts w:cs="Times New Roman"/>
        </w:rPr>
        <w:t>:  </w:t>
      </w:r>
    </w:p>
    <w:p w14:paraId="58AFEE4D" w14:textId="5362AA84" w:rsidR="00B120F8" w:rsidRPr="000101DC" w:rsidRDefault="00B120F8" w:rsidP="00A44682">
      <w:pPr>
        <w:ind w:firstLine="708"/>
        <w:jc w:val="both"/>
        <w:rPr>
          <w:rFonts w:cs="Times New Roman"/>
        </w:rPr>
      </w:pPr>
      <w:r w:rsidRPr="000101DC">
        <w:rPr>
          <w:rFonts w:cs="Times New Roman"/>
        </w:rPr>
        <w:t>1. «Пулковский меридиан» — О жизни и борьбе ленинградцев во время блокады.  </w:t>
      </w:r>
    </w:p>
    <w:p w14:paraId="7055D9F5" w14:textId="60E4D0B3" w:rsidR="00B120F8" w:rsidRPr="000101DC" w:rsidRDefault="00B120F8" w:rsidP="00A44682">
      <w:pPr>
        <w:ind w:firstLine="708"/>
        <w:jc w:val="both"/>
        <w:rPr>
          <w:rFonts w:cs="Times New Roman"/>
        </w:rPr>
      </w:pPr>
      <w:r w:rsidRPr="000101DC">
        <w:rPr>
          <w:rFonts w:cs="Times New Roman"/>
        </w:rPr>
        <w:t>2. «Ленинградский дневник» — Поэтические зарисовки из блокадного города.  </w:t>
      </w:r>
    </w:p>
    <w:p w14:paraId="289791FA" w14:textId="3B325B16" w:rsidR="00B120F8" w:rsidRPr="000101DC" w:rsidRDefault="00B120F8" w:rsidP="00A44682">
      <w:pPr>
        <w:ind w:firstLine="708"/>
        <w:jc w:val="both"/>
        <w:rPr>
          <w:rFonts w:cs="Times New Roman"/>
        </w:rPr>
      </w:pPr>
      <w:r w:rsidRPr="000101DC">
        <w:rPr>
          <w:rFonts w:cs="Times New Roman"/>
        </w:rPr>
        <w:t>3. «Нежданная весна» — О радости и возрождении жизни после блокадной зимы.  </w:t>
      </w:r>
    </w:p>
    <w:p w14:paraId="59C7F4F7" w14:textId="0C25093B" w:rsidR="00B120F8" w:rsidRPr="000101DC" w:rsidRDefault="00B120F8" w:rsidP="00A44682">
      <w:pPr>
        <w:ind w:firstLine="708"/>
        <w:jc w:val="both"/>
        <w:rPr>
          <w:rFonts w:cs="Times New Roman"/>
        </w:rPr>
      </w:pPr>
      <w:r w:rsidRPr="000101DC">
        <w:rPr>
          <w:rFonts w:cs="Times New Roman"/>
        </w:rPr>
        <w:t>4. «Почти всё» — Трагические строки о потерях и стойкости.  </w:t>
      </w:r>
    </w:p>
    <w:p w14:paraId="670D9D11" w14:textId="6B8B2B29" w:rsidR="00B120F8" w:rsidRPr="000101DC" w:rsidRDefault="00B120F8" w:rsidP="00A44682">
      <w:pPr>
        <w:ind w:firstLine="708"/>
        <w:jc w:val="both"/>
        <w:rPr>
          <w:rFonts w:cs="Times New Roman"/>
        </w:rPr>
      </w:pPr>
      <w:r w:rsidRPr="000101DC">
        <w:rPr>
          <w:rFonts w:cs="Times New Roman"/>
        </w:rPr>
        <w:t>5. «Зарево» — О войне и надежде на светлое будущее.  </w:t>
      </w:r>
    </w:p>
    <w:p w14:paraId="104F8040" w14:textId="77777777" w:rsidR="00B120F8" w:rsidRPr="000101DC" w:rsidRDefault="00B120F8" w:rsidP="00A44682">
      <w:pPr>
        <w:ind w:firstLine="708"/>
        <w:jc w:val="both"/>
        <w:rPr>
          <w:rFonts w:cs="Times New Roman"/>
        </w:rPr>
      </w:pPr>
    </w:p>
    <w:p w14:paraId="54F7E061" w14:textId="3DCEE5DD" w:rsidR="00B120F8" w:rsidRPr="000101DC" w:rsidRDefault="00B120F8" w:rsidP="00A44682">
      <w:pPr>
        <w:jc w:val="both"/>
        <w:rPr>
          <w:rFonts w:cs="Times New Roman"/>
        </w:rPr>
      </w:pPr>
      <w:r w:rsidRPr="000101DC">
        <w:rPr>
          <w:rFonts w:cs="Times New Roman"/>
          <w:b/>
          <w:bCs/>
        </w:rPr>
        <w:t>Николай Майоров (1919–1942)</w:t>
      </w:r>
      <w:r w:rsidRPr="000101DC">
        <w:rPr>
          <w:rFonts w:cs="Times New Roman"/>
        </w:rPr>
        <w:t>  </w:t>
      </w:r>
    </w:p>
    <w:p w14:paraId="4467CDDE" w14:textId="77777777" w:rsidR="00B120F8" w:rsidRPr="000101DC" w:rsidRDefault="00B120F8" w:rsidP="00A44682">
      <w:pPr>
        <w:ind w:firstLine="708"/>
        <w:jc w:val="both"/>
        <w:rPr>
          <w:rFonts w:cs="Times New Roman"/>
        </w:rPr>
      </w:pPr>
      <w:r w:rsidRPr="000101DC">
        <w:rPr>
          <w:rFonts w:cs="Times New Roman"/>
          <w:b/>
          <w:bCs/>
        </w:rPr>
        <w:t>Биография</w:t>
      </w:r>
      <w:r w:rsidRPr="000101DC">
        <w:rPr>
          <w:rFonts w:cs="Times New Roman"/>
        </w:rPr>
        <w:t>: Поэт, погибший на фронте. Его стихи проникнуты искренностью и юношеским максимализмом.  </w:t>
      </w:r>
    </w:p>
    <w:p w14:paraId="5D519550" w14:textId="77777777" w:rsidR="00B120F8" w:rsidRPr="000101DC" w:rsidRDefault="00B120F8" w:rsidP="00A44682">
      <w:pPr>
        <w:ind w:firstLine="708"/>
        <w:jc w:val="both"/>
        <w:rPr>
          <w:rFonts w:cs="Times New Roman"/>
        </w:rPr>
      </w:pPr>
      <w:r w:rsidRPr="000101DC">
        <w:rPr>
          <w:rFonts w:cs="Times New Roman"/>
          <w:b/>
          <w:bCs/>
        </w:rPr>
        <w:t>Стихи</w:t>
      </w:r>
      <w:r w:rsidRPr="000101DC">
        <w:rPr>
          <w:rFonts w:cs="Times New Roman"/>
        </w:rPr>
        <w:t>:  </w:t>
      </w:r>
    </w:p>
    <w:p w14:paraId="1DDA0BD6" w14:textId="5C72DE81" w:rsidR="00B120F8" w:rsidRPr="000101DC" w:rsidRDefault="00B120F8" w:rsidP="00A44682">
      <w:pPr>
        <w:ind w:firstLine="708"/>
        <w:jc w:val="both"/>
        <w:rPr>
          <w:rFonts w:cs="Times New Roman"/>
        </w:rPr>
      </w:pPr>
      <w:r w:rsidRPr="000101DC">
        <w:rPr>
          <w:rFonts w:cs="Times New Roman"/>
        </w:rPr>
        <w:t>1. «Мы» — О поколении, которое ушло на войну и приняло свой долг.  </w:t>
      </w:r>
    </w:p>
    <w:p w14:paraId="5104C830" w14:textId="6C4DCAD6" w:rsidR="00B120F8" w:rsidRPr="000101DC" w:rsidRDefault="00B120F8" w:rsidP="00A44682">
      <w:pPr>
        <w:ind w:firstLine="708"/>
        <w:jc w:val="both"/>
        <w:rPr>
          <w:rFonts w:cs="Times New Roman"/>
        </w:rPr>
      </w:pPr>
      <w:r w:rsidRPr="000101DC">
        <w:rPr>
          <w:rFonts w:cs="Times New Roman"/>
        </w:rPr>
        <w:t>2. «Баллада о детстве» — О светлых воспоминаниях довоенного времени.  </w:t>
      </w:r>
    </w:p>
    <w:p w14:paraId="3F80C329" w14:textId="1AC33274" w:rsidR="00B120F8" w:rsidRPr="000101DC" w:rsidRDefault="00B120F8" w:rsidP="00A44682">
      <w:pPr>
        <w:ind w:firstLine="708"/>
        <w:jc w:val="both"/>
        <w:rPr>
          <w:rFonts w:cs="Times New Roman"/>
        </w:rPr>
      </w:pPr>
      <w:r w:rsidRPr="000101DC">
        <w:rPr>
          <w:rFonts w:cs="Times New Roman"/>
        </w:rPr>
        <w:t>3. «Товарищ» — Стихи о фронтовой дружбе и верности.  </w:t>
      </w:r>
    </w:p>
    <w:p w14:paraId="49CBE10C" w14:textId="0CF56AB3" w:rsidR="00B120F8" w:rsidRPr="000101DC" w:rsidRDefault="00B120F8" w:rsidP="00A44682">
      <w:pPr>
        <w:ind w:firstLine="708"/>
        <w:jc w:val="both"/>
        <w:rPr>
          <w:rFonts w:cs="Times New Roman"/>
        </w:rPr>
      </w:pPr>
      <w:r w:rsidRPr="000101DC">
        <w:rPr>
          <w:rFonts w:cs="Times New Roman"/>
        </w:rPr>
        <w:t>4. «Победа» — О мечте дожить до счастливого дня победы.  </w:t>
      </w:r>
    </w:p>
    <w:p w14:paraId="2D856B71" w14:textId="00BE6B37" w:rsidR="00B120F8" w:rsidRPr="000101DC" w:rsidRDefault="00B120F8" w:rsidP="00A44682">
      <w:pPr>
        <w:ind w:firstLine="708"/>
        <w:jc w:val="both"/>
        <w:rPr>
          <w:rFonts w:cs="Times New Roman"/>
        </w:rPr>
      </w:pPr>
      <w:r w:rsidRPr="000101DC">
        <w:rPr>
          <w:rFonts w:cs="Times New Roman"/>
        </w:rPr>
        <w:t>5. «Перед боем» — О мыслях солдата перед атакой.  </w:t>
      </w:r>
    </w:p>
    <w:p w14:paraId="72779EF8" w14:textId="77777777" w:rsidR="00B120F8" w:rsidRPr="000101DC" w:rsidRDefault="00B120F8" w:rsidP="00A44682">
      <w:pPr>
        <w:ind w:firstLine="708"/>
        <w:jc w:val="both"/>
        <w:rPr>
          <w:rFonts w:cs="Times New Roman"/>
        </w:rPr>
      </w:pPr>
    </w:p>
    <w:p w14:paraId="721A96E3" w14:textId="776850FD" w:rsidR="00B120F8" w:rsidRPr="000101DC" w:rsidRDefault="00B120F8" w:rsidP="00A44682">
      <w:pPr>
        <w:jc w:val="both"/>
        <w:rPr>
          <w:rFonts w:cs="Times New Roman"/>
        </w:rPr>
      </w:pPr>
      <w:r w:rsidRPr="000101DC">
        <w:rPr>
          <w:rFonts w:cs="Times New Roman"/>
          <w:b/>
          <w:bCs/>
        </w:rPr>
        <w:t>Ярослав Смеляков (1913–1972)</w:t>
      </w:r>
      <w:r w:rsidRPr="000101DC">
        <w:rPr>
          <w:rFonts w:cs="Times New Roman"/>
        </w:rPr>
        <w:t>  </w:t>
      </w:r>
    </w:p>
    <w:p w14:paraId="011B79FB" w14:textId="77777777" w:rsidR="00B120F8" w:rsidRPr="000101DC" w:rsidRDefault="00B120F8" w:rsidP="00A44682">
      <w:pPr>
        <w:ind w:firstLine="708"/>
        <w:jc w:val="both"/>
        <w:rPr>
          <w:rFonts w:cs="Times New Roman"/>
        </w:rPr>
      </w:pPr>
      <w:r w:rsidRPr="000101DC">
        <w:rPr>
          <w:rFonts w:cs="Times New Roman"/>
          <w:b/>
          <w:bCs/>
        </w:rPr>
        <w:t>Биография</w:t>
      </w:r>
      <w:r w:rsidRPr="000101DC">
        <w:rPr>
          <w:rFonts w:cs="Times New Roman"/>
        </w:rPr>
        <w:t>: Советский поэт, участник войны. Его стихи отражают трагедию и героизм солдат.</w:t>
      </w:r>
    </w:p>
    <w:p w14:paraId="16233ADF" w14:textId="77777777" w:rsidR="00B120F8" w:rsidRPr="000101DC" w:rsidRDefault="00B120F8" w:rsidP="00A44682">
      <w:pPr>
        <w:ind w:firstLine="708"/>
        <w:jc w:val="both"/>
        <w:rPr>
          <w:rFonts w:cs="Times New Roman"/>
        </w:rPr>
      </w:pPr>
    </w:p>
    <w:p w14:paraId="609648B0" w14:textId="77777777" w:rsidR="00B120F8" w:rsidRPr="000101DC" w:rsidRDefault="00B120F8" w:rsidP="00A44682">
      <w:pPr>
        <w:ind w:firstLine="708"/>
        <w:jc w:val="both"/>
        <w:rPr>
          <w:rFonts w:cs="Times New Roman"/>
        </w:rPr>
      </w:pPr>
      <w:r w:rsidRPr="000101DC">
        <w:rPr>
          <w:rFonts w:cs="Times New Roman"/>
          <w:b/>
          <w:bCs/>
        </w:rPr>
        <w:t>Стихи</w:t>
      </w:r>
      <w:r w:rsidRPr="000101DC">
        <w:rPr>
          <w:rFonts w:cs="Times New Roman"/>
        </w:rPr>
        <w:t>:  </w:t>
      </w:r>
    </w:p>
    <w:p w14:paraId="006F7ED1" w14:textId="5228844D" w:rsidR="00B120F8" w:rsidRPr="000101DC" w:rsidRDefault="00B120F8" w:rsidP="00A44682">
      <w:pPr>
        <w:ind w:firstLine="708"/>
        <w:jc w:val="both"/>
        <w:rPr>
          <w:rFonts w:cs="Times New Roman"/>
        </w:rPr>
      </w:pPr>
      <w:r w:rsidRPr="000101DC">
        <w:rPr>
          <w:rFonts w:cs="Times New Roman"/>
        </w:rPr>
        <w:t>1. «Непокорённые» — О стойкости людей в оккупированных городах.  </w:t>
      </w:r>
    </w:p>
    <w:p w14:paraId="5060BEE3" w14:textId="7D93DB24" w:rsidR="00B120F8" w:rsidRPr="000101DC" w:rsidRDefault="00B120F8" w:rsidP="00A44682">
      <w:pPr>
        <w:ind w:firstLine="708"/>
        <w:jc w:val="both"/>
        <w:rPr>
          <w:rFonts w:cs="Times New Roman"/>
        </w:rPr>
      </w:pPr>
      <w:r w:rsidRPr="000101DC">
        <w:rPr>
          <w:rFonts w:cs="Times New Roman"/>
        </w:rPr>
        <w:t>2. «Матери» — О материнском горе и надежде.  </w:t>
      </w:r>
    </w:p>
    <w:p w14:paraId="2A87F5B1" w14:textId="42A3777F" w:rsidR="00B120F8" w:rsidRPr="000101DC" w:rsidRDefault="00B120F8" w:rsidP="00A44682">
      <w:pPr>
        <w:ind w:firstLine="708"/>
        <w:jc w:val="both"/>
        <w:rPr>
          <w:rFonts w:cs="Times New Roman"/>
        </w:rPr>
      </w:pPr>
      <w:r w:rsidRPr="000101DC">
        <w:rPr>
          <w:rFonts w:cs="Times New Roman"/>
        </w:rPr>
        <w:t>3. «Последний патрон» — Героическая баллада о подвиге солдата.  </w:t>
      </w:r>
    </w:p>
    <w:p w14:paraId="3CE94378" w14:textId="5EB452F6" w:rsidR="00B120F8" w:rsidRPr="000101DC" w:rsidRDefault="00B120F8" w:rsidP="00A44682">
      <w:pPr>
        <w:ind w:firstLine="708"/>
        <w:jc w:val="both"/>
        <w:rPr>
          <w:rFonts w:cs="Times New Roman"/>
        </w:rPr>
      </w:pPr>
      <w:r w:rsidRPr="000101DC">
        <w:rPr>
          <w:rFonts w:cs="Times New Roman"/>
        </w:rPr>
        <w:t>4. «В окопах» — О быте и жизни на передовой.  </w:t>
      </w:r>
    </w:p>
    <w:p w14:paraId="5BCE26F6" w14:textId="0E37C058" w:rsidR="00B120F8" w:rsidRPr="000101DC" w:rsidRDefault="00B120F8" w:rsidP="00A44682">
      <w:pPr>
        <w:ind w:firstLine="708"/>
        <w:jc w:val="both"/>
        <w:rPr>
          <w:rFonts w:cs="Times New Roman"/>
        </w:rPr>
      </w:pPr>
      <w:r w:rsidRPr="000101DC">
        <w:rPr>
          <w:rFonts w:cs="Times New Roman"/>
        </w:rPr>
        <w:t>5. «Год сорок первый» — О страшных испытаниях первых месяцев войны.  </w:t>
      </w:r>
    </w:p>
    <w:p w14:paraId="0EB99971" w14:textId="77777777" w:rsidR="00B120F8" w:rsidRPr="000101DC" w:rsidRDefault="00B120F8" w:rsidP="00A44682">
      <w:pPr>
        <w:ind w:firstLine="708"/>
        <w:jc w:val="both"/>
        <w:rPr>
          <w:rFonts w:cs="Times New Roman"/>
        </w:rPr>
      </w:pPr>
    </w:p>
    <w:p w14:paraId="01403103" w14:textId="32BFA618" w:rsidR="00B120F8" w:rsidRPr="000101DC" w:rsidRDefault="00B120F8" w:rsidP="00A44682">
      <w:pPr>
        <w:jc w:val="both"/>
        <w:rPr>
          <w:rFonts w:cs="Times New Roman"/>
        </w:rPr>
      </w:pPr>
      <w:r w:rsidRPr="000101DC">
        <w:rPr>
          <w:rFonts w:cs="Times New Roman"/>
          <w:b/>
          <w:bCs/>
        </w:rPr>
        <w:t>Эдуард Асадов (1923–2004)</w:t>
      </w:r>
      <w:r w:rsidRPr="000101DC">
        <w:rPr>
          <w:rFonts w:cs="Times New Roman"/>
        </w:rPr>
        <w:t>  </w:t>
      </w:r>
    </w:p>
    <w:p w14:paraId="16A4F2F8" w14:textId="77777777" w:rsidR="00B120F8" w:rsidRPr="000101DC" w:rsidRDefault="00B120F8" w:rsidP="00A44682">
      <w:pPr>
        <w:ind w:firstLine="708"/>
        <w:jc w:val="both"/>
        <w:rPr>
          <w:rFonts w:cs="Times New Roman"/>
        </w:rPr>
      </w:pPr>
      <w:r w:rsidRPr="000101DC">
        <w:rPr>
          <w:rFonts w:cs="Times New Roman"/>
          <w:b/>
          <w:bCs/>
        </w:rPr>
        <w:t>Биография</w:t>
      </w:r>
      <w:r w:rsidRPr="000101DC">
        <w:rPr>
          <w:rFonts w:cs="Times New Roman"/>
        </w:rPr>
        <w:t>: Советский поэт-фронтовик, потерявший зрение на войне. Его стихи полны глубоких чувств и любви к Родине.  </w:t>
      </w:r>
    </w:p>
    <w:p w14:paraId="5109D462" w14:textId="77777777" w:rsidR="00B120F8" w:rsidRPr="000101DC" w:rsidRDefault="00B120F8" w:rsidP="00A44682">
      <w:pPr>
        <w:ind w:firstLine="708"/>
        <w:jc w:val="both"/>
        <w:rPr>
          <w:rFonts w:cs="Times New Roman"/>
        </w:rPr>
      </w:pPr>
      <w:r w:rsidRPr="000101DC">
        <w:rPr>
          <w:rFonts w:cs="Times New Roman"/>
          <w:b/>
          <w:bCs/>
        </w:rPr>
        <w:t>Стихи</w:t>
      </w:r>
      <w:r w:rsidRPr="000101DC">
        <w:rPr>
          <w:rFonts w:cs="Times New Roman"/>
        </w:rPr>
        <w:t>:  </w:t>
      </w:r>
    </w:p>
    <w:p w14:paraId="0125931A" w14:textId="58FB10C8" w:rsidR="00B120F8" w:rsidRPr="000101DC" w:rsidRDefault="00B120F8" w:rsidP="00A44682">
      <w:pPr>
        <w:ind w:firstLine="708"/>
        <w:jc w:val="both"/>
        <w:rPr>
          <w:rFonts w:cs="Times New Roman"/>
        </w:rPr>
      </w:pPr>
      <w:r w:rsidRPr="000101DC">
        <w:rPr>
          <w:rFonts w:cs="Times New Roman"/>
        </w:rPr>
        <w:t>1. «Баллада о матери» — Трогательные строки о материнской любви и войне.  </w:t>
      </w:r>
    </w:p>
    <w:p w14:paraId="19890000" w14:textId="134F656B" w:rsidR="00B120F8" w:rsidRPr="000101DC" w:rsidRDefault="00B120F8" w:rsidP="00A44682">
      <w:pPr>
        <w:ind w:firstLine="708"/>
        <w:jc w:val="both"/>
        <w:rPr>
          <w:rFonts w:cs="Times New Roman"/>
        </w:rPr>
      </w:pPr>
      <w:r w:rsidRPr="000101DC">
        <w:rPr>
          <w:rFonts w:cs="Times New Roman"/>
        </w:rPr>
        <w:lastRenderedPageBreak/>
        <w:t>2. «Хулиган» — История о солдате, сохранившем человечность на фронте.  </w:t>
      </w:r>
    </w:p>
    <w:p w14:paraId="37D1B247" w14:textId="7BFB4F12" w:rsidR="00B120F8" w:rsidRPr="000101DC" w:rsidRDefault="00B120F8" w:rsidP="00A44682">
      <w:pPr>
        <w:ind w:firstLine="708"/>
        <w:jc w:val="both"/>
        <w:rPr>
          <w:rFonts w:cs="Times New Roman"/>
        </w:rPr>
      </w:pPr>
      <w:r w:rsidRPr="000101DC">
        <w:rPr>
          <w:rFonts w:cs="Times New Roman"/>
        </w:rPr>
        <w:t>3. «Солдатская любовь» — О лирических чувствах на фоне войны.  </w:t>
      </w:r>
    </w:p>
    <w:p w14:paraId="02B12E91" w14:textId="389585FA" w:rsidR="00B120F8" w:rsidRPr="000101DC" w:rsidRDefault="00B120F8" w:rsidP="00A44682">
      <w:pPr>
        <w:ind w:firstLine="708"/>
        <w:jc w:val="both"/>
        <w:rPr>
          <w:rFonts w:cs="Times New Roman"/>
        </w:rPr>
      </w:pPr>
      <w:r w:rsidRPr="000101DC">
        <w:rPr>
          <w:rFonts w:cs="Times New Roman"/>
        </w:rPr>
        <w:t>4. «Нас двадцать миллионов» — О памяти павших героев.  </w:t>
      </w:r>
    </w:p>
    <w:p w14:paraId="62542786" w14:textId="76E290C0" w:rsidR="00B120F8" w:rsidRPr="000101DC" w:rsidRDefault="00B120F8" w:rsidP="00A44682">
      <w:pPr>
        <w:ind w:firstLine="708"/>
        <w:jc w:val="both"/>
        <w:rPr>
          <w:rFonts w:cs="Times New Roman"/>
        </w:rPr>
      </w:pPr>
      <w:r w:rsidRPr="000101DC">
        <w:rPr>
          <w:rFonts w:cs="Times New Roman"/>
        </w:rPr>
        <w:t>5. «Фронтовик» — О простом солдате и его подвиге.  </w:t>
      </w:r>
    </w:p>
    <w:p w14:paraId="517D1806" w14:textId="77777777" w:rsidR="00B120F8" w:rsidRPr="000101DC" w:rsidRDefault="00B120F8" w:rsidP="00A44682">
      <w:pPr>
        <w:ind w:firstLine="708"/>
        <w:jc w:val="both"/>
        <w:rPr>
          <w:rFonts w:cs="Times New Roman"/>
        </w:rPr>
      </w:pPr>
    </w:p>
    <w:p w14:paraId="470F6E94" w14:textId="338CDAB3" w:rsidR="00B120F8" w:rsidRPr="000101DC" w:rsidRDefault="00B120F8" w:rsidP="00A44682">
      <w:pPr>
        <w:jc w:val="both"/>
        <w:rPr>
          <w:rFonts w:cs="Times New Roman"/>
        </w:rPr>
      </w:pPr>
      <w:r w:rsidRPr="000101DC">
        <w:rPr>
          <w:rFonts w:cs="Times New Roman"/>
          <w:b/>
          <w:bCs/>
        </w:rPr>
        <w:t xml:space="preserve">Кирилл </w:t>
      </w:r>
      <w:proofErr w:type="spellStart"/>
      <w:r w:rsidRPr="000101DC">
        <w:rPr>
          <w:rFonts w:cs="Times New Roman"/>
          <w:b/>
          <w:bCs/>
        </w:rPr>
        <w:t>Ковальджи</w:t>
      </w:r>
      <w:proofErr w:type="spellEnd"/>
      <w:r w:rsidRPr="000101DC">
        <w:rPr>
          <w:rFonts w:cs="Times New Roman"/>
          <w:b/>
          <w:bCs/>
        </w:rPr>
        <w:t xml:space="preserve"> (1930–2012)</w:t>
      </w:r>
      <w:r w:rsidRPr="000101DC">
        <w:rPr>
          <w:rFonts w:cs="Times New Roman"/>
        </w:rPr>
        <w:t>  </w:t>
      </w:r>
    </w:p>
    <w:p w14:paraId="3611F9C9" w14:textId="77777777" w:rsidR="00B120F8" w:rsidRPr="000101DC" w:rsidRDefault="00B120F8" w:rsidP="00A44682">
      <w:pPr>
        <w:ind w:firstLine="708"/>
        <w:jc w:val="both"/>
        <w:rPr>
          <w:rFonts w:cs="Times New Roman"/>
        </w:rPr>
      </w:pPr>
      <w:r w:rsidRPr="000101DC">
        <w:rPr>
          <w:rFonts w:cs="Times New Roman"/>
          <w:b/>
          <w:bCs/>
        </w:rPr>
        <w:t>Биография</w:t>
      </w:r>
      <w:r w:rsidRPr="000101DC">
        <w:rPr>
          <w:rFonts w:cs="Times New Roman"/>
        </w:rPr>
        <w:t>: Советский поэт, чьё детство прошло в годы войны. Его творчество отражает память о тех временах.  </w:t>
      </w:r>
    </w:p>
    <w:p w14:paraId="6AA85B93" w14:textId="77777777" w:rsidR="00B120F8" w:rsidRPr="000101DC" w:rsidRDefault="00B120F8" w:rsidP="00A44682">
      <w:pPr>
        <w:ind w:firstLine="708"/>
        <w:jc w:val="both"/>
        <w:rPr>
          <w:rFonts w:cs="Times New Roman"/>
        </w:rPr>
      </w:pPr>
      <w:r w:rsidRPr="000101DC">
        <w:rPr>
          <w:rFonts w:cs="Times New Roman"/>
          <w:b/>
          <w:bCs/>
        </w:rPr>
        <w:t>Стихи</w:t>
      </w:r>
      <w:r w:rsidRPr="000101DC">
        <w:rPr>
          <w:rFonts w:cs="Times New Roman"/>
        </w:rPr>
        <w:t>:  </w:t>
      </w:r>
    </w:p>
    <w:p w14:paraId="57CE0226" w14:textId="4D93A0CE" w:rsidR="00B120F8" w:rsidRPr="000101DC" w:rsidRDefault="00B120F8" w:rsidP="00A44682">
      <w:pPr>
        <w:ind w:firstLine="708"/>
        <w:jc w:val="both"/>
        <w:rPr>
          <w:rFonts w:cs="Times New Roman"/>
        </w:rPr>
      </w:pPr>
      <w:r w:rsidRPr="000101DC">
        <w:rPr>
          <w:rFonts w:cs="Times New Roman"/>
        </w:rPr>
        <w:t>1. «Дети войны» — О трагедии поколения, выросшего в военные годы.  </w:t>
      </w:r>
    </w:p>
    <w:p w14:paraId="15354D4A" w14:textId="295AB73B" w:rsidR="00B120F8" w:rsidRPr="000101DC" w:rsidRDefault="00B120F8" w:rsidP="00A44682">
      <w:pPr>
        <w:ind w:firstLine="708"/>
        <w:jc w:val="both"/>
        <w:rPr>
          <w:rFonts w:cs="Times New Roman"/>
        </w:rPr>
      </w:pPr>
      <w:r w:rsidRPr="000101DC">
        <w:rPr>
          <w:rFonts w:cs="Times New Roman"/>
        </w:rPr>
        <w:t>2. «Зарницы» — Воспоминания о боях и разрывах снарядов.  </w:t>
      </w:r>
    </w:p>
    <w:p w14:paraId="38E2CF6C" w14:textId="256D948B" w:rsidR="00B120F8" w:rsidRPr="000101DC" w:rsidRDefault="00B120F8" w:rsidP="00A44682">
      <w:pPr>
        <w:ind w:firstLine="708"/>
        <w:jc w:val="both"/>
        <w:rPr>
          <w:rFonts w:cs="Times New Roman"/>
        </w:rPr>
      </w:pPr>
      <w:r w:rsidRPr="000101DC">
        <w:rPr>
          <w:rFonts w:cs="Times New Roman"/>
        </w:rPr>
        <w:t>3. «Родина» — Лирические размышления о любви к родной земле.  </w:t>
      </w:r>
    </w:p>
    <w:p w14:paraId="703C3D45" w14:textId="028C62CB" w:rsidR="00B120F8" w:rsidRPr="000101DC" w:rsidRDefault="00B120F8" w:rsidP="00A44682">
      <w:pPr>
        <w:ind w:firstLine="708"/>
        <w:jc w:val="both"/>
        <w:rPr>
          <w:rFonts w:cs="Times New Roman"/>
        </w:rPr>
      </w:pPr>
      <w:r w:rsidRPr="000101DC">
        <w:rPr>
          <w:rFonts w:cs="Times New Roman"/>
        </w:rPr>
        <w:t>4. «Солдат и поле» — Тяжёлый образ войны глазами ребёнка.  </w:t>
      </w:r>
    </w:p>
    <w:p w14:paraId="52077481" w14:textId="138EC599" w:rsidR="00B120F8" w:rsidRPr="000101DC" w:rsidRDefault="00B120F8" w:rsidP="00A44682">
      <w:pPr>
        <w:ind w:firstLine="708"/>
        <w:jc w:val="both"/>
        <w:rPr>
          <w:rFonts w:cs="Times New Roman"/>
        </w:rPr>
      </w:pPr>
      <w:r w:rsidRPr="000101DC">
        <w:rPr>
          <w:rFonts w:cs="Times New Roman"/>
        </w:rPr>
        <w:t>5. «Тишина» — О внезапной тишине после боёв и о памяти.  </w:t>
      </w:r>
    </w:p>
    <w:p w14:paraId="030D5D32" w14:textId="77777777" w:rsidR="00B120F8" w:rsidRPr="000101DC" w:rsidRDefault="00B120F8" w:rsidP="00A44682">
      <w:pPr>
        <w:ind w:firstLine="708"/>
        <w:jc w:val="both"/>
        <w:rPr>
          <w:rFonts w:cs="Times New Roman"/>
        </w:rPr>
      </w:pPr>
    </w:p>
    <w:p w14:paraId="32BD02F5" w14:textId="77777777" w:rsidR="00B120F8" w:rsidRPr="000101DC" w:rsidRDefault="00B120F8" w:rsidP="00A44682">
      <w:pPr>
        <w:jc w:val="both"/>
        <w:rPr>
          <w:rFonts w:cs="Times New Roman"/>
        </w:rPr>
      </w:pPr>
      <w:r w:rsidRPr="000101DC">
        <w:rPr>
          <w:rFonts w:cs="Times New Roman"/>
          <w:b/>
          <w:bCs/>
        </w:rPr>
        <w:t>Константин Симонов (1915–1979)</w:t>
      </w:r>
      <w:r w:rsidRPr="000101DC">
        <w:rPr>
          <w:rFonts w:cs="Times New Roman"/>
        </w:rPr>
        <w:t>  </w:t>
      </w:r>
    </w:p>
    <w:p w14:paraId="182748E6" w14:textId="77777777" w:rsidR="00B120F8" w:rsidRPr="000101DC" w:rsidRDefault="00B120F8" w:rsidP="00A44682">
      <w:pPr>
        <w:ind w:firstLine="708"/>
        <w:jc w:val="both"/>
        <w:rPr>
          <w:rFonts w:cs="Times New Roman"/>
        </w:rPr>
      </w:pPr>
      <w:r w:rsidRPr="000101DC">
        <w:rPr>
          <w:rFonts w:cs="Times New Roman"/>
          <w:b/>
          <w:bCs/>
        </w:rPr>
        <w:t>Биография</w:t>
      </w:r>
      <w:r w:rsidRPr="000101DC">
        <w:rPr>
          <w:rFonts w:cs="Times New Roman"/>
        </w:rPr>
        <w:t>: Советский поэт, прозаик и военный корреспондент. Его стихи проникнуты фронтовой правдой, личными переживаниями и глубоким патриотизмом.  </w:t>
      </w:r>
    </w:p>
    <w:p w14:paraId="36246C82" w14:textId="77777777" w:rsidR="00B120F8" w:rsidRPr="000101DC" w:rsidRDefault="00B120F8" w:rsidP="00A44682">
      <w:pPr>
        <w:ind w:firstLine="708"/>
        <w:jc w:val="both"/>
        <w:rPr>
          <w:rFonts w:cs="Times New Roman"/>
        </w:rPr>
      </w:pPr>
    </w:p>
    <w:p w14:paraId="2E637F9C" w14:textId="77777777" w:rsidR="00B120F8" w:rsidRPr="000101DC" w:rsidRDefault="00B120F8" w:rsidP="00A44682">
      <w:pPr>
        <w:ind w:firstLine="708"/>
        <w:jc w:val="both"/>
        <w:rPr>
          <w:rFonts w:cs="Times New Roman"/>
        </w:rPr>
      </w:pPr>
      <w:r w:rsidRPr="000101DC">
        <w:rPr>
          <w:rFonts w:cs="Times New Roman"/>
          <w:b/>
          <w:bCs/>
        </w:rPr>
        <w:t>Стихи</w:t>
      </w:r>
      <w:r w:rsidRPr="000101DC">
        <w:rPr>
          <w:rFonts w:cs="Times New Roman"/>
        </w:rPr>
        <w:t>:  </w:t>
      </w:r>
    </w:p>
    <w:p w14:paraId="3A2348FB" w14:textId="46995499" w:rsidR="00B120F8" w:rsidRPr="000101DC" w:rsidRDefault="00B120F8" w:rsidP="00A44682">
      <w:pPr>
        <w:ind w:firstLine="708"/>
        <w:jc w:val="both"/>
        <w:rPr>
          <w:rFonts w:cs="Times New Roman"/>
        </w:rPr>
      </w:pPr>
      <w:r w:rsidRPr="000101DC">
        <w:rPr>
          <w:rFonts w:cs="Times New Roman"/>
        </w:rPr>
        <w:t>1. «Жди меня» — Произведение о любви и верности, призывающее верить в возвращение любимого человека с фронта.  </w:t>
      </w:r>
    </w:p>
    <w:p w14:paraId="76B39FB2" w14:textId="601548B5" w:rsidR="00B120F8" w:rsidRPr="000101DC" w:rsidRDefault="00B120F8" w:rsidP="00A44682">
      <w:pPr>
        <w:ind w:firstLine="708"/>
        <w:jc w:val="both"/>
        <w:rPr>
          <w:rFonts w:cs="Times New Roman"/>
        </w:rPr>
      </w:pPr>
      <w:r w:rsidRPr="000101DC">
        <w:rPr>
          <w:rFonts w:cs="Times New Roman"/>
        </w:rPr>
        <w:t>2. «Ты помнишь, Алёша, дороги Смоленщины...» — Лирическое стихотворение о горькой правде войны, описывающее тяжёлый путь солдат.  </w:t>
      </w:r>
    </w:p>
    <w:p w14:paraId="640259B0" w14:textId="4C29C36B" w:rsidR="00B120F8" w:rsidRPr="000101DC" w:rsidRDefault="00B120F8" w:rsidP="00A44682">
      <w:pPr>
        <w:ind w:firstLine="708"/>
        <w:jc w:val="both"/>
        <w:rPr>
          <w:rFonts w:cs="Times New Roman"/>
        </w:rPr>
      </w:pPr>
      <w:r w:rsidRPr="000101DC">
        <w:rPr>
          <w:rFonts w:cs="Times New Roman"/>
        </w:rPr>
        <w:t>3. «Сын артиллериста» — Патриотическое стихотворение о подвиге юного героя.  </w:t>
      </w:r>
    </w:p>
    <w:p w14:paraId="49378FAD" w14:textId="6C72BE25" w:rsidR="00B120F8" w:rsidRPr="000101DC" w:rsidRDefault="00B120F8" w:rsidP="00A44682">
      <w:pPr>
        <w:ind w:firstLine="708"/>
        <w:jc w:val="both"/>
        <w:rPr>
          <w:rFonts w:cs="Times New Roman"/>
        </w:rPr>
      </w:pPr>
      <w:r w:rsidRPr="000101DC">
        <w:rPr>
          <w:rFonts w:cs="Times New Roman"/>
        </w:rPr>
        <w:t>4. «Убей его!» — Жёсткое стихотворение, выражающее ненависть к врагу и призывающее к борьбе.  </w:t>
      </w:r>
    </w:p>
    <w:p w14:paraId="738FB869" w14:textId="2CDC90CD" w:rsidR="00B120F8" w:rsidRPr="000101DC" w:rsidRDefault="00B120F8" w:rsidP="00A44682">
      <w:pPr>
        <w:ind w:firstLine="708"/>
        <w:jc w:val="both"/>
        <w:rPr>
          <w:rFonts w:cs="Times New Roman"/>
        </w:rPr>
      </w:pPr>
      <w:r w:rsidRPr="000101DC">
        <w:rPr>
          <w:rFonts w:cs="Times New Roman"/>
        </w:rPr>
        <w:lastRenderedPageBreak/>
        <w:t>5. «Их восемь — нас двое...» — Героическая баллада о стойкости советских бойцов в неравном бою.  </w:t>
      </w:r>
    </w:p>
    <w:p w14:paraId="6BA288CE" w14:textId="77777777" w:rsidR="00B120F8" w:rsidRPr="000101DC" w:rsidRDefault="00B120F8" w:rsidP="00A44682">
      <w:pPr>
        <w:ind w:firstLine="708"/>
        <w:jc w:val="both"/>
        <w:rPr>
          <w:rFonts w:cs="Times New Roman"/>
        </w:rPr>
      </w:pPr>
    </w:p>
    <w:p w14:paraId="55673FFE" w14:textId="77777777" w:rsidR="00B120F8" w:rsidRPr="000101DC" w:rsidRDefault="00B120F8" w:rsidP="00A44682">
      <w:pPr>
        <w:jc w:val="both"/>
        <w:rPr>
          <w:rFonts w:cs="Times New Roman"/>
        </w:rPr>
      </w:pPr>
      <w:r w:rsidRPr="000101DC">
        <w:rPr>
          <w:rFonts w:cs="Times New Roman"/>
          <w:b/>
          <w:bCs/>
        </w:rPr>
        <w:t>Александр Твардовский (1910–1971)</w:t>
      </w:r>
      <w:r w:rsidRPr="000101DC">
        <w:rPr>
          <w:rFonts w:cs="Times New Roman"/>
        </w:rPr>
        <w:t>  </w:t>
      </w:r>
    </w:p>
    <w:p w14:paraId="750EE889" w14:textId="77777777" w:rsidR="00B120F8" w:rsidRPr="000101DC" w:rsidRDefault="00B120F8" w:rsidP="00A44682">
      <w:pPr>
        <w:ind w:firstLine="708"/>
        <w:jc w:val="both"/>
        <w:rPr>
          <w:rFonts w:cs="Times New Roman"/>
        </w:rPr>
      </w:pPr>
      <w:r w:rsidRPr="000101DC">
        <w:rPr>
          <w:rFonts w:cs="Times New Roman"/>
          <w:b/>
          <w:bCs/>
        </w:rPr>
        <w:t>Биография</w:t>
      </w:r>
      <w:r w:rsidRPr="000101DC">
        <w:rPr>
          <w:rFonts w:cs="Times New Roman"/>
        </w:rPr>
        <w:t>: Советский поэт и журналист, участник войны, автор поэм и стихов о фронтовиках.  </w:t>
      </w:r>
    </w:p>
    <w:p w14:paraId="57FBB3DF" w14:textId="77777777" w:rsidR="00B120F8" w:rsidRPr="000101DC" w:rsidRDefault="00B120F8" w:rsidP="00A44682">
      <w:pPr>
        <w:ind w:firstLine="708"/>
        <w:jc w:val="both"/>
        <w:rPr>
          <w:rFonts w:cs="Times New Roman"/>
        </w:rPr>
      </w:pPr>
      <w:r w:rsidRPr="000101DC">
        <w:rPr>
          <w:rFonts w:cs="Times New Roman"/>
          <w:b/>
          <w:bCs/>
        </w:rPr>
        <w:t>Стихи</w:t>
      </w:r>
      <w:r w:rsidRPr="000101DC">
        <w:rPr>
          <w:rFonts w:cs="Times New Roman"/>
        </w:rPr>
        <w:t>:  </w:t>
      </w:r>
    </w:p>
    <w:p w14:paraId="6E3065A0" w14:textId="6FFBD4EC" w:rsidR="00B120F8" w:rsidRPr="000101DC" w:rsidRDefault="00B120F8" w:rsidP="00A44682">
      <w:pPr>
        <w:ind w:firstLine="708"/>
        <w:jc w:val="both"/>
        <w:rPr>
          <w:rFonts w:cs="Times New Roman"/>
        </w:rPr>
      </w:pPr>
      <w:r w:rsidRPr="000101DC">
        <w:rPr>
          <w:rFonts w:cs="Times New Roman"/>
        </w:rPr>
        <w:t>1. «Василий Тёркин» — Поэма о солдате, символе мужества, юмора и стойкости, ставшая народной.  </w:t>
      </w:r>
    </w:p>
    <w:p w14:paraId="51B78F61" w14:textId="179F575A" w:rsidR="00B120F8" w:rsidRPr="000101DC" w:rsidRDefault="00B120F8" w:rsidP="00A44682">
      <w:pPr>
        <w:ind w:firstLine="708"/>
        <w:jc w:val="both"/>
        <w:rPr>
          <w:rFonts w:cs="Times New Roman"/>
        </w:rPr>
      </w:pPr>
      <w:r w:rsidRPr="000101DC">
        <w:rPr>
          <w:rFonts w:cs="Times New Roman"/>
        </w:rPr>
        <w:t>2. «Дом у дороги» — Произведение о разрушении и горе мирного населения на оккупированных территориях.  </w:t>
      </w:r>
    </w:p>
    <w:p w14:paraId="0A045794" w14:textId="5758C31D" w:rsidR="00B120F8" w:rsidRPr="000101DC" w:rsidRDefault="00B120F8" w:rsidP="00A44682">
      <w:pPr>
        <w:ind w:firstLine="708"/>
        <w:jc w:val="both"/>
        <w:rPr>
          <w:rFonts w:cs="Times New Roman"/>
        </w:rPr>
      </w:pPr>
      <w:r w:rsidRPr="000101DC">
        <w:rPr>
          <w:rFonts w:cs="Times New Roman"/>
        </w:rPr>
        <w:t>3. «Я убит под Ржевом» — От первого лица рассказывается трагедия солдата, павшего в бою.  </w:t>
      </w:r>
    </w:p>
    <w:p w14:paraId="63A08C59" w14:textId="6992EA45" w:rsidR="00B120F8" w:rsidRPr="000101DC" w:rsidRDefault="00B120F8" w:rsidP="00A44682">
      <w:pPr>
        <w:ind w:firstLine="708"/>
        <w:jc w:val="both"/>
        <w:rPr>
          <w:rFonts w:cs="Times New Roman"/>
        </w:rPr>
      </w:pPr>
      <w:r w:rsidRPr="000101DC">
        <w:rPr>
          <w:rFonts w:cs="Times New Roman"/>
        </w:rPr>
        <w:t>4. «Тёркин на том свете»— Продолжение «Тёркина», с размышлениями о жизни и смерти.  </w:t>
      </w:r>
    </w:p>
    <w:p w14:paraId="21352C64" w14:textId="321529E6" w:rsidR="00B120F8" w:rsidRPr="000101DC" w:rsidRDefault="00B120F8" w:rsidP="00A44682">
      <w:pPr>
        <w:ind w:firstLine="708"/>
        <w:jc w:val="both"/>
        <w:rPr>
          <w:rFonts w:cs="Times New Roman"/>
        </w:rPr>
      </w:pPr>
      <w:r w:rsidRPr="000101DC">
        <w:rPr>
          <w:rFonts w:cs="Times New Roman"/>
        </w:rPr>
        <w:t>5. «Памяти матери»— Трогательное стихотворение о потере и памяти.  </w:t>
      </w:r>
    </w:p>
    <w:p w14:paraId="0FF4CE0D" w14:textId="77777777" w:rsidR="00B120F8" w:rsidRPr="000101DC" w:rsidRDefault="00B120F8" w:rsidP="00A44682">
      <w:pPr>
        <w:ind w:firstLine="708"/>
        <w:jc w:val="both"/>
        <w:rPr>
          <w:rFonts w:cs="Times New Roman"/>
        </w:rPr>
      </w:pPr>
    </w:p>
    <w:p w14:paraId="3D917468" w14:textId="5A5DF580" w:rsidR="00B120F8" w:rsidRPr="000101DC" w:rsidRDefault="00B120F8" w:rsidP="00A44682">
      <w:pPr>
        <w:jc w:val="both"/>
        <w:rPr>
          <w:rFonts w:cs="Times New Roman"/>
        </w:rPr>
      </w:pPr>
      <w:r w:rsidRPr="000101DC">
        <w:rPr>
          <w:rFonts w:cs="Times New Roman"/>
          <w:b/>
          <w:bCs/>
        </w:rPr>
        <w:t>Ольга Берггольц (1910–1975)</w:t>
      </w:r>
      <w:r w:rsidRPr="000101DC">
        <w:rPr>
          <w:rFonts w:cs="Times New Roman"/>
        </w:rPr>
        <w:t>  </w:t>
      </w:r>
    </w:p>
    <w:p w14:paraId="102B8FA7" w14:textId="77777777" w:rsidR="00B120F8" w:rsidRPr="000101DC" w:rsidRDefault="00B120F8" w:rsidP="00A44682">
      <w:pPr>
        <w:ind w:firstLine="708"/>
        <w:jc w:val="both"/>
        <w:rPr>
          <w:rFonts w:cs="Times New Roman"/>
        </w:rPr>
      </w:pPr>
      <w:r w:rsidRPr="000101DC">
        <w:rPr>
          <w:rFonts w:cs="Times New Roman"/>
          <w:b/>
          <w:bCs/>
        </w:rPr>
        <w:t>Биография</w:t>
      </w:r>
      <w:r w:rsidRPr="000101DC">
        <w:rPr>
          <w:rFonts w:cs="Times New Roman"/>
        </w:rPr>
        <w:t>: Советская поэтесса, «голос блокадного Ленинграда». Её стихи звучали по радио и вселяли надежду в ленинградцев.  </w:t>
      </w:r>
    </w:p>
    <w:p w14:paraId="7232B349" w14:textId="77777777" w:rsidR="00B120F8" w:rsidRPr="000101DC" w:rsidRDefault="00B120F8" w:rsidP="00A44682">
      <w:pPr>
        <w:ind w:firstLine="708"/>
        <w:jc w:val="both"/>
        <w:rPr>
          <w:rFonts w:cs="Times New Roman"/>
        </w:rPr>
      </w:pPr>
      <w:r w:rsidRPr="000101DC">
        <w:rPr>
          <w:rFonts w:cs="Times New Roman"/>
          <w:b/>
          <w:bCs/>
        </w:rPr>
        <w:t>Стихи</w:t>
      </w:r>
      <w:r w:rsidRPr="000101DC">
        <w:rPr>
          <w:rFonts w:cs="Times New Roman"/>
        </w:rPr>
        <w:t>:  </w:t>
      </w:r>
    </w:p>
    <w:p w14:paraId="1E14EB83" w14:textId="128808B6" w:rsidR="00B120F8" w:rsidRPr="000101DC" w:rsidRDefault="00B120F8" w:rsidP="00A44682">
      <w:pPr>
        <w:ind w:firstLine="708"/>
        <w:jc w:val="both"/>
        <w:rPr>
          <w:rFonts w:cs="Times New Roman"/>
        </w:rPr>
      </w:pPr>
      <w:r w:rsidRPr="000101DC">
        <w:rPr>
          <w:rFonts w:cs="Times New Roman"/>
        </w:rPr>
        <w:t>1. «Ленинградская поэма» — Повествование о стойкости и мужестве жителей Ленинграда.  </w:t>
      </w:r>
    </w:p>
    <w:p w14:paraId="239BBAF6" w14:textId="5B1132A6" w:rsidR="00B120F8" w:rsidRPr="000101DC" w:rsidRDefault="00B120F8" w:rsidP="00A44682">
      <w:pPr>
        <w:ind w:firstLine="708"/>
        <w:jc w:val="both"/>
        <w:rPr>
          <w:rFonts w:cs="Times New Roman"/>
        </w:rPr>
      </w:pPr>
      <w:r w:rsidRPr="000101DC">
        <w:rPr>
          <w:rFonts w:cs="Times New Roman"/>
        </w:rPr>
        <w:t>2. «Февральский дневник» — Лирика о жизни блокадного города.  </w:t>
      </w:r>
    </w:p>
    <w:p w14:paraId="286035F4" w14:textId="74FC8342" w:rsidR="00B120F8" w:rsidRPr="000101DC" w:rsidRDefault="00B120F8" w:rsidP="00A44682">
      <w:pPr>
        <w:ind w:firstLine="708"/>
        <w:jc w:val="both"/>
        <w:rPr>
          <w:rFonts w:cs="Times New Roman"/>
        </w:rPr>
      </w:pPr>
      <w:r w:rsidRPr="000101DC">
        <w:rPr>
          <w:rFonts w:cs="Times New Roman"/>
        </w:rPr>
        <w:t>3. «Я говорю с тобой из Ленинграда» — Стихотворение о борьбе и вере в победу.  </w:t>
      </w:r>
    </w:p>
    <w:p w14:paraId="0E02892A" w14:textId="18B10246" w:rsidR="00B120F8" w:rsidRPr="000101DC" w:rsidRDefault="00B120F8" w:rsidP="00A44682">
      <w:pPr>
        <w:ind w:firstLine="708"/>
        <w:jc w:val="both"/>
        <w:rPr>
          <w:rFonts w:cs="Times New Roman"/>
        </w:rPr>
      </w:pPr>
      <w:r w:rsidRPr="000101DC">
        <w:rPr>
          <w:rFonts w:cs="Times New Roman"/>
        </w:rPr>
        <w:t>4. «Мужество» — О силе духа советского народа.  </w:t>
      </w:r>
    </w:p>
    <w:p w14:paraId="1254DA97" w14:textId="482DA939" w:rsidR="00B120F8" w:rsidRPr="000101DC" w:rsidRDefault="00B120F8" w:rsidP="00A44682">
      <w:pPr>
        <w:ind w:firstLine="708"/>
        <w:jc w:val="both"/>
        <w:rPr>
          <w:rFonts w:cs="Times New Roman"/>
        </w:rPr>
      </w:pPr>
      <w:r w:rsidRPr="000101DC">
        <w:rPr>
          <w:rFonts w:cs="Times New Roman"/>
        </w:rPr>
        <w:t>5. «Переправа» — Трагическое произведение о жертвах войны и надежде на будущее.  </w:t>
      </w:r>
    </w:p>
    <w:p w14:paraId="5C528D86" w14:textId="77777777" w:rsidR="00B120F8" w:rsidRPr="000101DC" w:rsidRDefault="00B120F8" w:rsidP="00A44682">
      <w:pPr>
        <w:ind w:firstLine="708"/>
        <w:jc w:val="both"/>
        <w:rPr>
          <w:rFonts w:cs="Times New Roman"/>
        </w:rPr>
      </w:pPr>
    </w:p>
    <w:p w14:paraId="660C3022" w14:textId="77777777" w:rsidR="00B120F8" w:rsidRPr="000101DC" w:rsidRDefault="00B120F8" w:rsidP="00A44682">
      <w:pPr>
        <w:ind w:firstLine="708"/>
        <w:jc w:val="both"/>
        <w:rPr>
          <w:rFonts w:cs="Times New Roman"/>
        </w:rPr>
      </w:pPr>
      <w:r w:rsidRPr="000101DC">
        <w:rPr>
          <w:rFonts w:cs="Times New Roman"/>
          <w:b/>
          <w:bCs/>
        </w:rPr>
        <w:t>Михаил Исаковский (1900–1973)</w:t>
      </w:r>
      <w:r w:rsidRPr="000101DC">
        <w:rPr>
          <w:rFonts w:cs="Times New Roman"/>
        </w:rPr>
        <w:t>  </w:t>
      </w:r>
    </w:p>
    <w:p w14:paraId="7C9F7C1D" w14:textId="77777777" w:rsidR="00B120F8" w:rsidRPr="000101DC" w:rsidRDefault="00B120F8" w:rsidP="00A44682">
      <w:pPr>
        <w:ind w:firstLine="708"/>
        <w:jc w:val="both"/>
        <w:rPr>
          <w:rFonts w:cs="Times New Roman"/>
        </w:rPr>
      </w:pPr>
      <w:r w:rsidRPr="000101DC">
        <w:rPr>
          <w:rFonts w:cs="Times New Roman"/>
          <w:b/>
          <w:bCs/>
        </w:rPr>
        <w:lastRenderedPageBreak/>
        <w:t>Биография</w:t>
      </w:r>
      <w:r w:rsidRPr="000101DC">
        <w:rPr>
          <w:rFonts w:cs="Times New Roman"/>
        </w:rPr>
        <w:t>: Советский поэт, автор песен и лирических стихов о войне и народной жизни.  </w:t>
      </w:r>
    </w:p>
    <w:p w14:paraId="0D6956BB" w14:textId="77777777" w:rsidR="00B120F8" w:rsidRPr="000101DC" w:rsidRDefault="00B120F8" w:rsidP="00A44682">
      <w:pPr>
        <w:ind w:firstLine="708"/>
        <w:jc w:val="both"/>
        <w:rPr>
          <w:rFonts w:cs="Times New Roman"/>
        </w:rPr>
      </w:pPr>
      <w:r w:rsidRPr="000101DC">
        <w:rPr>
          <w:rFonts w:cs="Times New Roman"/>
          <w:b/>
          <w:bCs/>
        </w:rPr>
        <w:t>Стихи</w:t>
      </w:r>
      <w:r w:rsidRPr="000101DC">
        <w:rPr>
          <w:rFonts w:cs="Times New Roman"/>
        </w:rPr>
        <w:t>:  </w:t>
      </w:r>
    </w:p>
    <w:p w14:paraId="1D30F085" w14:textId="44744D27" w:rsidR="00B120F8" w:rsidRPr="000101DC" w:rsidRDefault="00B120F8" w:rsidP="00A44682">
      <w:pPr>
        <w:ind w:firstLine="708"/>
        <w:jc w:val="both"/>
        <w:rPr>
          <w:rFonts w:cs="Times New Roman"/>
        </w:rPr>
      </w:pPr>
      <w:r w:rsidRPr="000101DC">
        <w:rPr>
          <w:rFonts w:cs="Times New Roman"/>
        </w:rPr>
        <w:t>1. «Катюша» — Знаменитая песня о девушке, ждущей своего бойца с фронта.  </w:t>
      </w:r>
    </w:p>
    <w:p w14:paraId="7987D4B6" w14:textId="67EA3032" w:rsidR="00B120F8" w:rsidRPr="000101DC" w:rsidRDefault="00B120F8" w:rsidP="00A44682">
      <w:pPr>
        <w:ind w:firstLine="708"/>
        <w:jc w:val="both"/>
        <w:rPr>
          <w:rFonts w:cs="Times New Roman"/>
        </w:rPr>
      </w:pPr>
      <w:r w:rsidRPr="000101DC">
        <w:rPr>
          <w:rFonts w:cs="Times New Roman"/>
        </w:rPr>
        <w:t>2. «Враги сожгли родную хату» — Трагичное стихотворение о разорении и боли войны.  </w:t>
      </w:r>
    </w:p>
    <w:p w14:paraId="6AF8455F" w14:textId="67C79050" w:rsidR="00B120F8" w:rsidRPr="000101DC" w:rsidRDefault="00B120F8" w:rsidP="00A44682">
      <w:pPr>
        <w:ind w:firstLine="708"/>
        <w:jc w:val="both"/>
        <w:rPr>
          <w:rFonts w:cs="Times New Roman"/>
        </w:rPr>
      </w:pPr>
      <w:r w:rsidRPr="000101DC">
        <w:rPr>
          <w:rFonts w:cs="Times New Roman"/>
        </w:rPr>
        <w:t>3. «Огонёк» — Лирика о солдатской памяти и привязанности к дому.  </w:t>
      </w:r>
    </w:p>
    <w:p w14:paraId="518A4612" w14:textId="7E038AB4" w:rsidR="00B120F8" w:rsidRPr="000101DC" w:rsidRDefault="00B120F8" w:rsidP="00A44682">
      <w:pPr>
        <w:ind w:firstLine="708"/>
        <w:jc w:val="both"/>
        <w:rPr>
          <w:rFonts w:cs="Times New Roman"/>
        </w:rPr>
      </w:pPr>
      <w:r w:rsidRPr="000101DC">
        <w:rPr>
          <w:rFonts w:cs="Times New Roman"/>
        </w:rPr>
        <w:t>4. «В землянке» — Песня о тяготах солдатского быта и мечтах о мире.  </w:t>
      </w:r>
    </w:p>
    <w:p w14:paraId="40AF046B" w14:textId="35CA942A" w:rsidR="00B120F8" w:rsidRPr="000101DC" w:rsidRDefault="00B120F8" w:rsidP="00A44682">
      <w:pPr>
        <w:ind w:firstLine="708"/>
        <w:jc w:val="both"/>
        <w:rPr>
          <w:rFonts w:cs="Times New Roman"/>
        </w:rPr>
      </w:pPr>
      <w:r w:rsidRPr="000101DC">
        <w:rPr>
          <w:rFonts w:cs="Times New Roman"/>
        </w:rPr>
        <w:t>5. «Небо ясное» — Лирическое произведение о послевоенной надежде и восстановлении.  </w:t>
      </w:r>
    </w:p>
    <w:p w14:paraId="15495B95" w14:textId="77777777" w:rsidR="00B120F8" w:rsidRPr="000101DC" w:rsidRDefault="00B120F8" w:rsidP="00A44682">
      <w:pPr>
        <w:ind w:firstLine="708"/>
        <w:jc w:val="both"/>
        <w:rPr>
          <w:rFonts w:cs="Times New Roman"/>
        </w:rPr>
      </w:pPr>
    </w:p>
    <w:p w14:paraId="3A4B2D62" w14:textId="77777777" w:rsidR="00B120F8" w:rsidRPr="000101DC" w:rsidRDefault="00B120F8" w:rsidP="00A44682">
      <w:pPr>
        <w:jc w:val="both"/>
        <w:rPr>
          <w:rFonts w:cs="Times New Roman"/>
        </w:rPr>
      </w:pPr>
      <w:r w:rsidRPr="000101DC">
        <w:rPr>
          <w:rFonts w:cs="Times New Roman"/>
          <w:b/>
          <w:bCs/>
        </w:rPr>
        <w:t>Анна Ахматова (1889–1966)</w:t>
      </w:r>
      <w:r w:rsidRPr="000101DC">
        <w:rPr>
          <w:rFonts w:cs="Times New Roman"/>
        </w:rPr>
        <w:t>  </w:t>
      </w:r>
    </w:p>
    <w:p w14:paraId="7118E2AA" w14:textId="77777777" w:rsidR="00B120F8" w:rsidRPr="000101DC" w:rsidRDefault="00B120F8" w:rsidP="00A44682">
      <w:pPr>
        <w:ind w:firstLine="708"/>
        <w:jc w:val="both"/>
        <w:rPr>
          <w:rFonts w:cs="Times New Roman"/>
        </w:rPr>
      </w:pPr>
      <w:r w:rsidRPr="000101DC">
        <w:rPr>
          <w:rFonts w:cs="Times New Roman"/>
          <w:b/>
          <w:bCs/>
        </w:rPr>
        <w:t>Биография</w:t>
      </w:r>
      <w:r w:rsidRPr="000101DC">
        <w:rPr>
          <w:rFonts w:cs="Times New Roman"/>
        </w:rPr>
        <w:t>: Великая русская поэтесса. Во время войны писала о страданиях народа и вере в победу.  </w:t>
      </w:r>
    </w:p>
    <w:p w14:paraId="62BC7A55" w14:textId="77777777" w:rsidR="00B120F8" w:rsidRPr="000101DC" w:rsidRDefault="00B120F8" w:rsidP="00A44682">
      <w:pPr>
        <w:ind w:firstLine="708"/>
        <w:jc w:val="both"/>
        <w:rPr>
          <w:rFonts w:cs="Times New Roman"/>
        </w:rPr>
      </w:pPr>
      <w:r w:rsidRPr="000101DC">
        <w:rPr>
          <w:rFonts w:cs="Times New Roman"/>
          <w:b/>
          <w:bCs/>
        </w:rPr>
        <w:t>Стихи</w:t>
      </w:r>
      <w:r w:rsidRPr="000101DC">
        <w:rPr>
          <w:rFonts w:cs="Times New Roman"/>
        </w:rPr>
        <w:t>:  </w:t>
      </w:r>
    </w:p>
    <w:p w14:paraId="73AE0257" w14:textId="42CCCBBE" w:rsidR="00B120F8" w:rsidRPr="000101DC" w:rsidRDefault="00B120F8" w:rsidP="00A44682">
      <w:pPr>
        <w:ind w:firstLine="708"/>
        <w:jc w:val="both"/>
        <w:rPr>
          <w:rFonts w:cs="Times New Roman"/>
        </w:rPr>
      </w:pPr>
      <w:r w:rsidRPr="000101DC">
        <w:rPr>
          <w:rFonts w:cs="Times New Roman"/>
        </w:rPr>
        <w:t>1. «Мужество» — О стойкости русского народа перед лицом врага.  </w:t>
      </w:r>
    </w:p>
    <w:p w14:paraId="759CC048" w14:textId="0E8E98ED" w:rsidR="00B120F8" w:rsidRPr="000101DC" w:rsidRDefault="00B120F8" w:rsidP="00A44682">
      <w:pPr>
        <w:ind w:firstLine="708"/>
        <w:jc w:val="both"/>
        <w:rPr>
          <w:rFonts w:cs="Times New Roman"/>
        </w:rPr>
      </w:pPr>
      <w:r w:rsidRPr="000101DC">
        <w:rPr>
          <w:rFonts w:cs="Times New Roman"/>
        </w:rPr>
        <w:t>2. «Клятва» — Призыв к борьбе за родную землю.  </w:t>
      </w:r>
    </w:p>
    <w:p w14:paraId="198993F4" w14:textId="5D5E0043" w:rsidR="00B120F8" w:rsidRPr="000101DC" w:rsidRDefault="00B120F8" w:rsidP="00A44682">
      <w:pPr>
        <w:ind w:firstLine="708"/>
        <w:jc w:val="both"/>
        <w:rPr>
          <w:rFonts w:cs="Times New Roman"/>
        </w:rPr>
      </w:pPr>
      <w:r w:rsidRPr="000101DC">
        <w:rPr>
          <w:rFonts w:cs="Times New Roman"/>
        </w:rPr>
        <w:t>3. «Победа» — Радость освобождения от захватчиков.  </w:t>
      </w:r>
    </w:p>
    <w:p w14:paraId="4DFDAC9D" w14:textId="71011CCC" w:rsidR="00B120F8" w:rsidRPr="000101DC" w:rsidRDefault="00B120F8" w:rsidP="00A44682">
      <w:pPr>
        <w:ind w:firstLine="708"/>
        <w:jc w:val="both"/>
        <w:rPr>
          <w:rFonts w:cs="Times New Roman"/>
        </w:rPr>
      </w:pPr>
      <w:r w:rsidRPr="000101DC">
        <w:rPr>
          <w:rFonts w:cs="Times New Roman"/>
        </w:rPr>
        <w:t>4. «Не с теми я, кто бросил землю...» — О трагедии предательства и любви к Родине.  </w:t>
      </w:r>
    </w:p>
    <w:p w14:paraId="17D3ECFD" w14:textId="6F09F0F5" w:rsidR="00B120F8" w:rsidRPr="000101DC" w:rsidRDefault="00B120F8" w:rsidP="00A44682">
      <w:pPr>
        <w:ind w:firstLine="708"/>
        <w:jc w:val="both"/>
        <w:rPr>
          <w:rFonts w:cs="Times New Roman"/>
        </w:rPr>
      </w:pPr>
      <w:r w:rsidRPr="000101DC">
        <w:rPr>
          <w:rFonts w:cs="Times New Roman"/>
        </w:rPr>
        <w:t>5. «Война» — Стихи о боли и страхах, связанных с военным временем.  </w:t>
      </w:r>
    </w:p>
    <w:p w14:paraId="3837533E" w14:textId="77777777" w:rsidR="00B120F8" w:rsidRPr="000101DC" w:rsidRDefault="00B120F8" w:rsidP="00A44682">
      <w:pPr>
        <w:ind w:firstLine="708"/>
        <w:jc w:val="both"/>
        <w:rPr>
          <w:rFonts w:cs="Times New Roman"/>
        </w:rPr>
      </w:pPr>
    </w:p>
    <w:p w14:paraId="3D81473E" w14:textId="77777777" w:rsidR="00B120F8" w:rsidRPr="000101DC" w:rsidRDefault="00B120F8" w:rsidP="00A44682">
      <w:pPr>
        <w:jc w:val="both"/>
        <w:rPr>
          <w:rFonts w:cs="Times New Roman"/>
        </w:rPr>
      </w:pPr>
      <w:r w:rsidRPr="000101DC">
        <w:rPr>
          <w:rFonts w:cs="Times New Roman"/>
          <w:b/>
          <w:bCs/>
        </w:rPr>
        <w:t>Булат Окуджава (1924–1997)</w:t>
      </w:r>
      <w:r w:rsidRPr="000101DC">
        <w:rPr>
          <w:rFonts w:cs="Times New Roman"/>
        </w:rPr>
        <w:t>  </w:t>
      </w:r>
    </w:p>
    <w:p w14:paraId="2396E792" w14:textId="77777777" w:rsidR="00B120F8" w:rsidRPr="000101DC" w:rsidRDefault="00B120F8" w:rsidP="00A44682">
      <w:pPr>
        <w:ind w:firstLine="708"/>
        <w:jc w:val="both"/>
        <w:rPr>
          <w:rFonts w:cs="Times New Roman"/>
        </w:rPr>
      </w:pPr>
      <w:r w:rsidRPr="000101DC">
        <w:rPr>
          <w:rFonts w:cs="Times New Roman"/>
          <w:b/>
          <w:bCs/>
        </w:rPr>
        <w:t>Биография</w:t>
      </w:r>
      <w:r w:rsidRPr="000101DC">
        <w:rPr>
          <w:rFonts w:cs="Times New Roman"/>
        </w:rPr>
        <w:t>: Советский поэт и бард, участник Великой Отечественной войны. Его творчество отличает глубокая человечность и лиризм.  </w:t>
      </w:r>
    </w:p>
    <w:p w14:paraId="6F3EA1E8" w14:textId="77777777" w:rsidR="00B120F8" w:rsidRPr="000101DC" w:rsidRDefault="00B120F8" w:rsidP="00A44682">
      <w:pPr>
        <w:ind w:firstLine="708"/>
        <w:jc w:val="both"/>
        <w:rPr>
          <w:rFonts w:cs="Times New Roman"/>
        </w:rPr>
      </w:pPr>
      <w:r w:rsidRPr="000101DC">
        <w:rPr>
          <w:rFonts w:cs="Times New Roman"/>
          <w:b/>
          <w:bCs/>
        </w:rPr>
        <w:t>Стихи</w:t>
      </w:r>
      <w:r w:rsidRPr="000101DC">
        <w:rPr>
          <w:rFonts w:cs="Times New Roman"/>
        </w:rPr>
        <w:t>:  </w:t>
      </w:r>
    </w:p>
    <w:p w14:paraId="50D62144" w14:textId="364AB0DF" w:rsidR="00B120F8" w:rsidRPr="000101DC" w:rsidRDefault="00B120F8" w:rsidP="00A44682">
      <w:pPr>
        <w:ind w:firstLine="708"/>
        <w:jc w:val="both"/>
        <w:rPr>
          <w:rFonts w:cs="Times New Roman"/>
        </w:rPr>
      </w:pPr>
      <w:r w:rsidRPr="000101DC">
        <w:rPr>
          <w:rFonts w:cs="Times New Roman"/>
        </w:rPr>
        <w:t>1. «До свиданья, мальчики» — Стихотворение о молодёжи, уходящей на войну.  </w:t>
      </w:r>
    </w:p>
    <w:p w14:paraId="41C6FB67" w14:textId="5E07B5EC" w:rsidR="00B120F8" w:rsidRPr="000101DC" w:rsidRDefault="00B120F8" w:rsidP="00A44682">
      <w:pPr>
        <w:ind w:firstLine="708"/>
        <w:jc w:val="both"/>
        <w:rPr>
          <w:rFonts w:cs="Times New Roman"/>
        </w:rPr>
      </w:pPr>
      <w:r w:rsidRPr="000101DC">
        <w:rPr>
          <w:rFonts w:cs="Times New Roman"/>
        </w:rPr>
        <w:t>2. «Песенка о солдатских сапогах» — Тёплая и грустная лирика о фронтовом быте.  </w:t>
      </w:r>
    </w:p>
    <w:p w14:paraId="09A7861F" w14:textId="73869ABB" w:rsidR="00B120F8" w:rsidRPr="000101DC" w:rsidRDefault="00B120F8" w:rsidP="00A44682">
      <w:pPr>
        <w:ind w:firstLine="708"/>
        <w:jc w:val="both"/>
        <w:rPr>
          <w:rFonts w:cs="Times New Roman"/>
        </w:rPr>
      </w:pPr>
      <w:r w:rsidRPr="000101DC">
        <w:rPr>
          <w:rFonts w:cs="Times New Roman"/>
        </w:rPr>
        <w:lastRenderedPageBreak/>
        <w:t>3. «На братских могилах» — О памяти павших воинов.  </w:t>
      </w:r>
    </w:p>
    <w:p w14:paraId="7AD115B8" w14:textId="4F9D444E" w:rsidR="00B120F8" w:rsidRPr="000101DC" w:rsidRDefault="00B120F8" w:rsidP="00A44682">
      <w:pPr>
        <w:ind w:firstLine="708"/>
        <w:jc w:val="both"/>
        <w:rPr>
          <w:rFonts w:cs="Times New Roman"/>
        </w:rPr>
      </w:pPr>
      <w:r w:rsidRPr="000101DC">
        <w:rPr>
          <w:rFonts w:cs="Times New Roman"/>
        </w:rPr>
        <w:t>4. «Мы за ценой не постоим» — О стойкости и самоотверженности солдат.  </w:t>
      </w:r>
    </w:p>
    <w:p w14:paraId="423B3878" w14:textId="774E6919" w:rsidR="00B120F8" w:rsidRPr="000101DC" w:rsidRDefault="00B120F8" w:rsidP="00A44682">
      <w:pPr>
        <w:ind w:firstLine="708"/>
        <w:jc w:val="both"/>
        <w:rPr>
          <w:rFonts w:cs="Times New Roman"/>
        </w:rPr>
      </w:pPr>
      <w:r w:rsidRPr="000101DC">
        <w:rPr>
          <w:rFonts w:cs="Times New Roman"/>
        </w:rPr>
        <w:t>5. «Ваше благородие, госпожа Победа» — Песня, полная радости и горечи о победе.  </w:t>
      </w:r>
    </w:p>
    <w:p w14:paraId="74F21A8C" w14:textId="77777777" w:rsidR="00B120F8" w:rsidRPr="000101DC" w:rsidRDefault="00B120F8" w:rsidP="00A44682">
      <w:pPr>
        <w:ind w:firstLine="708"/>
        <w:jc w:val="both"/>
        <w:rPr>
          <w:rFonts w:cs="Times New Roman"/>
        </w:rPr>
      </w:pPr>
    </w:p>
    <w:p w14:paraId="06F16D97" w14:textId="5EF4F01E" w:rsidR="00B120F8" w:rsidRPr="000101DC" w:rsidRDefault="00B120F8" w:rsidP="00A44682">
      <w:pPr>
        <w:jc w:val="both"/>
        <w:rPr>
          <w:rFonts w:cs="Times New Roman"/>
        </w:rPr>
      </w:pPr>
      <w:r w:rsidRPr="000101DC">
        <w:rPr>
          <w:rFonts w:cs="Times New Roman"/>
          <w:b/>
          <w:bCs/>
        </w:rPr>
        <w:t>Борис Слуцкий (1919–1986)</w:t>
      </w:r>
      <w:r w:rsidRPr="000101DC">
        <w:rPr>
          <w:rFonts w:cs="Times New Roman"/>
        </w:rPr>
        <w:t>  </w:t>
      </w:r>
    </w:p>
    <w:p w14:paraId="7705EFBA" w14:textId="77777777" w:rsidR="00B120F8" w:rsidRPr="000101DC" w:rsidRDefault="00B120F8" w:rsidP="00A44682">
      <w:pPr>
        <w:ind w:firstLine="708"/>
        <w:jc w:val="both"/>
        <w:rPr>
          <w:rFonts w:cs="Times New Roman"/>
        </w:rPr>
      </w:pPr>
      <w:r w:rsidRPr="000101DC">
        <w:rPr>
          <w:rFonts w:cs="Times New Roman"/>
          <w:b/>
          <w:bCs/>
        </w:rPr>
        <w:t>Биография</w:t>
      </w:r>
      <w:r w:rsidRPr="000101DC">
        <w:rPr>
          <w:rFonts w:cs="Times New Roman"/>
        </w:rPr>
        <w:t>: Фронтовик, советский поэт. Его стихи отличаются прямолинейностью и фронтовой правдой.</w:t>
      </w:r>
    </w:p>
    <w:p w14:paraId="39CAA36A" w14:textId="77777777" w:rsidR="00B120F8" w:rsidRPr="000101DC" w:rsidRDefault="00B120F8" w:rsidP="00A44682">
      <w:pPr>
        <w:ind w:firstLine="708"/>
        <w:jc w:val="both"/>
        <w:rPr>
          <w:rFonts w:cs="Times New Roman"/>
        </w:rPr>
      </w:pPr>
    </w:p>
    <w:p w14:paraId="2DEBE244" w14:textId="77777777" w:rsidR="00B120F8" w:rsidRPr="000101DC" w:rsidRDefault="00B120F8" w:rsidP="00A44682">
      <w:pPr>
        <w:ind w:firstLine="708"/>
        <w:jc w:val="both"/>
        <w:rPr>
          <w:rFonts w:cs="Times New Roman"/>
        </w:rPr>
      </w:pPr>
      <w:r w:rsidRPr="000101DC">
        <w:rPr>
          <w:rFonts w:cs="Times New Roman"/>
          <w:b/>
          <w:bCs/>
        </w:rPr>
        <w:t>Стихи</w:t>
      </w:r>
      <w:r w:rsidRPr="000101DC">
        <w:rPr>
          <w:rFonts w:cs="Times New Roman"/>
        </w:rPr>
        <w:t>:  </w:t>
      </w:r>
    </w:p>
    <w:p w14:paraId="4D540C7D" w14:textId="74ED9681" w:rsidR="00B120F8" w:rsidRPr="000101DC" w:rsidRDefault="00B120F8" w:rsidP="00A44682">
      <w:pPr>
        <w:ind w:firstLine="708"/>
        <w:jc w:val="both"/>
        <w:rPr>
          <w:rFonts w:cs="Times New Roman"/>
        </w:rPr>
      </w:pPr>
      <w:r w:rsidRPr="000101DC">
        <w:rPr>
          <w:rFonts w:cs="Times New Roman"/>
        </w:rPr>
        <w:t>1. «Память»— О воспоминаниях солдат о войне.  </w:t>
      </w:r>
    </w:p>
    <w:p w14:paraId="2C7003AF" w14:textId="08BBAAAA" w:rsidR="00B120F8" w:rsidRPr="000101DC" w:rsidRDefault="00B120F8" w:rsidP="00A44682">
      <w:pPr>
        <w:ind w:firstLine="708"/>
        <w:jc w:val="both"/>
        <w:rPr>
          <w:rFonts w:cs="Times New Roman"/>
        </w:rPr>
      </w:pPr>
      <w:r w:rsidRPr="000101DC">
        <w:rPr>
          <w:rFonts w:cs="Times New Roman"/>
        </w:rPr>
        <w:t>2. «Дороги» — О тяжёлом пути армии и солдат.  </w:t>
      </w:r>
    </w:p>
    <w:p w14:paraId="604A161B" w14:textId="421B69A5" w:rsidR="00B120F8" w:rsidRPr="000101DC" w:rsidRDefault="00B120F8" w:rsidP="00A44682">
      <w:pPr>
        <w:ind w:firstLine="708"/>
        <w:jc w:val="both"/>
        <w:rPr>
          <w:rFonts w:cs="Times New Roman"/>
        </w:rPr>
      </w:pPr>
      <w:r w:rsidRPr="000101DC">
        <w:rPr>
          <w:rFonts w:cs="Times New Roman"/>
        </w:rPr>
        <w:t>3. «Случай в разведке» — Произведение о храбрости и солдатском братстве.  </w:t>
      </w:r>
    </w:p>
    <w:p w14:paraId="153EF93B" w14:textId="7D22D95A" w:rsidR="00B120F8" w:rsidRPr="000101DC" w:rsidRDefault="00B120F8" w:rsidP="00A44682">
      <w:pPr>
        <w:ind w:firstLine="708"/>
        <w:jc w:val="both"/>
        <w:rPr>
          <w:rFonts w:cs="Times New Roman"/>
        </w:rPr>
      </w:pPr>
      <w:r w:rsidRPr="000101DC">
        <w:rPr>
          <w:rFonts w:cs="Times New Roman"/>
        </w:rPr>
        <w:t>4.«Танки идут ромбом» — Реалистичный образ боевых действий.  </w:t>
      </w:r>
    </w:p>
    <w:p w14:paraId="2BEC03BB" w14:textId="27F7FF1E" w:rsidR="00B120F8" w:rsidRPr="000101DC" w:rsidRDefault="00B120F8" w:rsidP="00A44682">
      <w:pPr>
        <w:ind w:firstLine="708"/>
        <w:jc w:val="both"/>
        <w:rPr>
          <w:rFonts w:cs="Times New Roman"/>
        </w:rPr>
      </w:pPr>
      <w:r w:rsidRPr="000101DC">
        <w:rPr>
          <w:rFonts w:cs="Times New Roman"/>
        </w:rPr>
        <w:t>5. «Возвращение» — О трудностях мирной жизни ветеранов.  </w:t>
      </w:r>
    </w:p>
    <w:p w14:paraId="1857F8B9" w14:textId="77777777" w:rsidR="00B120F8" w:rsidRPr="000101DC" w:rsidRDefault="00B120F8" w:rsidP="00A44682">
      <w:pPr>
        <w:ind w:firstLine="708"/>
        <w:jc w:val="both"/>
        <w:rPr>
          <w:rFonts w:cs="Times New Roman"/>
        </w:rPr>
      </w:pPr>
    </w:p>
    <w:p w14:paraId="01ED983E" w14:textId="77777777" w:rsidR="00B120F8" w:rsidRPr="000101DC" w:rsidRDefault="00B120F8" w:rsidP="00A44682">
      <w:pPr>
        <w:ind w:firstLine="708"/>
        <w:jc w:val="both"/>
        <w:rPr>
          <w:rFonts w:cs="Times New Roman"/>
        </w:rPr>
      </w:pPr>
      <w:r w:rsidRPr="000101DC">
        <w:rPr>
          <w:rFonts w:cs="Times New Roman"/>
          <w:b/>
          <w:bCs/>
        </w:rPr>
        <w:t>Юлия Друнина (1924–1991)</w:t>
      </w:r>
      <w:r w:rsidRPr="000101DC">
        <w:rPr>
          <w:rFonts w:cs="Times New Roman"/>
        </w:rPr>
        <w:t>  </w:t>
      </w:r>
    </w:p>
    <w:p w14:paraId="12F63D7F" w14:textId="77777777" w:rsidR="00B120F8" w:rsidRPr="000101DC" w:rsidRDefault="00B120F8" w:rsidP="00A44682">
      <w:pPr>
        <w:ind w:firstLine="708"/>
        <w:jc w:val="both"/>
        <w:rPr>
          <w:rFonts w:cs="Times New Roman"/>
        </w:rPr>
      </w:pPr>
      <w:r w:rsidRPr="000101DC">
        <w:rPr>
          <w:rFonts w:cs="Times New Roman"/>
          <w:b/>
          <w:bCs/>
        </w:rPr>
        <w:t>Биография</w:t>
      </w:r>
      <w:r w:rsidRPr="000101DC">
        <w:rPr>
          <w:rFonts w:cs="Times New Roman"/>
        </w:rPr>
        <w:t>: Советская поэтесса, участница войны, санитарка. В её стихах — женский взгляд на войну.  </w:t>
      </w:r>
    </w:p>
    <w:p w14:paraId="0BA1E2BF" w14:textId="77777777" w:rsidR="00B120F8" w:rsidRPr="000101DC" w:rsidRDefault="00B120F8" w:rsidP="00A44682">
      <w:pPr>
        <w:ind w:firstLine="708"/>
        <w:jc w:val="both"/>
        <w:rPr>
          <w:rFonts w:cs="Times New Roman"/>
        </w:rPr>
      </w:pPr>
      <w:r w:rsidRPr="000101DC">
        <w:rPr>
          <w:rFonts w:cs="Times New Roman"/>
          <w:b/>
          <w:bCs/>
        </w:rPr>
        <w:t>Стихи</w:t>
      </w:r>
      <w:r w:rsidRPr="000101DC">
        <w:rPr>
          <w:rFonts w:cs="Times New Roman"/>
        </w:rPr>
        <w:t>:  </w:t>
      </w:r>
    </w:p>
    <w:p w14:paraId="5C8466F1" w14:textId="22A4E944" w:rsidR="00B120F8" w:rsidRPr="000101DC" w:rsidRDefault="00B120F8" w:rsidP="00A44682">
      <w:pPr>
        <w:ind w:firstLine="708"/>
        <w:jc w:val="both"/>
        <w:rPr>
          <w:rFonts w:cs="Times New Roman"/>
        </w:rPr>
      </w:pPr>
      <w:r w:rsidRPr="000101DC">
        <w:rPr>
          <w:rFonts w:cs="Times New Roman"/>
        </w:rPr>
        <w:t>1. «Зинка» — О подвиге подруги на фронте.  </w:t>
      </w:r>
    </w:p>
    <w:p w14:paraId="5E6E162C" w14:textId="6433169B" w:rsidR="00B120F8" w:rsidRPr="000101DC" w:rsidRDefault="00B120F8" w:rsidP="00A44682">
      <w:pPr>
        <w:ind w:firstLine="708"/>
        <w:jc w:val="both"/>
        <w:rPr>
          <w:rFonts w:cs="Times New Roman"/>
        </w:rPr>
      </w:pPr>
      <w:r w:rsidRPr="000101DC">
        <w:rPr>
          <w:rFonts w:cs="Times New Roman"/>
        </w:rPr>
        <w:t>2. «Ты — рядом» — Лирика о любви и войне.  </w:t>
      </w:r>
    </w:p>
    <w:p w14:paraId="40558208" w14:textId="3CCEDD4C" w:rsidR="00B120F8" w:rsidRPr="000101DC" w:rsidRDefault="00B120F8" w:rsidP="00A44682">
      <w:pPr>
        <w:ind w:firstLine="708"/>
        <w:jc w:val="both"/>
        <w:rPr>
          <w:rFonts w:cs="Times New Roman"/>
        </w:rPr>
      </w:pPr>
      <w:r w:rsidRPr="000101DC">
        <w:rPr>
          <w:rFonts w:cs="Times New Roman"/>
        </w:rPr>
        <w:t>3. «Не бывает любви несчастливой» — О непростых судьбах военных лет.  </w:t>
      </w:r>
    </w:p>
    <w:p w14:paraId="2B6A43E6" w14:textId="50082EA5" w:rsidR="00B120F8" w:rsidRPr="000101DC" w:rsidRDefault="00B120F8" w:rsidP="00A44682">
      <w:pPr>
        <w:ind w:firstLine="708"/>
        <w:jc w:val="both"/>
        <w:rPr>
          <w:rFonts w:cs="Times New Roman"/>
        </w:rPr>
      </w:pPr>
      <w:r w:rsidRPr="000101DC">
        <w:rPr>
          <w:rFonts w:cs="Times New Roman"/>
        </w:rPr>
        <w:t>4. «Я только раз видала рукопашный...» — Реалистичный образ войны через личный опыт.  </w:t>
      </w:r>
    </w:p>
    <w:p w14:paraId="26BBA3FA" w14:textId="4E6E7D5C" w:rsidR="00B120F8" w:rsidRPr="000101DC" w:rsidRDefault="00B120F8" w:rsidP="00A44682">
      <w:pPr>
        <w:ind w:firstLine="708"/>
        <w:jc w:val="both"/>
        <w:rPr>
          <w:rFonts w:cs="Times New Roman"/>
        </w:rPr>
      </w:pPr>
      <w:r w:rsidRPr="000101DC">
        <w:rPr>
          <w:rFonts w:cs="Times New Roman"/>
        </w:rPr>
        <w:t>5. «Бинты» — О нелёгком труде медсестёр на фронте.  </w:t>
      </w:r>
    </w:p>
    <w:p w14:paraId="078E63FF" w14:textId="77777777" w:rsidR="00B120F8" w:rsidRPr="000101DC" w:rsidRDefault="00B120F8" w:rsidP="00A44682">
      <w:pPr>
        <w:ind w:firstLine="708"/>
        <w:jc w:val="both"/>
        <w:rPr>
          <w:rFonts w:cs="Times New Roman"/>
        </w:rPr>
      </w:pPr>
    </w:p>
    <w:p w14:paraId="7C9EED9F" w14:textId="77777777" w:rsidR="00B120F8" w:rsidRPr="000101DC" w:rsidRDefault="00B120F8" w:rsidP="00A44682">
      <w:pPr>
        <w:ind w:firstLine="708"/>
        <w:jc w:val="both"/>
        <w:rPr>
          <w:rFonts w:cs="Times New Roman"/>
        </w:rPr>
      </w:pPr>
      <w:r w:rsidRPr="000101DC">
        <w:rPr>
          <w:rFonts w:cs="Times New Roman"/>
          <w:b/>
          <w:bCs/>
        </w:rPr>
        <w:t>Александр Прокофьев (1900–1971)</w:t>
      </w:r>
      <w:r w:rsidRPr="000101DC">
        <w:rPr>
          <w:rFonts w:cs="Times New Roman"/>
        </w:rPr>
        <w:t>  </w:t>
      </w:r>
    </w:p>
    <w:p w14:paraId="780EF19B" w14:textId="77777777" w:rsidR="00B120F8" w:rsidRPr="000101DC" w:rsidRDefault="00B120F8" w:rsidP="00A44682">
      <w:pPr>
        <w:ind w:firstLine="708"/>
        <w:jc w:val="both"/>
        <w:rPr>
          <w:rFonts w:cs="Times New Roman"/>
        </w:rPr>
      </w:pPr>
      <w:r w:rsidRPr="000101DC">
        <w:rPr>
          <w:rFonts w:cs="Times New Roman"/>
          <w:b/>
          <w:bCs/>
        </w:rPr>
        <w:lastRenderedPageBreak/>
        <w:t>Биография</w:t>
      </w:r>
      <w:r w:rsidRPr="000101DC">
        <w:rPr>
          <w:rFonts w:cs="Times New Roman"/>
        </w:rPr>
        <w:t>: Советский поэт, фронтовик. Его произведения рассказывают о войне как очевидца.  </w:t>
      </w:r>
    </w:p>
    <w:p w14:paraId="7057C975" w14:textId="77777777" w:rsidR="00B120F8" w:rsidRPr="000101DC" w:rsidRDefault="00B120F8" w:rsidP="00A44682">
      <w:pPr>
        <w:ind w:firstLine="708"/>
        <w:jc w:val="both"/>
        <w:rPr>
          <w:rFonts w:cs="Times New Roman"/>
        </w:rPr>
      </w:pPr>
      <w:r w:rsidRPr="000101DC">
        <w:rPr>
          <w:rFonts w:cs="Times New Roman"/>
          <w:b/>
          <w:bCs/>
        </w:rPr>
        <w:t>Стихи</w:t>
      </w:r>
      <w:r w:rsidRPr="000101DC">
        <w:rPr>
          <w:rFonts w:cs="Times New Roman"/>
        </w:rPr>
        <w:t>:  </w:t>
      </w:r>
    </w:p>
    <w:p w14:paraId="72D87AF9" w14:textId="5345ED5F" w:rsidR="00B120F8" w:rsidRPr="000101DC" w:rsidRDefault="00B120F8" w:rsidP="00A44682">
      <w:pPr>
        <w:ind w:firstLine="708"/>
        <w:jc w:val="both"/>
        <w:rPr>
          <w:rFonts w:cs="Times New Roman"/>
        </w:rPr>
      </w:pPr>
      <w:r w:rsidRPr="000101DC">
        <w:rPr>
          <w:rFonts w:cs="Times New Roman"/>
        </w:rPr>
        <w:t>1.«Москва-Волга» — О стратегических дорогах войны.  </w:t>
      </w:r>
    </w:p>
    <w:p w14:paraId="75F28AD4" w14:textId="3E9C506F" w:rsidR="00B120F8" w:rsidRPr="000101DC" w:rsidRDefault="00B120F8" w:rsidP="00A44682">
      <w:pPr>
        <w:ind w:firstLine="708"/>
        <w:jc w:val="both"/>
        <w:rPr>
          <w:rFonts w:cs="Times New Roman"/>
        </w:rPr>
      </w:pPr>
      <w:r w:rsidRPr="000101DC">
        <w:rPr>
          <w:rFonts w:cs="Times New Roman"/>
        </w:rPr>
        <w:t>2.«Баллада о разведчике» — Рассказ о храбрости и верности солдат.  </w:t>
      </w:r>
    </w:p>
    <w:p w14:paraId="74C4E844" w14:textId="2CB53A0C" w:rsidR="00B120F8" w:rsidRPr="000101DC" w:rsidRDefault="00B120F8" w:rsidP="00A44682">
      <w:pPr>
        <w:ind w:firstLine="708"/>
        <w:jc w:val="both"/>
        <w:rPr>
          <w:rFonts w:cs="Times New Roman"/>
        </w:rPr>
      </w:pPr>
      <w:r w:rsidRPr="000101DC">
        <w:rPr>
          <w:rFonts w:cs="Times New Roman"/>
        </w:rPr>
        <w:t>3. «В поле мёртвом... живые цветы» — Лирика о жизни на фоне смерти.  </w:t>
      </w:r>
    </w:p>
    <w:p w14:paraId="410F5F48" w14:textId="0DA35AC4" w:rsidR="00B120F8" w:rsidRPr="000101DC" w:rsidRDefault="00B120F8" w:rsidP="00A44682">
      <w:pPr>
        <w:ind w:firstLine="708"/>
        <w:jc w:val="both"/>
        <w:rPr>
          <w:rFonts w:cs="Times New Roman"/>
        </w:rPr>
      </w:pPr>
      <w:r w:rsidRPr="000101DC">
        <w:rPr>
          <w:rFonts w:cs="Times New Roman"/>
        </w:rPr>
        <w:t>4. «На передовой» — Реалистичные картины фронта.  </w:t>
      </w:r>
    </w:p>
    <w:p w14:paraId="05C71A43" w14:textId="4D6141B9" w:rsidR="00B120F8" w:rsidRPr="000101DC" w:rsidRDefault="00B120F8" w:rsidP="00A44682">
      <w:pPr>
        <w:ind w:firstLine="708"/>
        <w:jc w:val="both"/>
        <w:rPr>
          <w:rFonts w:cs="Times New Roman"/>
        </w:rPr>
      </w:pPr>
      <w:r w:rsidRPr="000101DC">
        <w:rPr>
          <w:rFonts w:cs="Times New Roman"/>
        </w:rPr>
        <w:t>5. «Дым над деревней» — О разрушениях и потере.  </w:t>
      </w:r>
    </w:p>
    <w:p w14:paraId="42472C4B" w14:textId="77777777" w:rsidR="00B120F8" w:rsidRPr="000101DC" w:rsidRDefault="00B120F8" w:rsidP="00A44682">
      <w:pPr>
        <w:ind w:firstLine="708"/>
        <w:jc w:val="both"/>
        <w:rPr>
          <w:rFonts w:cs="Times New Roman"/>
        </w:rPr>
      </w:pPr>
    </w:p>
    <w:p w14:paraId="3F7B1CAD" w14:textId="3B7B82F9" w:rsidR="00B120F8" w:rsidRPr="000101DC" w:rsidRDefault="00B120F8" w:rsidP="00A44682">
      <w:pPr>
        <w:ind w:firstLine="708"/>
        <w:jc w:val="both"/>
        <w:rPr>
          <w:rFonts w:cs="Times New Roman"/>
        </w:rPr>
      </w:pPr>
      <w:r w:rsidRPr="000101DC">
        <w:rPr>
          <w:rFonts w:cs="Times New Roman"/>
          <w:b/>
          <w:bCs/>
        </w:rPr>
        <w:t>Николай Тихонов (1896–1979)</w:t>
      </w:r>
      <w:r w:rsidRPr="000101DC">
        <w:rPr>
          <w:rFonts w:cs="Times New Roman"/>
        </w:rPr>
        <w:t>  </w:t>
      </w:r>
    </w:p>
    <w:p w14:paraId="7107F41C" w14:textId="77777777" w:rsidR="00B120F8" w:rsidRPr="000101DC" w:rsidRDefault="00B120F8" w:rsidP="00A44682">
      <w:pPr>
        <w:ind w:firstLine="708"/>
        <w:jc w:val="both"/>
        <w:rPr>
          <w:rFonts w:cs="Times New Roman"/>
        </w:rPr>
      </w:pPr>
      <w:r w:rsidRPr="000101DC">
        <w:rPr>
          <w:rFonts w:cs="Times New Roman"/>
          <w:b/>
          <w:bCs/>
        </w:rPr>
        <w:t>Биография</w:t>
      </w:r>
      <w:r w:rsidRPr="000101DC">
        <w:rPr>
          <w:rFonts w:cs="Times New Roman"/>
        </w:rPr>
        <w:t>: Советский поэт и прозаик, воспевший героизм воинов в годы войны.  </w:t>
      </w:r>
    </w:p>
    <w:p w14:paraId="592CB927" w14:textId="77777777" w:rsidR="00B120F8" w:rsidRPr="000101DC" w:rsidRDefault="00B120F8" w:rsidP="00A44682">
      <w:pPr>
        <w:ind w:firstLine="708"/>
        <w:jc w:val="both"/>
        <w:rPr>
          <w:rFonts w:cs="Times New Roman"/>
        </w:rPr>
      </w:pPr>
      <w:r w:rsidRPr="000101DC">
        <w:rPr>
          <w:rFonts w:cs="Times New Roman"/>
          <w:b/>
          <w:bCs/>
        </w:rPr>
        <w:t>Стихи</w:t>
      </w:r>
      <w:r w:rsidRPr="000101DC">
        <w:rPr>
          <w:rFonts w:cs="Times New Roman"/>
        </w:rPr>
        <w:t>:  </w:t>
      </w:r>
    </w:p>
    <w:p w14:paraId="23C7E510" w14:textId="5384C230" w:rsidR="00B120F8" w:rsidRPr="000101DC" w:rsidRDefault="00B120F8" w:rsidP="00A44682">
      <w:pPr>
        <w:ind w:firstLine="708"/>
        <w:jc w:val="both"/>
        <w:rPr>
          <w:rFonts w:cs="Times New Roman"/>
        </w:rPr>
      </w:pPr>
      <w:r w:rsidRPr="000101DC">
        <w:rPr>
          <w:rFonts w:cs="Times New Roman"/>
        </w:rPr>
        <w:t>1. «Киров с нами» — Лирика о стойкости и верности.  </w:t>
      </w:r>
    </w:p>
    <w:p w14:paraId="46AB4CC3" w14:textId="271A941D" w:rsidR="00B120F8" w:rsidRPr="000101DC" w:rsidRDefault="00B120F8" w:rsidP="00A44682">
      <w:pPr>
        <w:ind w:firstLine="708"/>
        <w:jc w:val="both"/>
        <w:rPr>
          <w:rFonts w:cs="Times New Roman"/>
        </w:rPr>
      </w:pPr>
      <w:r w:rsidRPr="000101DC">
        <w:rPr>
          <w:rFonts w:cs="Times New Roman"/>
        </w:rPr>
        <w:t>2. «Баллада о гвоздях» — Символическая поэма о стойкости и несгибаемости.  </w:t>
      </w:r>
    </w:p>
    <w:p w14:paraId="34ACA64A" w14:textId="13F38C2E" w:rsidR="00B120F8" w:rsidRPr="000101DC" w:rsidRDefault="00B120F8" w:rsidP="00A44682">
      <w:pPr>
        <w:ind w:firstLine="708"/>
        <w:jc w:val="both"/>
        <w:rPr>
          <w:rFonts w:cs="Times New Roman"/>
        </w:rPr>
      </w:pPr>
      <w:r w:rsidRPr="000101DC">
        <w:rPr>
          <w:rFonts w:cs="Times New Roman"/>
        </w:rPr>
        <w:t>3. «Крылья» — Стихи о лётчиках-героях.  </w:t>
      </w:r>
    </w:p>
    <w:p w14:paraId="5E74295E" w14:textId="4CA86875" w:rsidR="00B120F8" w:rsidRPr="000101DC" w:rsidRDefault="00B120F8" w:rsidP="00A44682">
      <w:pPr>
        <w:ind w:firstLine="708"/>
        <w:jc w:val="both"/>
        <w:rPr>
          <w:rFonts w:cs="Times New Roman"/>
        </w:rPr>
      </w:pPr>
      <w:r w:rsidRPr="000101DC">
        <w:rPr>
          <w:rFonts w:cs="Times New Roman"/>
        </w:rPr>
        <w:t>4. «Слова о товарищах» — Памяти павших солдат.  </w:t>
      </w:r>
    </w:p>
    <w:p w14:paraId="2963D5BD" w14:textId="134E5389" w:rsidR="00B120F8" w:rsidRPr="000101DC" w:rsidRDefault="00B120F8" w:rsidP="00A44682">
      <w:pPr>
        <w:ind w:firstLine="708"/>
        <w:jc w:val="both"/>
        <w:rPr>
          <w:rFonts w:cs="Times New Roman"/>
        </w:rPr>
      </w:pPr>
      <w:r w:rsidRPr="000101DC">
        <w:rPr>
          <w:rFonts w:cs="Times New Roman"/>
        </w:rPr>
        <w:t>5. «Фронтовые ночи» — Лирика о трудностях военных будней</w:t>
      </w:r>
    </w:p>
    <w:p w14:paraId="760B7E49" w14:textId="77777777" w:rsidR="00B120F8" w:rsidRPr="000101DC" w:rsidRDefault="00B120F8" w:rsidP="00A44682">
      <w:pPr>
        <w:ind w:firstLine="708"/>
        <w:jc w:val="both"/>
        <w:rPr>
          <w:rFonts w:cs="Times New Roman"/>
        </w:rPr>
      </w:pPr>
    </w:p>
    <w:p w14:paraId="31F8B36D" w14:textId="77777777" w:rsidR="00B120F8" w:rsidRPr="000101DC" w:rsidRDefault="00B120F8" w:rsidP="00A44682">
      <w:pPr>
        <w:ind w:firstLine="708"/>
        <w:jc w:val="both"/>
        <w:rPr>
          <w:rFonts w:cs="Times New Roman"/>
        </w:rPr>
      </w:pPr>
      <w:r w:rsidRPr="000101DC">
        <w:rPr>
          <w:rFonts w:cs="Times New Roman"/>
          <w:b/>
          <w:bCs/>
        </w:rPr>
        <w:t>Борис Васильев (1924–2013)</w:t>
      </w:r>
      <w:r w:rsidRPr="000101DC">
        <w:rPr>
          <w:rFonts w:cs="Times New Roman"/>
        </w:rPr>
        <w:t>  </w:t>
      </w:r>
    </w:p>
    <w:p w14:paraId="2D082EA5" w14:textId="77777777" w:rsidR="00B120F8" w:rsidRPr="000101DC" w:rsidRDefault="00B120F8" w:rsidP="00A44682">
      <w:pPr>
        <w:ind w:firstLine="708"/>
        <w:jc w:val="both"/>
        <w:rPr>
          <w:rFonts w:cs="Times New Roman"/>
        </w:rPr>
      </w:pPr>
      <w:r w:rsidRPr="000101DC">
        <w:rPr>
          <w:rFonts w:cs="Times New Roman"/>
          <w:b/>
          <w:bCs/>
        </w:rPr>
        <w:t>Биография</w:t>
      </w:r>
      <w:r w:rsidRPr="000101DC">
        <w:rPr>
          <w:rFonts w:cs="Times New Roman"/>
        </w:rPr>
        <w:t>: Советский писатель, прошедший войну. Его произведения рассказывают о героизме, жертвах и нравственном выборе на фронте.  </w:t>
      </w:r>
    </w:p>
    <w:p w14:paraId="2DF245D0" w14:textId="77777777" w:rsidR="00B120F8" w:rsidRPr="000101DC" w:rsidRDefault="00B120F8" w:rsidP="00A44682">
      <w:pPr>
        <w:ind w:firstLine="708"/>
        <w:jc w:val="both"/>
        <w:rPr>
          <w:rFonts w:cs="Times New Roman"/>
        </w:rPr>
      </w:pPr>
      <w:r w:rsidRPr="000101DC">
        <w:rPr>
          <w:rFonts w:cs="Times New Roman"/>
          <w:b/>
          <w:bCs/>
        </w:rPr>
        <w:t>Произведения</w:t>
      </w:r>
      <w:r w:rsidRPr="000101DC">
        <w:rPr>
          <w:rFonts w:cs="Times New Roman"/>
        </w:rPr>
        <w:t>:  </w:t>
      </w:r>
    </w:p>
    <w:p w14:paraId="426CF62F" w14:textId="17419581" w:rsidR="00B120F8" w:rsidRPr="000101DC" w:rsidRDefault="00B120F8" w:rsidP="00A44682">
      <w:pPr>
        <w:ind w:firstLine="708"/>
        <w:jc w:val="both"/>
        <w:rPr>
          <w:rFonts w:cs="Times New Roman"/>
        </w:rPr>
      </w:pPr>
      <w:r w:rsidRPr="000101DC">
        <w:rPr>
          <w:rFonts w:cs="Times New Roman"/>
        </w:rPr>
        <w:t>1. «А зори здесь тихие» — История о группе девушек-зенитчиц, погибших в бою против врага.  </w:t>
      </w:r>
    </w:p>
    <w:p w14:paraId="692D36B3" w14:textId="532CDE8E" w:rsidR="00B120F8" w:rsidRPr="000101DC" w:rsidRDefault="00B120F8" w:rsidP="00A44682">
      <w:pPr>
        <w:ind w:firstLine="708"/>
        <w:jc w:val="both"/>
        <w:rPr>
          <w:rFonts w:cs="Times New Roman"/>
        </w:rPr>
      </w:pPr>
      <w:r w:rsidRPr="000101DC">
        <w:rPr>
          <w:rFonts w:cs="Times New Roman"/>
        </w:rPr>
        <w:t>2. «В списках не значился» — Роман о героической обороне Брестской крепости.  </w:t>
      </w:r>
    </w:p>
    <w:p w14:paraId="069851C3" w14:textId="1A44D949" w:rsidR="00B120F8" w:rsidRPr="000101DC" w:rsidRDefault="00B120F8" w:rsidP="00A44682">
      <w:pPr>
        <w:ind w:firstLine="708"/>
        <w:jc w:val="both"/>
        <w:rPr>
          <w:rFonts w:cs="Times New Roman"/>
        </w:rPr>
      </w:pPr>
      <w:r w:rsidRPr="000101DC">
        <w:rPr>
          <w:rFonts w:cs="Times New Roman"/>
        </w:rPr>
        <w:t>3. «Завтра была война» — Повесть о жизни школьников накануне войны.  </w:t>
      </w:r>
    </w:p>
    <w:p w14:paraId="1C856C6D" w14:textId="1BD9DD4B" w:rsidR="00B120F8" w:rsidRPr="000101DC" w:rsidRDefault="00B120F8" w:rsidP="00A44682">
      <w:pPr>
        <w:ind w:firstLine="708"/>
        <w:jc w:val="both"/>
        <w:rPr>
          <w:rFonts w:cs="Times New Roman"/>
        </w:rPr>
      </w:pPr>
      <w:r w:rsidRPr="000101DC">
        <w:rPr>
          <w:rFonts w:cs="Times New Roman"/>
        </w:rPr>
        <w:lastRenderedPageBreak/>
        <w:t>4. «Не стреляйте в белых лебедей» — Произведение о человеческой доброте на фоне послевоенных трудностей.  </w:t>
      </w:r>
    </w:p>
    <w:p w14:paraId="459D491F" w14:textId="2F848F3F" w:rsidR="00B120F8" w:rsidRPr="000101DC" w:rsidRDefault="00B120F8" w:rsidP="00A44682">
      <w:pPr>
        <w:ind w:firstLine="708"/>
        <w:jc w:val="both"/>
        <w:rPr>
          <w:rFonts w:cs="Times New Roman"/>
        </w:rPr>
      </w:pPr>
      <w:r w:rsidRPr="000101DC">
        <w:rPr>
          <w:rFonts w:cs="Times New Roman"/>
        </w:rPr>
        <w:t>5. «Вечно живые» — Пьеса о потерях и судьбах людей, оставшихся в тылу.  </w:t>
      </w:r>
    </w:p>
    <w:p w14:paraId="3E0AF497" w14:textId="77777777" w:rsidR="00B120F8" w:rsidRPr="000101DC" w:rsidRDefault="00B120F8" w:rsidP="00A44682">
      <w:pPr>
        <w:ind w:firstLine="708"/>
        <w:jc w:val="both"/>
        <w:rPr>
          <w:rFonts w:cs="Times New Roman"/>
        </w:rPr>
      </w:pPr>
    </w:p>
    <w:p w14:paraId="455625E3" w14:textId="2FEA9954" w:rsidR="00B120F8" w:rsidRPr="000101DC" w:rsidRDefault="00B120F8" w:rsidP="00A44682">
      <w:pPr>
        <w:ind w:firstLine="708"/>
        <w:jc w:val="both"/>
        <w:rPr>
          <w:rFonts w:cs="Times New Roman"/>
        </w:rPr>
      </w:pPr>
      <w:r w:rsidRPr="000101DC">
        <w:rPr>
          <w:rFonts w:cs="Times New Roman"/>
          <w:b/>
          <w:bCs/>
        </w:rPr>
        <w:t>Юрий Бондарев (1924–2020)</w:t>
      </w:r>
      <w:r w:rsidRPr="000101DC">
        <w:rPr>
          <w:rFonts w:cs="Times New Roman"/>
        </w:rPr>
        <w:t>  </w:t>
      </w:r>
    </w:p>
    <w:p w14:paraId="14F857EC" w14:textId="77777777" w:rsidR="00B120F8" w:rsidRPr="000101DC" w:rsidRDefault="00B120F8" w:rsidP="00A44682">
      <w:pPr>
        <w:ind w:firstLine="708"/>
        <w:jc w:val="both"/>
        <w:rPr>
          <w:rFonts w:cs="Times New Roman"/>
        </w:rPr>
      </w:pPr>
      <w:r w:rsidRPr="000101DC">
        <w:rPr>
          <w:rFonts w:cs="Times New Roman"/>
          <w:b/>
          <w:bCs/>
        </w:rPr>
        <w:t>Биография</w:t>
      </w:r>
      <w:r w:rsidRPr="000101DC">
        <w:rPr>
          <w:rFonts w:cs="Times New Roman"/>
        </w:rPr>
        <w:t>: Советский писатель, фронтовик. Его произведения посвящены фронтовой жизни и нравственным испытаниям.  </w:t>
      </w:r>
    </w:p>
    <w:p w14:paraId="1651C623" w14:textId="77777777" w:rsidR="00B120F8" w:rsidRPr="000101DC" w:rsidRDefault="00B120F8" w:rsidP="00A44682">
      <w:pPr>
        <w:ind w:firstLine="708"/>
        <w:jc w:val="both"/>
        <w:rPr>
          <w:rFonts w:cs="Times New Roman"/>
        </w:rPr>
      </w:pPr>
      <w:r w:rsidRPr="000101DC">
        <w:rPr>
          <w:rFonts w:cs="Times New Roman"/>
          <w:b/>
          <w:bCs/>
        </w:rPr>
        <w:t>Произведения</w:t>
      </w:r>
      <w:r w:rsidRPr="000101DC">
        <w:rPr>
          <w:rFonts w:cs="Times New Roman"/>
        </w:rPr>
        <w:t>:  </w:t>
      </w:r>
    </w:p>
    <w:p w14:paraId="5A2AF88A" w14:textId="1BA8A5BA" w:rsidR="00B120F8" w:rsidRPr="000101DC" w:rsidRDefault="00B120F8" w:rsidP="00A44682">
      <w:pPr>
        <w:ind w:firstLine="708"/>
        <w:jc w:val="both"/>
        <w:rPr>
          <w:rFonts w:cs="Times New Roman"/>
        </w:rPr>
      </w:pPr>
      <w:r w:rsidRPr="000101DC">
        <w:rPr>
          <w:rFonts w:cs="Times New Roman"/>
        </w:rPr>
        <w:t>1. «Батальоны просят огня» — Роман о солдатах, готовых на всё ради победы.  </w:t>
      </w:r>
    </w:p>
    <w:p w14:paraId="3D8DBF71" w14:textId="0FE96053" w:rsidR="00B120F8" w:rsidRPr="000101DC" w:rsidRDefault="00B120F8" w:rsidP="00A44682">
      <w:pPr>
        <w:ind w:firstLine="708"/>
        <w:jc w:val="both"/>
        <w:rPr>
          <w:rFonts w:cs="Times New Roman"/>
        </w:rPr>
      </w:pPr>
      <w:r w:rsidRPr="000101DC">
        <w:rPr>
          <w:rFonts w:cs="Times New Roman"/>
        </w:rPr>
        <w:t>2. «Горячий снег» — О героической обороне советских бойцов под Сталинградом.  </w:t>
      </w:r>
    </w:p>
    <w:p w14:paraId="01F62ED1" w14:textId="1D2D1806" w:rsidR="00B120F8" w:rsidRPr="000101DC" w:rsidRDefault="00B120F8" w:rsidP="00A44682">
      <w:pPr>
        <w:ind w:firstLine="708"/>
        <w:jc w:val="both"/>
        <w:rPr>
          <w:rFonts w:cs="Times New Roman"/>
        </w:rPr>
      </w:pPr>
      <w:r w:rsidRPr="000101DC">
        <w:rPr>
          <w:rFonts w:cs="Times New Roman"/>
        </w:rPr>
        <w:t>3. «Тишина» — Повесть о послевоенной жизни и памяти о погибших товарищах.  </w:t>
      </w:r>
    </w:p>
    <w:p w14:paraId="5C6EB674" w14:textId="52CC2F41" w:rsidR="00B120F8" w:rsidRPr="000101DC" w:rsidRDefault="00B120F8" w:rsidP="00A44682">
      <w:pPr>
        <w:ind w:firstLine="708"/>
        <w:jc w:val="both"/>
        <w:rPr>
          <w:rFonts w:cs="Times New Roman"/>
        </w:rPr>
      </w:pPr>
      <w:r w:rsidRPr="000101DC">
        <w:rPr>
          <w:rFonts w:cs="Times New Roman"/>
        </w:rPr>
        <w:t>4. «Последние залпы» — История о финальных боях войны и солдатском братстве.  </w:t>
      </w:r>
    </w:p>
    <w:p w14:paraId="1E5A78A1" w14:textId="01895CA7" w:rsidR="00B120F8" w:rsidRPr="000101DC" w:rsidRDefault="00B120F8" w:rsidP="00A44682">
      <w:pPr>
        <w:ind w:firstLine="708"/>
        <w:jc w:val="both"/>
        <w:rPr>
          <w:rFonts w:cs="Times New Roman"/>
        </w:rPr>
      </w:pPr>
      <w:r w:rsidRPr="000101DC">
        <w:rPr>
          <w:rFonts w:cs="Times New Roman"/>
        </w:rPr>
        <w:t>5. «Берег» — О сложных взаимоотношениях людей в условиях войны.  </w:t>
      </w:r>
    </w:p>
    <w:p w14:paraId="0FD285F8" w14:textId="77777777" w:rsidR="00B120F8" w:rsidRPr="000101DC" w:rsidRDefault="00B120F8" w:rsidP="00A44682">
      <w:pPr>
        <w:ind w:firstLine="708"/>
        <w:jc w:val="both"/>
        <w:rPr>
          <w:rFonts w:cs="Times New Roman"/>
        </w:rPr>
      </w:pPr>
    </w:p>
    <w:p w14:paraId="1A6A2787" w14:textId="77777777" w:rsidR="00B120F8" w:rsidRPr="000101DC" w:rsidRDefault="00B120F8" w:rsidP="00A44682">
      <w:pPr>
        <w:ind w:firstLine="708"/>
        <w:jc w:val="both"/>
        <w:rPr>
          <w:rFonts w:cs="Times New Roman"/>
        </w:rPr>
      </w:pPr>
      <w:r w:rsidRPr="000101DC">
        <w:rPr>
          <w:rFonts w:cs="Times New Roman"/>
          <w:b/>
          <w:bCs/>
        </w:rPr>
        <w:t>Александр Фадеев (1901–1956)</w:t>
      </w:r>
      <w:r w:rsidRPr="000101DC">
        <w:rPr>
          <w:rFonts w:cs="Times New Roman"/>
        </w:rPr>
        <w:t>  </w:t>
      </w:r>
    </w:p>
    <w:p w14:paraId="757B34DD" w14:textId="77777777" w:rsidR="00B120F8" w:rsidRPr="000101DC" w:rsidRDefault="00B120F8" w:rsidP="00A44682">
      <w:pPr>
        <w:ind w:firstLine="708"/>
        <w:jc w:val="both"/>
        <w:rPr>
          <w:rFonts w:cs="Times New Roman"/>
        </w:rPr>
      </w:pPr>
      <w:r w:rsidRPr="000101DC">
        <w:rPr>
          <w:rFonts w:cs="Times New Roman"/>
          <w:b/>
          <w:bCs/>
        </w:rPr>
        <w:t>Биография</w:t>
      </w:r>
      <w:r w:rsidRPr="000101DC">
        <w:rPr>
          <w:rFonts w:cs="Times New Roman"/>
        </w:rPr>
        <w:t>: Советский писатель, чьи произведения о войне и партизанах вдохновляли несколько поколений.  </w:t>
      </w:r>
    </w:p>
    <w:p w14:paraId="12A805CA" w14:textId="77777777" w:rsidR="00B120F8" w:rsidRPr="000101DC" w:rsidRDefault="00B120F8" w:rsidP="00A44682">
      <w:pPr>
        <w:ind w:firstLine="708"/>
        <w:jc w:val="both"/>
        <w:rPr>
          <w:rFonts w:cs="Times New Roman"/>
        </w:rPr>
      </w:pPr>
      <w:r w:rsidRPr="000101DC">
        <w:rPr>
          <w:rFonts w:cs="Times New Roman"/>
          <w:b/>
          <w:bCs/>
        </w:rPr>
        <w:t>Произведения</w:t>
      </w:r>
      <w:r w:rsidRPr="000101DC">
        <w:rPr>
          <w:rFonts w:cs="Times New Roman"/>
        </w:rPr>
        <w:t>:  </w:t>
      </w:r>
    </w:p>
    <w:p w14:paraId="52F2C177" w14:textId="13F1B466" w:rsidR="00B120F8" w:rsidRPr="000101DC" w:rsidRDefault="00B120F8" w:rsidP="00A44682">
      <w:pPr>
        <w:ind w:firstLine="708"/>
        <w:jc w:val="both"/>
        <w:rPr>
          <w:rFonts w:cs="Times New Roman"/>
        </w:rPr>
      </w:pPr>
      <w:r w:rsidRPr="000101DC">
        <w:rPr>
          <w:rFonts w:cs="Times New Roman"/>
        </w:rPr>
        <w:t>1. «Молодая гвардия» — Роман о подпольной молодёжной организации, сражавшейся против фашистов.  </w:t>
      </w:r>
    </w:p>
    <w:p w14:paraId="45F4DD14" w14:textId="5A380C46" w:rsidR="00B120F8" w:rsidRPr="000101DC" w:rsidRDefault="00B120F8" w:rsidP="00A44682">
      <w:pPr>
        <w:ind w:firstLine="708"/>
        <w:jc w:val="both"/>
        <w:rPr>
          <w:rFonts w:cs="Times New Roman"/>
        </w:rPr>
      </w:pPr>
      <w:r w:rsidRPr="000101DC">
        <w:rPr>
          <w:rFonts w:cs="Times New Roman"/>
        </w:rPr>
        <w:t>2.«Разгром» — Повесть о гражданской войне, но с ярким осмыслением темы войны и людей.  </w:t>
      </w:r>
    </w:p>
    <w:p w14:paraId="5DD222DA" w14:textId="157C5029" w:rsidR="00B120F8" w:rsidRPr="000101DC" w:rsidRDefault="00B120F8" w:rsidP="00A44682">
      <w:pPr>
        <w:ind w:firstLine="708"/>
        <w:jc w:val="both"/>
        <w:rPr>
          <w:rFonts w:cs="Times New Roman"/>
        </w:rPr>
      </w:pPr>
      <w:r w:rsidRPr="000101DC">
        <w:rPr>
          <w:rFonts w:cs="Times New Roman"/>
        </w:rPr>
        <w:t>3. «Последний из удэге» — Произведение о борьбе за справедливость и гуманизм.  </w:t>
      </w:r>
    </w:p>
    <w:p w14:paraId="618FF62F" w14:textId="58A03B7E" w:rsidR="00B120F8" w:rsidRPr="000101DC" w:rsidRDefault="00B120F8" w:rsidP="00A44682">
      <w:pPr>
        <w:ind w:firstLine="708"/>
        <w:jc w:val="both"/>
        <w:rPr>
          <w:rFonts w:cs="Times New Roman"/>
        </w:rPr>
      </w:pPr>
      <w:r w:rsidRPr="000101DC">
        <w:rPr>
          <w:rFonts w:cs="Times New Roman"/>
        </w:rPr>
        <w:t>4. «Ленинград в дни блокады» — Очерки о блокадном Ленинграде.  </w:t>
      </w:r>
    </w:p>
    <w:p w14:paraId="6AE465FA" w14:textId="021FFF6F" w:rsidR="00B120F8" w:rsidRPr="000101DC" w:rsidRDefault="00B120F8" w:rsidP="00A44682">
      <w:pPr>
        <w:ind w:firstLine="708"/>
        <w:jc w:val="both"/>
        <w:rPr>
          <w:rFonts w:cs="Times New Roman"/>
        </w:rPr>
      </w:pPr>
      <w:r w:rsidRPr="000101DC">
        <w:rPr>
          <w:rFonts w:cs="Times New Roman"/>
        </w:rPr>
        <w:t>5. «Крутая дорожка» — Рассказ о судьбе солдат и их духовных испытаниях.  </w:t>
      </w:r>
    </w:p>
    <w:p w14:paraId="57292027" w14:textId="77777777" w:rsidR="00B120F8" w:rsidRPr="000101DC" w:rsidRDefault="00B120F8" w:rsidP="00A44682">
      <w:pPr>
        <w:ind w:firstLine="708"/>
        <w:jc w:val="both"/>
        <w:rPr>
          <w:rFonts w:cs="Times New Roman"/>
        </w:rPr>
      </w:pPr>
    </w:p>
    <w:p w14:paraId="5FC36D94" w14:textId="77777777" w:rsidR="00B120F8" w:rsidRPr="000101DC" w:rsidRDefault="00B120F8" w:rsidP="00A44682">
      <w:pPr>
        <w:ind w:firstLine="708"/>
        <w:jc w:val="both"/>
        <w:rPr>
          <w:rFonts w:cs="Times New Roman"/>
        </w:rPr>
      </w:pPr>
      <w:r w:rsidRPr="000101DC">
        <w:rPr>
          <w:rFonts w:cs="Times New Roman"/>
        </w:rPr>
        <w:t> </w:t>
      </w:r>
      <w:r w:rsidRPr="000101DC">
        <w:rPr>
          <w:rFonts w:cs="Times New Roman"/>
          <w:b/>
          <w:bCs/>
        </w:rPr>
        <w:t>Владимир Богомолов (1926–2003)</w:t>
      </w:r>
      <w:r w:rsidRPr="000101DC">
        <w:rPr>
          <w:rFonts w:cs="Times New Roman"/>
        </w:rPr>
        <w:t>  </w:t>
      </w:r>
    </w:p>
    <w:p w14:paraId="674FB8CE" w14:textId="77777777" w:rsidR="00B120F8" w:rsidRPr="000101DC" w:rsidRDefault="00B120F8" w:rsidP="00A44682">
      <w:pPr>
        <w:ind w:firstLine="708"/>
        <w:jc w:val="both"/>
        <w:rPr>
          <w:rFonts w:cs="Times New Roman"/>
        </w:rPr>
      </w:pPr>
      <w:r w:rsidRPr="000101DC">
        <w:rPr>
          <w:rFonts w:cs="Times New Roman"/>
          <w:b/>
          <w:bCs/>
        </w:rPr>
        <w:t>Биография</w:t>
      </w:r>
      <w:r w:rsidRPr="000101DC">
        <w:rPr>
          <w:rFonts w:cs="Times New Roman"/>
        </w:rPr>
        <w:t>: Писатель-фронтовик, известный произведениями о военных разведчиках и героях войны.</w:t>
      </w:r>
    </w:p>
    <w:p w14:paraId="7871A234" w14:textId="77777777" w:rsidR="00B120F8" w:rsidRPr="000101DC" w:rsidRDefault="00B120F8" w:rsidP="00A44682">
      <w:pPr>
        <w:ind w:firstLine="708"/>
        <w:jc w:val="both"/>
        <w:rPr>
          <w:rFonts w:cs="Times New Roman"/>
        </w:rPr>
      </w:pPr>
      <w:r w:rsidRPr="000101DC">
        <w:rPr>
          <w:rFonts w:cs="Times New Roman"/>
          <w:b/>
          <w:bCs/>
        </w:rPr>
        <w:t>Произведения</w:t>
      </w:r>
      <w:r w:rsidRPr="000101DC">
        <w:rPr>
          <w:rFonts w:cs="Times New Roman"/>
        </w:rPr>
        <w:t>:  </w:t>
      </w:r>
    </w:p>
    <w:p w14:paraId="3A68B042" w14:textId="68F74A41" w:rsidR="00B120F8" w:rsidRPr="000101DC" w:rsidRDefault="00B120F8" w:rsidP="00A44682">
      <w:pPr>
        <w:ind w:firstLine="708"/>
        <w:jc w:val="both"/>
        <w:rPr>
          <w:rFonts w:cs="Times New Roman"/>
        </w:rPr>
      </w:pPr>
      <w:r w:rsidRPr="000101DC">
        <w:rPr>
          <w:rFonts w:cs="Times New Roman"/>
        </w:rPr>
        <w:t>1. «Иван» — Рассказ о судьбе юного разведчика, прошедшего ужасы войны.  </w:t>
      </w:r>
    </w:p>
    <w:p w14:paraId="5D3EA81F" w14:textId="13BAAB36" w:rsidR="00B120F8" w:rsidRPr="000101DC" w:rsidRDefault="00B120F8" w:rsidP="00A44682">
      <w:pPr>
        <w:ind w:firstLine="708"/>
        <w:jc w:val="both"/>
        <w:rPr>
          <w:rFonts w:cs="Times New Roman"/>
        </w:rPr>
      </w:pPr>
      <w:r w:rsidRPr="000101DC">
        <w:rPr>
          <w:rFonts w:cs="Times New Roman"/>
        </w:rPr>
        <w:t xml:space="preserve">2. «В августе сорок четвёртого» — </w:t>
      </w:r>
      <w:proofErr w:type="spellStart"/>
      <w:r w:rsidRPr="000101DC">
        <w:rPr>
          <w:rFonts w:cs="Times New Roman"/>
        </w:rPr>
        <w:t>Детективно</w:t>
      </w:r>
      <w:proofErr w:type="spellEnd"/>
      <w:r w:rsidRPr="000101DC">
        <w:rPr>
          <w:rFonts w:cs="Times New Roman"/>
        </w:rPr>
        <w:t>-психологический роман о работе советской разведки.  </w:t>
      </w:r>
    </w:p>
    <w:p w14:paraId="47C4866D" w14:textId="4A6AE12E" w:rsidR="00B120F8" w:rsidRPr="000101DC" w:rsidRDefault="00B120F8" w:rsidP="00A44682">
      <w:pPr>
        <w:ind w:firstLine="708"/>
        <w:jc w:val="both"/>
        <w:rPr>
          <w:rFonts w:cs="Times New Roman"/>
        </w:rPr>
      </w:pPr>
      <w:r w:rsidRPr="000101DC">
        <w:rPr>
          <w:rFonts w:cs="Times New Roman"/>
        </w:rPr>
        <w:t>3. «Зося»— Трогательная повесть о любви на фоне войны.  </w:t>
      </w:r>
    </w:p>
    <w:p w14:paraId="5965E348" w14:textId="129DCE1B" w:rsidR="00B120F8" w:rsidRPr="000101DC" w:rsidRDefault="00B120F8" w:rsidP="00A44682">
      <w:pPr>
        <w:ind w:firstLine="708"/>
        <w:jc w:val="both"/>
        <w:rPr>
          <w:rFonts w:cs="Times New Roman"/>
        </w:rPr>
      </w:pPr>
      <w:r w:rsidRPr="000101DC">
        <w:rPr>
          <w:rFonts w:cs="Times New Roman"/>
        </w:rPr>
        <w:t>4. «Момент истины» — Операция по разоблачению немецких агентов.  </w:t>
      </w:r>
    </w:p>
    <w:p w14:paraId="34CD1946" w14:textId="13B2B4F7" w:rsidR="00B120F8" w:rsidRPr="000101DC" w:rsidRDefault="00B120F8" w:rsidP="00A44682">
      <w:pPr>
        <w:ind w:firstLine="708"/>
        <w:jc w:val="both"/>
        <w:rPr>
          <w:rFonts w:cs="Times New Roman"/>
        </w:rPr>
      </w:pPr>
      <w:r w:rsidRPr="000101DC">
        <w:rPr>
          <w:rFonts w:cs="Times New Roman"/>
        </w:rPr>
        <w:t>5. «Дорога в ад» — Произведение о трудностях и лишениях войны.  </w:t>
      </w:r>
    </w:p>
    <w:p w14:paraId="3B4F5D49" w14:textId="77777777" w:rsidR="00B120F8" w:rsidRPr="000101DC" w:rsidRDefault="00B120F8" w:rsidP="00A44682">
      <w:pPr>
        <w:ind w:firstLine="708"/>
        <w:jc w:val="both"/>
        <w:rPr>
          <w:rFonts w:cs="Times New Roman"/>
        </w:rPr>
      </w:pPr>
    </w:p>
    <w:p w14:paraId="6EBA7E9A" w14:textId="77777777" w:rsidR="00B120F8" w:rsidRPr="000101DC" w:rsidRDefault="00B120F8" w:rsidP="00A44682">
      <w:pPr>
        <w:ind w:firstLine="708"/>
        <w:jc w:val="both"/>
        <w:rPr>
          <w:rFonts w:cs="Times New Roman"/>
        </w:rPr>
      </w:pPr>
      <w:r w:rsidRPr="000101DC">
        <w:rPr>
          <w:rFonts w:cs="Times New Roman"/>
          <w:b/>
          <w:bCs/>
        </w:rPr>
        <w:t>Григорий Бакланов (1923–2009)</w:t>
      </w:r>
      <w:r w:rsidRPr="000101DC">
        <w:rPr>
          <w:rFonts w:cs="Times New Roman"/>
        </w:rPr>
        <w:t>  </w:t>
      </w:r>
    </w:p>
    <w:p w14:paraId="0397C5EC" w14:textId="77777777" w:rsidR="00B120F8" w:rsidRPr="000101DC" w:rsidRDefault="00B120F8" w:rsidP="00A44682">
      <w:pPr>
        <w:ind w:firstLine="708"/>
        <w:jc w:val="both"/>
        <w:rPr>
          <w:rFonts w:cs="Times New Roman"/>
        </w:rPr>
      </w:pPr>
      <w:r w:rsidRPr="000101DC">
        <w:rPr>
          <w:rFonts w:cs="Times New Roman"/>
          <w:b/>
          <w:bCs/>
        </w:rPr>
        <w:t>Биография</w:t>
      </w:r>
      <w:r w:rsidRPr="000101DC">
        <w:rPr>
          <w:rFonts w:cs="Times New Roman"/>
        </w:rPr>
        <w:t>: Писатель-фронтовик, прославившийся произведениями о жизни солдат на передовой.  </w:t>
      </w:r>
    </w:p>
    <w:p w14:paraId="70909878" w14:textId="77777777" w:rsidR="00B120F8" w:rsidRPr="000101DC" w:rsidRDefault="00B120F8" w:rsidP="00A44682">
      <w:pPr>
        <w:ind w:firstLine="708"/>
        <w:jc w:val="both"/>
        <w:rPr>
          <w:rFonts w:cs="Times New Roman"/>
        </w:rPr>
      </w:pPr>
      <w:r w:rsidRPr="000101DC">
        <w:rPr>
          <w:rFonts w:cs="Times New Roman"/>
          <w:b/>
          <w:bCs/>
        </w:rPr>
        <w:t>Произведения</w:t>
      </w:r>
      <w:r w:rsidRPr="000101DC">
        <w:rPr>
          <w:rFonts w:cs="Times New Roman"/>
        </w:rPr>
        <w:t>:  </w:t>
      </w:r>
    </w:p>
    <w:p w14:paraId="76361419" w14:textId="5F2FF1EB" w:rsidR="00B120F8" w:rsidRPr="000101DC" w:rsidRDefault="00B120F8" w:rsidP="00A44682">
      <w:pPr>
        <w:ind w:firstLine="708"/>
        <w:jc w:val="both"/>
        <w:rPr>
          <w:rFonts w:cs="Times New Roman"/>
        </w:rPr>
      </w:pPr>
      <w:r w:rsidRPr="000101DC">
        <w:rPr>
          <w:rFonts w:cs="Times New Roman"/>
        </w:rPr>
        <w:t>1. «Июль 41 года»— Повесть о первых тяжёлых днях войны.  </w:t>
      </w:r>
    </w:p>
    <w:p w14:paraId="13AE017D" w14:textId="55EFFD0E" w:rsidR="00B120F8" w:rsidRPr="000101DC" w:rsidRDefault="00B120F8" w:rsidP="00A44682">
      <w:pPr>
        <w:ind w:firstLine="708"/>
        <w:jc w:val="both"/>
        <w:rPr>
          <w:rFonts w:cs="Times New Roman"/>
        </w:rPr>
      </w:pPr>
      <w:r w:rsidRPr="000101DC">
        <w:rPr>
          <w:rFonts w:cs="Times New Roman"/>
        </w:rPr>
        <w:t>2. «Пядь земли» — История о защите каждой пяди родной земли.  </w:t>
      </w:r>
    </w:p>
    <w:p w14:paraId="157BDC5F" w14:textId="13386435" w:rsidR="00B120F8" w:rsidRPr="000101DC" w:rsidRDefault="00B120F8" w:rsidP="00A44682">
      <w:pPr>
        <w:ind w:firstLine="708"/>
        <w:jc w:val="both"/>
        <w:rPr>
          <w:rFonts w:cs="Times New Roman"/>
        </w:rPr>
      </w:pPr>
      <w:r w:rsidRPr="000101DC">
        <w:rPr>
          <w:rFonts w:cs="Times New Roman"/>
        </w:rPr>
        <w:t>3. «Навеки — девятнадцатилетние» — О молодёжи, отдавшей жизнь на фронте.  </w:t>
      </w:r>
    </w:p>
    <w:p w14:paraId="4BC1F8AF" w14:textId="150F6543" w:rsidR="00B120F8" w:rsidRPr="000101DC" w:rsidRDefault="00B120F8" w:rsidP="00A44682">
      <w:pPr>
        <w:ind w:firstLine="708"/>
        <w:jc w:val="both"/>
        <w:rPr>
          <w:rFonts w:cs="Times New Roman"/>
        </w:rPr>
      </w:pPr>
      <w:r w:rsidRPr="000101DC">
        <w:rPr>
          <w:rFonts w:cs="Times New Roman"/>
        </w:rPr>
        <w:t>4. «Северный вариант» — Повесть о фронтовых буднях солдат.  </w:t>
      </w:r>
    </w:p>
    <w:p w14:paraId="6B6E390C" w14:textId="3EA1F509" w:rsidR="00B120F8" w:rsidRPr="000101DC" w:rsidRDefault="00B120F8" w:rsidP="00A44682">
      <w:pPr>
        <w:ind w:firstLine="708"/>
        <w:jc w:val="both"/>
        <w:rPr>
          <w:rFonts w:cs="Times New Roman"/>
        </w:rPr>
      </w:pPr>
      <w:r w:rsidRPr="000101DC">
        <w:rPr>
          <w:rFonts w:cs="Times New Roman"/>
        </w:rPr>
        <w:t>5. «Мёртвая зыбь» — Трагический рассказ о потерях и ужасах войны.  </w:t>
      </w:r>
    </w:p>
    <w:p w14:paraId="7E8F7BA4" w14:textId="77777777" w:rsidR="00B120F8" w:rsidRPr="000101DC" w:rsidRDefault="00B120F8" w:rsidP="00A44682">
      <w:pPr>
        <w:ind w:firstLine="708"/>
        <w:jc w:val="both"/>
        <w:rPr>
          <w:rFonts w:cs="Times New Roman"/>
        </w:rPr>
      </w:pPr>
    </w:p>
    <w:p w14:paraId="61872D33" w14:textId="77777777" w:rsidR="00B120F8" w:rsidRPr="000101DC" w:rsidRDefault="00B120F8" w:rsidP="00A44682">
      <w:pPr>
        <w:ind w:firstLine="708"/>
        <w:jc w:val="both"/>
        <w:rPr>
          <w:rFonts w:cs="Times New Roman"/>
        </w:rPr>
      </w:pPr>
      <w:r w:rsidRPr="000101DC">
        <w:rPr>
          <w:rFonts w:cs="Times New Roman"/>
          <w:b/>
          <w:bCs/>
        </w:rPr>
        <w:t>Анатолий Рыбаков (1911–1998)</w:t>
      </w:r>
      <w:r w:rsidRPr="000101DC">
        <w:rPr>
          <w:rFonts w:cs="Times New Roman"/>
        </w:rPr>
        <w:t>  </w:t>
      </w:r>
    </w:p>
    <w:p w14:paraId="19DDE9A7" w14:textId="77777777" w:rsidR="00B120F8" w:rsidRPr="000101DC" w:rsidRDefault="00B120F8" w:rsidP="00A44682">
      <w:pPr>
        <w:ind w:firstLine="708"/>
        <w:jc w:val="both"/>
        <w:rPr>
          <w:rFonts w:cs="Times New Roman"/>
        </w:rPr>
      </w:pPr>
      <w:r w:rsidRPr="000101DC">
        <w:rPr>
          <w:rFonts w:cs="Times New Roman"/>
          <w:b/>
          <w:bCs/>
        </w:rPr>
        <w:t>Биография</w:t>
      </w:r>
      <w:r w:rsidRPr="000101DC">
        <w:rPr>
          <w:rFonts w:cs="Times New Roman"/>
        </w:rPr>
        <w:t>: Советский писатель, автор исторических и военно-приключенческих произведений. Его творчество охватывает не только войну, но и послевоенные годы.  </w:t>
      </w:r>
    </w:p>
    <w:p w14:paraId="71596343" w14:textId="77777777" w:rsidR="00B120F8" w:rsidRPr="000101DC" w:rsidRDefault="00B120F8" w:rsidP="00A44682">
      <w:pPr>
        <w:ind w:firstLine="708"/>
        <w:jc w:val="both"/>
        <w:rPr>
          <w:rFonts w:cs="Times New Roman"/>
        </w:rPr>
      </w:pPr>
      <w:r w:rsidRPr="000101DC">
        <w:rPr>
          <w:rFonts w:cs="Times New Roman"/>
          <w:b/>
          <w:bCs/>
        </w:rPr>
        <w:t>Произведения</w:t>
      </w:r>
      <w:r w:rsidRPr="000101DC">
        <w:rPr>
          <w:rFonts w:cs="Times New Roman"/>
        </w:rPr>
        <w:t>:  </w:t>
      </w:r>
    </w:p>
    <w:p w14:paraId="0D41F901" w14:textId="0453BB35" w:rsidR="00B120F8" w:rsidRPr="000101DC" w:rsidRDefault="00B120F8" w:rsidP="00A44682">
      <w:pPr>
        <w:ind w:firstLine="708"/>
        <w:jc w:val="both"/>
        <w:rPr>
          <w:rFonts w:cs="Times New Roman"/>
        </w:rPr>
      </w:pPr>
      <w:r w:rsidRPr="000101DC">
        <w:rPr>
          <w:rFonts w:cs="Times New Roman"/>
        </w:rPr>
        <w:t>1. *«Дети Арбата» — Роман о жизни людей в Москве в годы репрессий и войны.  </w:t>
      </w:r>
    </w:p>
    <w:p w14:paraId="36FA51FD" w14:textId="4E1B31D6" w:rsidR="00B120F8" w:rsidRPr="000101DC" w:rsidRDefault="00B120F8" w:rsidP="00A44682">
      <w:pPr>
        <w:ind w:firstLine="708"/>
        <w:jc w:val="both"/>
        <w:rPr>
          <w:rFonts w:cs="Times New Roman"/>
        </w:rPr>
      </w:pPr>
      <w:r w:rsidRPr="000101DC">
        <w:rPr>
          <w:rFonts w:cs="Times New Roman"/>
        </w:rPr>
        <w:lastRenderedPageBreak/>
        <w:t>2. *«В поисках радости» — О том, как люди переживали тяготы войны и воссоздавали счастье.  </w:t>
      </w:r>
    </w:p>
    <w:p w14:paraId="3C281A59" w14:textId="0A67E079" w:rsidR="00B120F8" w:rsidRPr="000101DC" w:rsidRDefault="00B120F8" w:rsidP="00A44682">
      <w:pPr>
        <w:ind w:firstLine="708"/>
        <w:jc w:val="both"/>
        <w:rPr>
          <w:rFonts w:cs="Times New Roman"/>
        </w:rPr>
      </w:pPr>
      <w:r w:rsidRPr="000101DC">
        <w:rPr>
          <w:rFonts w:cs="Times New Roman"/>
        </w:rPr>
        <w:t>3. *«Трудный путь» — О трудностях, с которыми сталкивались люди на фронте.  </w:t>
      </w:r>
    </w:p>
    <w:p w14:paraId="69878E17" w14:textId="6B2BCD17" w:rsidR="00B120F8" w:rsidRPr="000101DC" w:rsidRDefault="00B120F8" w:rsidP="00A44682">
      <w:pPr>
        <w:ind w:firstLine="708"/>
        <w:jc w:val="both"/>
        <w:rPr>
          <w:rFonts w:cs="Times New Roman"/>
        </w:rPr>
      </w:pPr>
      <w:r w:rsidRPr="000101DC">
        <w:rPr>
          <w:rFonts w:cs="Times New Roman"/>
        </w:rPr>
        <w:t>4. *«Далёкий берег» — История солдата, который прошёл все ужасы войны.  </w:t>
      </w:r>
    </w:p>
    <w:p w14:paraId="1062E652" w14:textId="695B35CC" w:rsidR="00B120F8" w:rsidRPr="000101DC" w:rsidRDefault="00B120F8" w:rsidP="00A44682">
      <w:pPr>
        <w:ind w:firstLine="708"/>
        <w:jc w:val="both"/>
        <w:rPr>
          <w:rFonts w:cs="Times New Roman"/>
        </w:rPr>
      </w:pPr>
      <w:r w:rsidRPr="000101DC">
        <w:rPr>
          <w:rFonts w:cs="Times New Roman"/>
        </w:rPr>
        <w:t>5. *«Через года» — О ветеране, который пытается найти свой путь после войны.  </w:t>
      </w:r>
    </w:p>
    <w:p w14:paraId="7BD29256" w14:textId="67CA5C3A" w:rsidR="003A325A" w:rsidRDefault="00B120F8" w:rsidP="00EC6922">
      <w:pPr>
        <w:ind w:firstLine="708"/>
        <w:jc w:val="both"/>
        <w:rPr>
          <w:rFonts w:cs="Times New Roman"/>
        </w:rPr>
      </w:pPr>
      <w:r w:rsidRPr="000101DC">
        <w:rPr>
          <w:rFonts w:cs="Times New Roman"/>
        </w:rPr>
        <w:br/>
      </w:r>
    </w:p>
    <w:p w14:paraId="5941031F" w14:textId="2E21A53D" w:rsidR="00EC6922" w:rsidRDefault="00EC6922" w:rsidP="00EC6922">
      <w:pPr>
        <w:ind w:firstLine="708"/>
        <w:jc w:val="both"/>
        <w:rPr>
          <w:rFonts w:cs="Times New Roman"/>
        </w:rPr>
      </w:pPr>
    </w:p>
    <w:p w14:paraId="5BCCDAFE" w14:textId="5CFA2733" w:rsidR="00EC6922" w:rsidRDefault="00EC6922" w:rsidP="00EC6922">
      <w:pPr>
        <w:ind w:firstLine="708"/>
        <w:jc w:val="both"/>
        <w:rPr>
          <w:rFonts w:cs="Times New Roman"/>
        </w:rPr>
      </w:pPr>
    </w:p>
    <w:p w14:paraId="03BEC312" w14:textId="484E4076" w:rsidR="00EC6922" w:rsidRDefault="00EC6922" w:rsidP="00EC6922">
      <w:pPr>
        <w:ind w:firstLine="708"/>
        <w:jc w:val="both"/>
        <w:rPr>
          <w:rFonts w:cs="Times New Roman"/>
        </w:rPr>
      </w:pPr>
    </w:p>
    <w:p w14:paraId="7D0BCE2C" w14:textId="48F16FFC" w:rsidR="00EC6922" w:rsidRDefault="00EC6922" w:rsidP="00EC6922">
      <w:pPr>
        <w:ind w:firstLine="708"/>
        <w:jc w:val="both"/>
        <w:rPr>
          <w:rFonts w:cs="Times New Roman"/>
        </w:rPr>
      </w:pPr>
    </w:p>
    <w:p w14:paraId="7161F614" w14:textId="562A4DCF" w:rsidR="00EC6922" w:rsidRDefault="00EC6922" w:rsidP="00EC6922">
      <w:pPr>
        <w:ind w:firstLine="708"/>
        <w:jc w:val="both"/>
        <w:rPr>
          <w:rFonts w:cs="Times New Roman"/>
        </w:rPr>
      </w:pPr>
    </w:p>
    <w:p w14:paraId="2FF7D172" w14:textId="512AD4AF" w:rsidR="00EC6922" w:rsidRDefault="00EC6922" w:rsidP="00EC6922">
      <w:pPr>
        <w:ind w:firstLine="708"/>
        <w:jc w:val="both"/>
        <w:rPr>
          <w:rFonts w:cs="Times New Roman"/>
        </w:rPr>
      </w:pPr>
    </w:p>
    <w:p w14:paraId="732E2858" w14:textId="4CCEB1F4" w:rsidR="00EC6922" w:rsidRDefault="00EC6922" w:rsidP="00EC6922">
      <w:pPr>
        <w:ind w:firstLine="708"/>
        <w:jc w:val="both"/>
        <w:rPr>
          <w:rFonts w:cs="Times New Roman"/>
        </w:rPr>
      </w:pPr>
    </w:p>
    <w:p w14:paraId="308DAC64" w14:textId="461B4E7F" w:rsidR="00EC6922" w:rsidRDefault="00EC6922" w:rsidP="00EC6922">
      <w:pPr>
        <w:ind w:firstLine="708"/>
        <w:jc w:val="both"/>
        <w:rPr>
          <w:rFonts w:cs="Times New Roman"/>
        </w:rPr>
      </w:pPr>
    </w:p>
    <w:p w14:paraId="209F33A2" w14:textId="168C8AFF" w:rsidR="00EC6922" w:rsidRDefault="00EC6922" w:rsidP="00EC6922">
      <w:pPr>
        <w:ind w:firstLine="708"/>
        <w:jc w:val="both"/>
        <w:rPr>
          <w:rFonts w:cs="Times New Roman"/>
        </w:rPr>
      </w:pPr>
    </w:p>
    <w:p w14:paraId="28BD1482" w14:textId="78C877B8" w:rsidR="00EC6922" w:rsidRDefault="00EC6922" w:rsidP="00EC6922">
      <w:pPr>
        <w:ind w:firstLine="708"/>
        <w:jc w:val="both"/>
        <w:rPr>
          <w:rFonts w:cs="Times New Roman"/>
        </w:rPr>
      </w:pPr>
    </w:p>
    <w:p w14:paraId="3DA5CC66" w14:textId="1C9F36F4" w:rsidR="00EC6922" w:rsidRDefault="00EC6922" w:rsidP="00EC6922">
      <w:pPr>
        <w:ind w:firstLine="708"/>
        <w:jc w:val="both"/>
        <w:rPr>
          <w:rFonts w:cs="Times New Roman"/>
        </w:rPr>
      </w:pPr>
    </w:p>
    <w:p w14:paraId="230BF693" w14:textId="1CFF2744" w:rsidR="00EC6922" w:rsidRDefault="00EC6922" w:rsidP="00EC6922">
      <w:pPr>
        <w:ind w:firstLine="708"/>
        <w:jc w:val="both"/>
        <w:rPr>
          <w:rFonts w:cs="Times New Roman"/>
        </w:rPr>
      </w:pPr>
    </w:p>
    <w:p w14:paraId="03922895" w14:textId="192B9D8B" w:rsidR="00EC6922" w:rsidRDefault="00EC6922" w:rsidP="00EC6922">
      <w:pPr>
        <w:ind w:firstLine="708"/>
        <w:jc w:val="both"/>
        <w:rPr>
          <w:rFonts w:cs="Times New Roman"/>
        </w:rPr>
      </w:pPr>
    </w:p>
    <w:p w14:paraId="3947A6ED" w14:textId="0CDBAC3D" w:rsidR="00EC6922" w:rsidRDefault="00EC6922" w:rsidP="00EC6922">
      <w:pPr>
        <w:ind w:firstLine="708"/>
        <w:jc w:val="both"/>
        <w:rPr>
          <w:rFonts w:cs="Times New Roman"/>
        </w:rPr>
      </w:pPr>
    </w:p>
    <w:p w14:paraId="626B6757" w14:textId="4D6863E0" w:rsidR="00EC6922" w:rsidRDefault="00EC6922" w:rsidP="00EC6922">
      <w:pPr>
        <w:ind w:firstLine="708"/>
        <w:jc w:val="both"/>
        <w:rPr>
          <w:rFonts w:cs="Times New Roman"/>
        </w:rPr>
      </w:pPr>
    </w:p>
    <w:p w14:paraId="38CC5819" w14:textId="125C9B1D" w:rsidR="00EC6922" w:rsidRDefault="00EC6922" w:rsidP="00EC6922">
      <w:pPr>
        <w:ind w:firstLine="708"/>
        <w:jc w:val="both"/>
        <w:rPr>
          <w:rFonts w:cs="Times New Roman"/>
        </w:rPr>
      </w:pPr>
    </w:p>
    <w:p w14:paraId="05B76DD2" w14:textId="68FCD34C" w:rsidR="00EC6922" w:rsidRDefault="00EC6922" w:rsidP="00EC6922">
      <w:pPr>
        <w:ind w:firstLine="708"/>
        <w:jc w:val="both"/>
        <w:rPr>
          <w:rFonts w:cs="Times New Roman"/>
        </w:rPr>
      </w:pPr>
    </w:p>
    <w:p w14:paraId="46430BC9" w14:textId="1527FD8E" w:rsidR="00EC6922" w:rsidRDefault="00EC6922" w:rsidP="00EC6922">
      <w:pPr>
        <w:ind w:firstLine="708"/>
        <w:jc w:val="both"/>
        <w:rPr>
          <w:rFonts w:cs="Times New Roman"/>
        </w:rPr>
      </w:pPr>
    </w:p>
    <w:p w14:paraId="3A36FAC4" w14:textId="5592089E" w:rsidR="00EC6922" w:rsidRDefault="00EE1F45" w:rsidP="00EC6922">
      <w:pPr>
        <w:ind w:firstLine="708"/>
        <w:jc w:val="both"/>
        <w:rPr>
          <w:rFonts w:cs="Times New Roman"/>
        </w:rPr>
      </w:pPr>
      <w:r>
        <w:rPr>
          <w:rFonts w:cs="Times New Roman"/>
        </w:rPr>
        <w:t xml:space="preserve"> </w:t>
      </w:r>
    </w:p>
    <w:p w14:paraId="6EC60CE5" w14:textId="77777777" w:rsidR="000101DC" w:rsidRPr="000101DC" w:rsidRDefault="000101DC" w:rsidP="003A325A">
      <w:pPr>
        <w:jc w:val="both"/>
        <w:rPr>
          <w:rFonts w:cs="Times New Roman"/>
        </w:rPr>
      </w:pPr>
    </w:p>
    <w:p w14:paraId="4AA664B6" w14:textId="622F53BB" w:rsidR="001E25A2" w:rsidRPr="000101DC" w:rsidRDefault="001E25A2" w:rsidP="001E25A2">
      <w:pPr>
        <w:jc w:val="center"/>
        <w:rPr>
          <w:rFonts w:cs="Times New Roman"/>
          <w:b/>
          <w:bCs/>
        </w:rPr>
      </w:pPr>
      <w:r w:rsidRPr="000101DC">
        <w:rPr>
          <w:rFonts w:cs="Times New Roman"/>
          <w:b/>
          <w:bCs/>
        </w:rPr>
        <w:lastRenderedPageBreak/>
        <w:t>ЗАКЛЮЧЕНИЕ</w:t>
      </w:r>
    </w:p>
    <w:p w14:paraId="22E5D01F" w14:textId="30901E20" w:rsidR="00B120F8" w:rsidRPr="000101DC" w:rsidRDefault="00B120F8" w:rsidP="00A44682">
      <w:pPr>
        <w:ind w:firstLine="708"/>
        <w:jc w:val="both"/>
        <w:rPr>
          <w:rFonts w:cs="Times New Roman"/>
        </w:rPr>
      </w:pPr>
      <w:r w:rsidRPr="000101DC">
        <w:rPr>
          <w:rFonts w:cs="Times New Roman"/>
        </w:rPr>
        <w:t xml:space="preserve">80-летие Победы — это не только историческая веха, но и важная возможность для общества оглянуться назад и осознать значимость тех событий, которые определили ход мировой истории. Вся страна, народ, пережившие ужасы войны, стали свидетелями невероятной силы духа и мужества, проявленных в самые темные годы </w:t>
      </w:r>
      <w:r w:rsidR="00D0082F" w:rsidRPr="000101DC">
        <w:rPr>
          <w:rFonts w:cs="Times New Roman"/>
        </w:rPr>
        <w:t>Отечества</w:t>
      </w:r>
      <w:r w:rsidRPr="000101DC">
        <w:rPr>
          <w:rFonts w:cs="Times New Roman"/>
        </w:rPr>
        <w:t>. Победа в Великой Отечественной войне — это не просто военная победа, это итог борьбы за выживание, за свободу, за жизнь. Она оставила глубокий след в судьбах миллионов людей и продолжает оказывать влияние на следующие поколения. Важно, чтобы мы не только чтили память о героях войны, но и делали все возможное, чтобы передать этот опыт будущим поколениям.</w:t>
      </w:r>
    </w:p>
    <w:p w14:paraId="656DF1BA" w14:textId="77777777" w:rsidR="00B120F8" w:rsidRPr="000101DC" w:rsidRDefault="00B120F8" w:rsidP="00A44682">
      <w:pPr>
        <w:ind w:firstLine="708"/>
        <w:jc w:val="both"/>
        <w:rPr>
          <w:rFonts w:cs="Times New Roman"/>
        </w:rPr>
      </w:pPr>
      <w:r w:rsidRPr="000101DC">
        <w:rPr>
          <w:rFonts w:cs="Times New Roman"/>
        </w:rPr>
        <w:t>Театр — одно из тех искусств, которое в силах не просто рассказать о прошлом, но и передать его эмоциональную тяжесть, глубокий смысл через силу живого слова и действия. Театр способен затронуть душу каждого зрителя, заставить его почувствовать, пережить и осознать, что такое война, что такое Победа, каково было тем, кто в ней участвовал, что они чувствовали, о чем мечтали и что потеряли. Через театральные постановки можно не только рассказать о военных подвигах и событиях, но и о человеческих переживаниях, о том, как война меняла людей, их судьбы и характеры.</w:t>
      </w:r>
    </w:p>
    <w:p w14:paraId="45DF5CD0" w14:textId="77777777" w:rsidR="00B120F8" w:rsidRPr="000101DC" w:rsidRDefault="00B120F8" w:rsidP="00A44682">
      <w:pPr>
        <w:ind w:firstLine="708"/>
        <w:jc w:val="both"/>
        <w:rPr>
          <w:rFonts w:cs="Times New Roman"/>
        </w:rPr>
      </w:pPr>
      <w:r w:rsidRPr="000101DC">
        <w:rPr>
          <w:rFonts w:cs="Times New Roman"/>
        </w:rPr>
        <w:t>Тема Великой Отечественной войны требует особого подхода, внимания к деталям и искренности. Театральные постановки, посвященные этой теме, должны быть не только глубоко уважительными, но и настоящими в своей эмоциональности. Важным аспектом является передача не только внешней стороны войны, но и того, что происходило внутри людей, которые прошли через нее. Как могла измениться их личность, как они переживали утраты, как, несмотря на все ужасы войны, сохраняли свою человечность. Сложность заключается в том, чтобы показать не только трагические моменты войны, но и силу духа, волю к жизни, любовь и веру, которые были важными аспектами для всех, кто пережил этот ужас.</w:t>
      </w:r>
    </w:p>
    <w:p w14:paraId="24F87526" w14:textId="77777777" w:rsidR="00B120F8" w:rsidRPr="000101DC" w:rsidRDefault="00B120F8" w:rsidP="00A44682">
      <w:pPr>
        <w:ind w:firstLine="708"/>
        <w:jc w:val="both"/>
        <w:rPr>
          <w:rFonts w:cs="Times New Roman"/>
        </w:rPr>
      </w:pPr>
      <w:r w:rsidRPr="000101DC">
        <w:rPr>
          <w:rFonts w:cs="Times New Roman"/>
        </w:rPr>
        <w:t>Погружение в литературу и исторические источники предоставляет огромное количество материалов, которые могут стать основой для театральных постановок. Важно понимать, что эти произведения должны быть не просто прочитаны, но прочувствованы. Через литературные источники можно передать эмоциональную напряженность, переживания героев, их личные истории. Чтение мемуаров, писем, дневников солдат и простых граждан того времени позволяет нам лучше понять внутренний мир тех людей, которые стали свидетелями и участниками войны. Вспоминая и изучая эти тексты, можно создать более глубокий, многослойный и правдивый образ той эпохи, который будет звучать актуально и сегодня.</w:t>
      </w:r>
    </w:p>
    <w:p w14:paraId="6AB3079F" w14:textId="77777777" w:rsidR="00B120F8" w:rsidRPr="000101DC" w:rsidRDefault="00B120F8" w:rsidP="00A44682">
      <w:pPr>
        <w:ind w:firstLine="708"/>
        <w:jc w:val="both"/>
        <w:rPr>
          <w:rFonts w:cs="Times New Roman"/>
        </w:rPr>
      </w:pPr>
      <w:r w:rsidRPr="000101DC">
        <w:rPr>
          <w:rFonts w:cs="Times New Roman"/>
        </w:rPr>
        <w:lastRenderedPageBreak/>
        <w:t>Театр и литература предоставляют нам уникальную возможность для понимания той исторической эпохи, для проникновения в чувства людей, их страхи, надежды, потери. Важно, чтобы театральные постановки не забывали о тех страшных моментах, которые пережили миллионы людей, но при этом показывали и стойкость человеческого духа, героизм, готовность идти до конца ради своей Родины. Мы должны помнить не только о трагедиях войны, но и о победах духа, о стремлении к жизни и возрождению.</w:t>
      </w:r>
    </w:p>
    <w:p w14:paraId="71385047" w14:textId="77777777" w:rsidR="00B120F8" w:rsidRPr="000101DC" w:rsidRDefault="00B120F8" w:rsidP="00A44682">
      <w:pPr>
        <w:ind w:firstLine="708"/>
        <w:jc w:val="both"/>
        <w:rPr>
          <w:rFonts w:cs="Times New Roman"/>
        </w:rPr>
      </w:pPr>
      <w:r w:rsidRPr="000101DC">
        <w:rPr>
          <w:rFonts w:cs="Times New Roman"/>
        </w:rPr>
        <w:t>Важной частью театрального процесса становится осознание того, что искусство не может быть аполитичным или нейтральным, когда речь идет о таких событиях, как Великая Отечественная война. Театр, как и другие виды искусства, имеет мощное влияние на формирование общественного сознания, на воспитание ценностей, на поддержание исторической памяти. Мы должны воспитывать новое поколение, которое будет помнить о Победе и ценить свободу, мир и жизнь. Театральные постановки, в которых главной темой становится война, обязаны нести в себе великую ответственность перед зрителями, особенно перед молодыми поколениями, чтобы они могли понять и осознать значимость тех событий, которые стали частью их истории.</w:t>
      </w:r>
    </w:p>
    <w:p w14:paraId="186C94C1" w14:textId="77777777" w:rsidR="00B120F8" w:rsidRPr="000101DC" w:rsidRDefault="00B120F8" w:rsidP="00A44682">
      <w:pPr>
        <w:ind w:firstLine="708"/>
        <w:jc w:val="both"/>
        <w:rPr>
          <w:rFonts w:cs="Times New Roman"/>
        </w:rPr>
      </w:pPr>
      <w:r w:rsidRPr="000101DC">
        <w:rPr>
          <w:rFonts w:cs="Times New Roman"/>
        </w:rPr>
        <w:t>Вспоминая подвиги героев, важно не забывать и о простых людях, о тех, кто остался в тылу, о тех, кто поднимал страну из руин, кто делал все, чтобы победа стала возможной. Война затронула каждого, она затронула не только солдат, но и женщин, детей, стариков, людей разных профессий и социальных слоев. Важно показывать на сцене, как все эти люди, несмотря на трудности, сохраняли человечность, помогали друг другу и стремились к победе. Это необходимо для того, чтобы сохранить связь времен, уважение к прошлому и признательность тем, кто вложил свою частицу в эту великую Победу.</w:t>
      </w:r>
    </w:p>
    <w:p w14:paraId="18936564" w14:textId="77777777" w:rsidR="00B120F8" w:rsidRPr="000101DC" w:rsidRDefault="00B120F8" w:rsidP="00A44682">
      <w:pPr>
        <w:ind w:firstLine="708"/>
        <w:jc w:val="both"/>
        <w:rPr>
          <w:rFonts w:cs="Times New Roman"/>
        </w:rPr>
      </w:pPr>
      <w:r w:rsidRPr="000101DC">
        <w:rPr>
          <w:rFonts w:cs="Times New Roman"/>
        </w:rPr>
        <w:t>Не менее важно помнить и о ветеранах, которые пережили эту войну. Их воспоминания, их личные рассказы — это настоящие живые свидетельства тех страшных лет. Театр может стать тем местом, где их истории оживут на сцене, где будет дано слово тем, кто сражался, кто пережил ужасы концлагерей, кто потерял близких, но не потерял веру в победу. Вспоминая ветеранов, мы не только чтим их подвиг, но и показываем пример мужества и стойкости для будущих поколений.</w:t>
      </w:r>
    </w:p>
    <w:p w14:paraId="69A5666C" w14:textId="3DD9D8B4" w:rsidR="00B120F8" w:rsidRPr="000101DC" w:rsidRDefault="00B120F8" w:rsidP="00A44682">
      <w:pPr>
        <w:ind w:firstLine="708"/>
        <w:jc w:val="both"/>
        <w:rPr>
          <w:rFonts w:cs="Times New Roman"/>
        </w:rPr>
      </w:pPr>
      <w:r w:rsidRPr="000101DC">
        <w:rPr>
          <w:rFonts w:cs="Times New Roman"/>
        </w:rPr>
        <w:t>80 лет спустя мы продолжаем отмечать этот День Победы, но для нас важно, чтобы память о Великой Отечественной войне не стала бы частью только исторического материала, а оставалась живой, ощущаемой, чувственной, доступной для каждого. Театр, искусство и литература — это те инструменты, которые помогают сохранить эту память и передать ее из поколения в поколение.</w:t>
      </w:r>
    </w:p>
    <w:p w14:paraId="0377A2ED" w14:textId="77777777" w:rsidR="00B120F8" w:rsidRPr="000101DC" w:rsidRDefault="00B120F8" w:rsidP="00A44682">
      <w:pPr>
        <w:ind w:firstLine="708"/>
        <w:jc w:val="both"/>
        <w:rPr>
          <w:rFonts w:cs="Times New Roman"/>
        </w:rPr>
      </w:pPr>
    </w:p>
    <w:sectPr w:rsidR="00B120F8" w:rsidRPr="000101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578"/>
    <w:rsid w:val="000101DC"/>
    <w:rsid w:val="0019196D"/>
    <w:rsid w:val="001E25A2"/>
    <w:rsid w:val="003A325A"/>
    <w:rsid w:val="006D2D0E"/>
    <w:rsid w:val="00827B80"/>
    <w:rsid w:val="00986D5A"/>
    <w:rsid w:val="009A2578"/>
    <w:rsid w:val="00A44682"/>
    <w:rsid w:val="00B120F8"/>
    <w:rsid w:val="00C95C18"/>
    <w:rsid w:val="00D0082F"/>
    <w:rsid w:val="00DD4239"/>
    <w:rsid w:val="00EC6922"/>
    <w:rsid w:val="00EE1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FF7FC"/>
  <w15:chartTrackingRefBased/>
  <w15:docId w15:val="{7EF7D9D7-C93A-47D6-A256-A34B28F6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5C18"/>
    <w:rPr>
      <w:color w:val="0563C1" w:themeColor="hyperlink"/>
      <w:u w:val="single"/>
    </w:rPr>
  </w:style>
  <w:style w:type="character" w:styleId="a4">
    <w:name w:val="Unresolved Mention"/>
    <w:basedOn w:val="a0"/>
    <w:uiPriority w:val="99"/>
    <w:semiHidden/>
    <w:unhideWhenUsed/>
    <w:rsid w:val="00C95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525963">
      <w:bodyDiv w:val="1"/>
      <w:marLeft w:val="0"/>
      <w:marRight w:val="0"/>
      <w:marTop w:val="0"/>
      <w:marBottom w:val="0"/>
      <w:divBdr>
        <w:top w:val="none" w:sz="0" w:space="0" w:color="auto"/>
        <w:left w:val="none" w:sz="0" w:space="0" w:color="auto"/>
        <w:bottom w:val="none" w:sz="0" w:space="0" w:color="auto"/>
        <w:right w:val="none" w:sz="0" w:space="0" w:color="auto"/>
      </w:divBdr>
    </w:div>
    <w:div w:id="1888950280">
      <w:bodyDiv w:val="1"/>
      <w:marLeft w:val="0"/>
      <w:marRight w:val="0"/>
      <w:marTop w:val="0"/>
      <w:marBottom w:val="0"/>
      <w:divBdr>
        <w:top w:val="none" w:sz="0" w:space="0" w:color="auto"/>
        <w:left w:val="none" w:sz="0" w:space="0" w:color="auto"/>
        <w:bottom w:val="none" w:sz="0" w:space="0" w:color="auto"/>
        <w:right w:val="none" w:sz="0" w:space="0" w:color="auto"/>
      </w:divBdr>
    </w:div>
    <w:div w:id="199964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odnt.ru/k-godovshchine-velikoj-pobed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28</Pages>
  <Words>5912</Words>
  <Characters>33703</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2024-12-19T11:24:00Z</cp:lastPrinted>
  <dcterms:created xsi:type="dcterms:W3CDTF">2024-12-11T09:24:00Z</dcterms:created>
  <dcterms:modified xsi:type="dcterms:W3CDTF">2024-12-19T12:57:00Z</dcterms:modified>
</cp:coreProperties>
</file>